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894E9" w14:textId="77777777" w:rsidR="00244DD8" w:rsidRPr="00802C59" w:rsidRDefault="00244DD8" w:rsidP="001B1F9F">
      <w:pPr>
        <w:spacing w:line="360" w:lineRule="auto"/>
        <w:ind w:left="1205"/>
        <w:rPr>
          <w:color w:val="000000" w:themeColor="text1"/>
        </w:rPr>
      </w:pPr>
      <w:r w:rsidRPr="00802C59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59264" behindDoc="0" locked="0" layoutInCell="1" allowOverlap="0" wp14:anchorId="3AE89538" wp14:editId="3AE89539">
            <wp:simplePos x="0" y="0"/>
            <wp:positionH relativeFrom="column">
              <wp:posOffset>-15245</wp:posOffset>
            </wp:positionH>
            <wp:positionV relativeFrom="paragraph">
              <wp:posOffset>-21609</wp:posOffset>
            </wp:positionV>
            <wp:extent cx="692183" cy="813816"/>
            <wp:effectExtent l="0" t="0" r="0" b="0"/>
            <wp:wrapSquare wrapText="bothSides"/>
            <wp:docPr id="1932" name="Picture 1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" name="Picture 193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83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2C59">
        <w:rPr>
          <w:color w:val="000000" w:themeColor="text1"/>
        </w:rPr>
        <w:t>РЕПУБЛИКА БЪЛГАРИЯ</w:t>
      </w:r>
    </w:p>
    <w:p w14:paraId="3AE894EA" w14:textId="77777777" w:rsidR="00244DD8" w:rsidRPr="00802C59" w:rsidRDefault="00244DD8" w:rsidP="001B1F9F">
      <w:pPr>
        <w:spacing w:line="360" w:lineRule="auto"/>
        <w:ind w:left="739" w:firstLine="9"/>
        <w:jc w:val="both"/>
        <w:rPr>
          <w:color w:val="000000" w:themeColor="text1"/>
        </w:rPr>
      </w:pPr>
      <w:r w:rsidRPr="00802C59">
        <w:rPr>
          <w:color w:val="000000" w:themeColor="text1"/>
        </w:rPr>
        <w:t>Министерство на здравеопазването</w:t>
      </w:r>
    </w:p>
    <w:p w14:paraId="3AE894EB" w14:textId="77777777" w:rsidR="00244DD8" w:rsidRPr="00802C59" w:rsidRDefault="00244DD8" w:rsidP="001B1F9F">
      <w:pPr>
        <w:spacing w:line="360" w:lineRule="auto"/>
        <w:ind w:left="739" w:firstLine="9"/>
        <w:jc w:val="both"/>
        <w:rPr>
          <w:color w:val="000000" w:themeColor="text1"/>
        </w:rPr>
      </w:pPr>
      <w:r w:rsidRPr="00802C59">
        <w:rPr>
          <w:color w:val="000000" w:themeColor="text1"/>
        </w:rPr>
        <w:t>Министър на здравеопазването</w:t>
      </w:r>
    </w:p>
    <w:p w14:paraId="3AE894EC" w14:textId="77777777" w:rsidR="006B71B6" w:rsidRDefault="006B71B6" w:rsidP="008C79CD">
      <w:pPr>
        <w:spacing w:line="360" w:lineRule="auto"/>
        <w:ind w:right="341"/>
        <w:jc w:val="center"/>
        <w:rPr>
          <w:b/>
          <w:color w:val="000000" w:themeColor="text1"/>
        </w:rPr>
      </w:pPr>
    </w:p>
    <w:p w14:paraId="3AE894ED" w14:textId="77777777" w:rsidR="00A65929" w:rsidRDefault="00A65929" w:rsidP="008C79CD">
      <w:pPr>
        <w:spacing w:line="360" w:lineRule="auto"/>
        <w:ind w:right="341"/>
        <w:jc w:val="center"/>
        <w:rPr>
          <w:b/>
          <w:color w:val="000000" w:themeColor="text1"/>
        </w:rPr>
      </w:pPr>
    </w:p>
    <w:p w14:paraId="3AE894EE" w14:textId="77777777" w:rsidR="008C79CD" w:rsidRPr="00802C59" w:rsidRDefault="008C79CD" w:rsidP="008C79CD">
      <w:pPr>
        <w:spacing w:line="360" w:lineRule="auto"/>
        <w:ind w:right="341"/>
        <w:jc w:val="center"/>
        <w:rPr>
          <w:b/>
          <w:color w:val="000000" w:themeColor="text1"/>
        </w:rPr>
      </w:pPr>
      <w:r w:rsidRPr="00802C59">
        <w:rPr>
          <w:b/>
          <w:color w:val="000000" w:themeColor="text1"/>
        </w:rPr>
        <w:t>З А П О В Е Д</w:t>
      </w:r>
    </w:p>
    <w:p w14:paraId="3AE894EF" w14:textId="77777777" w:rsidR="00C815F2" w:rsidRPr="004946B2" w:rsidRDefault="00C11FEF" w:rsidP="004946B2">
      <w:pPr>
        <w:spacing w:after="160" w:line="259" w:lineRule="auto"/>
        <w:ind w:left="-558" w:right="-675"/>
        <w:jc w:val="center"/>
        <w:rPr>
          <w:rFonts w:ascii="Calibri" w:eastAsia="Calibri" w:hAnsi="Calibri"/>
          <w:sz w:val="22"/>
        </w:rPr>
      </w:pPr>
      <w:r>
        <w:rPr>
          <w:rFonts w:ascii="Calibri" w:eastAsia="Calibri" w:hAnsi="Calibri"/>
          <w:sz w:val="22"/>
        </w:rPr>
        <w:pict w14:anchorId="3AE895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33.65pt;height:63.8pt">
            <v:imagedata r:id="rId9" o:title=""/>
            <o:lock v:ext="edit" ungrouping="t" rotation="t" cropping="t" verticies="t" grouping="t"/>
            <o:signatureline v:ext="edit" id="{12696F9D-88C2-4105-A756-E02FC7ABF21E}" provid="{00000000-0000-0000-0000-000000000000}" o:suggestedsigner="           документ," o:suggestedsigner2="           регистриран от:" issignatureline="t"/>
          </v:shape>
        </w:pict>
      </w:r>
    </w:p>
    <w:p w14:paraId="3AE894F0" w14:textId="77777777" w:rsidR="00A65929" w:rsidRDefault="00A65929" w:rsidP="001B1F9F">
      <w:pPr>
        <w:spacing w:line="360" w:lineRule="auto"/>
        <w:ind w:firstLine="708"/>
        <w:jc w:val="both"/>
        <w:rPr>
          <w:rFonts w:eastAsia="Arial Unicode MS"/>
        </w:rPr>
      </w:pPr>
    </w:p>
    <w:p w14:paraId="3AE894F1" w14:textId="77777777" w:rsidR="00A65929" w:rsidRDefault="000C3889" w:rsidP="009214A1">
      <w:pPr>
        <w:spacing w:line="360" w:lineRule="auto"/>
        <w:ind w:firstLine="708"/>
        <w:jc w:val="both"/>
      </w:pPr>
      <w:r w:rsidRPr="00802C59">
        <w:rPr>
          <w:rFonts w:eastAsia="Arial Unicode MS"/>
        </w:rPr>
        <w:t xml:space="preserve">На основание </w:t>
      </w:r>
      <w:r w:rsidR="00D16ED5" w:rsidRPr="00802C59">
        <w:t>чл.</w:t>
      </w:r>
      <w:r w:rsidR="00C0338B" w:rsidRPr="00802C59">
        <w:t xml:space="preserve"> </w:t>
      </w:r>
      <w:r w:rsidR="00A94D1A">
        <w:t>20</w:t>
      </w:r>
      <w:r w:rsidR="007474B5">
        <w:t>,</w:t>
      </w:r>
      <w:r w:rsidR="00C0338B" w:rsidRPr="00802C59">
        <w:t xml:space="preserve"> </w:t>
      </w:r>
      <w:r w:rsidR="00744B23">
        <w:t xml:space="preserve">ал. </w:t>
      </w:r>
      <w:r w:rsidR="00A94D1A">
        <w:t>3</w:t>
      </w:r>
      <w:r w:rsidR="00744B23">
        <w:t xml:space="preserve"> </w:t>
      </w:r>
      <w:r w:rsidR="00EB270D">
        <w:t xml:space="preserve">от </w:t>
      </w:r>
      <w:r w:rsidR="00A94D1A" w:rsidRPr="00A94D1A">
        <w:t>Наредба № Н-2 от 2022 г. за условията и реда за провеждане на диагностика, профилактика и контрол на COVID-19</w:t>
      </w:r>
      <w:r w:rsidR="000658AB">
        <w:t xml:space="preserve"> и във връзка с </w:t>
      </w:r>
      <w:r w:rsidR="00754233">
        <w:t>ПРЕПОРЪКА (ЕС) 2023/1339 НА СЪВЕТА от 27 юни 2023 година за присъединяване към глобалната мрежа за сертифициране в областта на електронното здравеопазване, създадена от Световната здравна организация, и за временните правила за улесняване на международните пътувания предвид изтичането на срока на действие на Регламент (ЕС) 2021/953 на Европейския парламент и на Съвета</w:t>
      </w:r>
      <w:r w:rsidR="00754233" w:rsidRPr="00917181">
        <w:t xml:space="preserve"> </w:t>
      </w:r>
    </w:p>
    <w:p w14:paraId="3AE894F2" w14:textId="77777777" w:rsidR="000658AB" w:rsidRPr="00802C59" w:rsidRDefault="000658AB" w:rsidP="000658AB">
      <w:pPr>
        <w:spacing w:line="360" w:lineRule="auto"/>
        <w:ind w:firstLine="708"/>
        <w:jc w:val="both"/>
        <w:rPr>
          <w:rFonts w:eastAsia="Arial Unicode MS"/>
          <w:b/>
          <w:lang w:val="ru-RU"/>
        </w:rPr>
      </w:pPr>
    </w:p>
    <w:p w14:paraId="3AE894F3" w14:textId="77777777" w:rsidR="000D7ECF" w:rsidRDefault="000C3889" w:rsidP="00AB12FE">
      <w:pPr>
        <w:spacing w:line="360" w:lineRule="auto"/>
        <w:jc w:val="center"/>
        <w:rPr>
          <w:rFonts w:eastAsia="Arial Unicode MS"/>
          <w:b/>
        </w:rPr>
      </w:pPr>
      <w:r w:rsidRPr="00802C59">
        <w:rPr>
          <w:rFonts w:eastAsia="Arial Unicode MS"/>
          <w:b/>
          <w:lang w:val="ru-RU"/>
        </w:rPr>
        <w:t>Н А Р Е Ж Д А М</w:t>
      </w:r>
      <w:r w:rsidR="00CC3D03">
        <w:rPr>
          <w:rFonts w:eastAsia="Arial Unicode MS"/>
          <w:b/>
        </w:rPr>
        <w:t>:</w:t>
      </w:r>
    </w:p>
    <w:p w14:paraId="3AE894F4" w14:textId="77777777" w:rsidR="00A65929" w:rsidRDefault="005F2924" w:rsidP="00DB2751">
      <w:pPr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14:paraId="3AE894F5" w14:textId="77777777" w:rsidR="00A94D1A" w:rsidRDefault="00C815F2" w:rsidP="00C815F2">
      <w:pPr>
        <w:spacing w:line="360" w:lineRule="auto"/>
        <w:jc w:val="both"/>
        <w:rPr>
          <w:rFonts w:eastAsia="Arial Unicode MS"/>
        </w:rPr>
      </w:pPr>
      <w:r w:rsidRPr="00C815F2">
        <w:rPr>
          <w:rFonts w:eastAsia="Arial Unicode MS"/>
          <w:lang w:val="en-US"/>
        </w:rPr>
        <w:tab/>
      </w:r>
      <w:r w:rsidR="005517A9">
        <w:rPr>
          <w:rFonts w:eastAsia="Arial Unicode MS"/>
          <w:b/>
          <w:lang w:val="en-US"/>
        </w:rPr>
        <w:t>1</w:t>
      </w:r>
      <w:r>
        <w:rPr>
          <w:rFonts w:eastAsia="Arial Unicode MS"/>
        </w:rPr>
        <w:t>. Утвърждавам образци на сертификат</w:t>
      </w:r>
      <w:r w:rsidR="006E4F1E"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 xml:space="preserve">за извършена ваксинация срещу </w:t>
      </w:r>
      <w:r>
        <w:rPr>
          <w:rFonts w:eastAsia="Arial Unicode MS"/>
          <w:lang w:val="en-US"/>
        </w:rPr>
        <w:t>COVID-19</w:t>
      </w:r>
      <w:r w:rsidR="00A94D1A">
        <w:rPr>
          <w:rFonts w:eastAsia="Arial Unicode MS"/>
        </w:rPr>
        <w:t>, както следва:</w:t>
      </w:r>
    </w:p>
    <w:p w14:paraId="3AE894F6" w14:textId="77777777" w:rsidR="00A94D1A" w:rsidRPr="00A94D1A" w:rsidRDefault="00A94D1A" w:rsidP="00A94D1A">
      <w:pPr>
        <w:spacing w:line="360" w:lineRule="auto"/>
        <w:jc w:val="both"/>
        <w:rPr>
          <w:rFonts w:eastAsia="Arial Unicode MS"/>
          <w:lang w:val="en-US"/>
        </w:rPr>
      </w:pPr>
      <w:r>
        <w:rPr>
          <w:rFonts w:eastAsia="Arial Unicode MS"/>
        </w:rPr>
        <w:tab/>
      </w:r>
      <w:r w:rsidR="005517A9">
        <w:rPr>
          <w:rFonts w:eastAsia="Arial Unicode MS"/>
        </w:rPr>
        <w:t>а)</w:t>
      </w:r>
      <w:r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>С</w:t>
      </w:r>
      <w:r w:rsidRPr="00A94D1A">
        <w:rPr>
          <w:rFonts w:eastAsia="Arial Unicode MS"/>
          <w:lang w:val="en-US"/>
        </w:rPr>
        <w:t>ертификат за завършен ваксинационeн курс с еднодозова ваксина, съгласно Приложение № 1;</w:t>
      </w:r>
    </w:p>
    <w:p w14:paraId="3AE894F7" w14:textId="77777777" w:rsidR="00A94D1A" w:rsidRPr="00A94D1A" w:rsidRDefault="00A94D1A" w:rsidP="00A94D1A">
      <w:pPr>
        <w:spacing w:line="360" w:lineRule="auto"/>
        <w:jc w:val="both"/>
        <w:rPr>
          <w:rFonts w:eastAsia="Arial Unicode MS"/>
          <w:lang w:val="en-US"/>
        </w:rPr>
      </w:pPr>
      <w:r w:rsidRPr="00A94D1A">
        <w:rPr>
          <w:rFonts w:eastAsia="Arial Unicode MS"/>
          <w:lang w:val="en-US"/>
        </w:rPr>
        <w:tab/>
      </w:r>
      <w:r w:rsidR="005517A9">
        <w:rPr>
          <w:rFonts w:eastAsia="Arial Unicode MS"/>
        </w:rPr>
        <w:t>б)</w:t>
      </w:r>
      <w:r w:rsidRPr="00A94D1A"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>С</w:t>
      </w:r>
      <w:r w:rsidRPr="00A94D1A">
        <w:rPr>
          <w:rFonts w:eastAsia="Arial Unicode MS"/>
          <w:lang w:val="en-US"/>
        </w:rPr>
        <w:t>ертификат за завършен ваксинационен курс с двудозова ваксина, съгласно Приложение № 2;</w:t>
      </w:r>
    </w:p>
    <w:p w14:paraId="3AE894F8" w14:textId="77777777" w:rsidR="00A94D1A" w:rsidRDefault="00A94D1A" w:rsidP="00A94D1A">
      <w:pPr>
        <w:spacing w:line="360" w:lineRule="auto"/>
        <w:jc w:val="both"/>
        <w:rPr>
          <w:rFonts w:eastAsia="Arial Unicode MS"/>
          <w:lang w:val="en-US"/>
        </w:rPr>
      </w:pPr>
      <w:r w:rsidRPr="00A94D1A">
        <w:rPr>
          <w:rFonts w:eastAsia="Arial Unicode MS"/>
          <w:lang w:val="en-US"/>
        </w:rPr>
        <w:tab/>
      </w:r>
      <w:r w:rsidR="005517A9">
        <w:rPr>
          <w:rFonts w:eastAsia="Arial Unicode MS"/>
        </w:rPr>
        <w:t>в)</w:t>
      </w:r>
      <w:r w:rsidRPr="00A94D1A"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>С</w:t>
      </w:r>
      <w:r w:rsidRPr="00A94D1A">
        <w:rPr>
          <w:rFonts w:eastAsia="Arial Unicode MS"/>
          <w:lang w:val="en-US"/>
        </w:rPr>
        <w:t>ертификат за незавършен ваксинационен курс с двудозова в</w:t>
      </w:r>
      <w:r>
        <w:rPr>
          <w:rFonts w:eastAsia="Arial Unicode MS"/>
          <w:lang w:val="en-US"/>
        </w:rPr>
        <w:t>аксина, съгласно Приложение № 3;</w:t>
      </w:r>
    </w:p>
    <w:p w14:paraId="3AE894F9" w14:textId="77777777" w:rsidR="00A94D1A" w:rsidRDefault="00A94D1A" w:rsidP="00A94D1A">
      <w:pPr>
        <w:spacing w:line="360" w:lineRule="auto"/>
        <w:jc w:val="both"/>
        <w:rPr>
          <w:rFonts w:eastAsia="Arial Unicode MS"/>
        </w:rPr>
      </w:pPr>
      <w:r>
        <w:rPr>
          <w:rFonts w:eastAsia="Arial Unicode MS"/>
          <w:lang w:val="en-US"/>
        </w:rPr>
        <w:tab/>
      </w:r>
      <w:r w:rsidR="005517A9">
        <w:rPr>
          <w:rFonts w:eastAsia="Arial Unicode MS"/>
        </w:rPr>
        <w:t>г)</w:t>
      </w:r>
      <w:r>
        <w:rPr>
          <w:rFonts w:eastAsia="Arial Unicode MS"/>
        </w:rPr>
        <w:t xml:space="preserve"> Сертификат</w:t>
      </w:r>
      <w:r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 xml:space="preserve">за поставена бустерна доза </w:t>
      </w:r>
      <w:r w:rsidR="005517A9" w:rsidRPr="005517A9">
        <w:rPr>
          <w:rFonts w:eastAsia="Arial Unicode MS"/>
        </w:rPr>
        <w:t xml:space="preserve">(реваксинация) </w:t>
      </w:r>
      <w:r>
        <w:rPr>
          <w:rFonts w:eastAsia="Arial Unicode MS"/>
        </w:rPr>
        <w:t>след завършен</w:t>
      </w:r>
      <w:r w:rsidRPr="00391853">
        <w:rPr>
          <w:rFonts w:eastAsia="Arial Unicode MS"/>
        </w:rPr>
        <w:t xml:space="preserve"> ваксинацион</w:t>
      </w:r>
      <w:r>
        <w:rPr>
          <w:rFonts w:eastAsia="Arial Unicode MS"/>
          <w:lang w:val="en-US"/>
        </w:rPr>
        <w:t>e</w:t>
      </w:r>
      <w:r w:rsidRPr="00391853">
        <w:rPr>
          <w:rFonts w:eastAsia="Arial Unicode MS"/>
        </w:rPr>
        <w:t>н</w:t>
      </w:r>
      <w:r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 xml:space="preserve">курс </w:t>
      </w:r>
      <w:r w:rsidRPr="00391853">
        <w:rPr>
          <w:rFonts w:eastAsia="Arial Unicode MS"/>
        </w:rPr>
        <w:t xml:space="preserve">с </w:t>
      </w:r>
      <w:r>
        <w:rPr>
          <w:rFonts w:eastAsia="Arial Unicode MS"/>
        </w:rPr>
        <w:t>еднодозова ваксина, съгласно Приложение № 4;</w:t>
      </w:r>
    </w:p>
    <w:p w14:paraId="3AE894FA" w14:textId="77777777" w:rsidR="00A94D1A" w:rsidRPr="00A94D1A" w:rsidRDefault="00A94D1A" w:rsidP="00A94D1A">
      <w:pPr>
        <w:spacing w:line="360" w:lineRule="auto"/>
        <w:jc w:val="both"/>
        <w:rPr>
          <w:rFonts w:eastAsia="Arial Unicode MS"/>
        </w:rPr>
      </w:pPr>
      <w:r>
        <w:rPr>
          <w:rFonts w:eastAsia="Arial Unicode MS"/>
        </w:rPr>
        <w:tab/>
      </w:r>
      <w:r w:rsidR="005517A9">
        <w:rPr>
          <w:rFonts w:eastAsia="Arial Unicode MS"/>
        </w:rPr>
        <w:t>д)</w:t>
      </w:r>
      <w:r>
        <w:rPr>
          <w:rFonts w:eastAsia="Arial Unicode MS"/>
        </w:rPr>
        <w:t xml:space="preserve"> Сертификат</w:t>
      </w:r>
      <w:r>
        <w:rPr>
          <w:rFonts w:eastAsia="Arial Unicode MS"/>
          <w:lang w:val="en-US"/>
        </w:rPr>
        <w:t xml:space="preserve"> </w:t>
      </w:r>
      <w:r>
        <w:rPr>
          <w:rFonts w:eastAsia="Arial Unicode MS"/>
        </w:rPr>
        <w:t xml:space="preserve">за поставена бустерна доза </w:t>
      </w:r>
      <w:r w:rsidR="005517A9" w:rsidRPr="005517A9">
        <w:rPr>
          <w:rFonts w:eastAsia="Arial Unicode MS"/>
        </w:rPr>
        <w:t xml:space="preserve">(реваксинация) </w:t>
      </w:r>
      <w:r>
        <w:rPr>
          <w:rFonts w:eastAsia="Arial Unicode MS"/>
        </w:rPr>
        <w:t>след завършен ваксинационен курс с двудозова ваксина, съгласно Приложение № 5.</w:t>
      </w:r>
    </w:p>
    <w:p w14:paraId="3AE894FB" w14:textId="77777777" w:rsidR="00A94D1A" w:rsidRPr="00A94D1A" w:rsidRDefault="005517A9" w:rsidP="00A94D1A">
      <w:pPr>
        <w:spacing w:line="360" w:lineRule="auto"/>
        <w:ind w:firstLine="708"/>
        <w:jc w:val="both"/>
        <w:rPr>
          <w:rFonts w:eastAsia="Arial Unicode MS"/>
          <w:lang w:val="en-US"/>
        </w:rPr>
      </w:pPr>
      <w:r>
        <w:rPr>
          <w:rFonts w:eastAsia="Arial Unicode MS"/>
          <w:b/>
          <w:lang w:val="en-US"/>
        </w:rPr>
        <w:lastRenderedPageBreak/>
        <w:t>2</w:t>
      </w:r>
      <w:r w:rsidR="00A94D1A" w:rsidRPr="00A94D1A">
        <w:rPr>
          <w:rFonts w:eastAsia="Arial Unicode MS"/>
          <w:lang w:val="en-US"/>
        </w:rPr>
        <w:t>. Сертификат</w:t>
      </w:r>
      <w:r w:rsidR="00A94D1A">
        <w:rPr>
          <w:rFonts w:eastAsia="Arial Unicode MS"/>
        </w:rPr>
        <w:t>ите</w:t>
      </w:r>
      <w:r w:rsidR="00A94D1A" w:rsidRPr="00A94D1A">
        <w:rPr>
          <w:rFonts w:eastAsia="Arial Unicode MS"/>
          <w:lang w:val="en-US"/>
        </w:rPr>
        <w:t xml:space="preserve"> по т. </w:t>
      </w:r>
      <w:r>
        <w:rPr>
          <w:rFonts w:eastAsia="Arial Unicode MS"/>
          <w:lang w:val="en-US"/>
        </w:rPr>
        <w:t>1</w:t>
      </w:r>
      <w:r w:rsidR="00A94D1A" w:rsidRPr="00A94D1A">
        <w:rPr>
          <w:rFonts w:eastAsia="Arial Unicode MS"/>
          <w:lang w:val="en-US"/>
        </w:rPr>
        <w:t xml:space="preserve"> се създава</w:t>
      </w:r>
      <w:r w:rsidR="00A94D1A">
        <w:rPr>
          <w:rFonts w:eastAsia="Arial Unicode MS"/>
        </w:rPr>
        <w:t>т</w:t>
      </w:r>
      <w:r w:rsidR="00A94D1A" w:rsidRPr="00A94D1A">
        <w:rPr>
          <w:rFonts w:eastAsia="Arial Unicode MS"/>
          <w:lang w:val="en-US"/>
        </w:rPr>
        <w:t xml:space="preserve"> в електронния имунизационен регистър след вписване на извършената ваксинация</w:t>
      </w:r>
      <w:r>
        <w:rPr>
          <w:rFonts w:eastAsia="Arial Unicode MS"/>
        </w:rPr>
        <w:t>, съответно реваксинация</w:t>
      </w:r>
      <w:r w:rsidR="00A94D1A" w:rsidRPr="00A94D1A">
        <w:rPr>
          <w:rFonts w:eastAsia="Arial Unicode MS"/>
          <w:lang w:val="en-US"/>
        </w:rPr>
        <w:t xml:space="preserve"> и се предоставя</w:t>
      </w:r>
      <w:r w:rsidR="00A94D1A">
        <w:rPr>
          <w:rFonts w:eastAsia="Arial Unicode MS"/>
        </w:rPr>
        <w:t>т</w:t>
      </w:r>
      <w:r w:rsidR="00A94D1A" w:rsidRPr="00A94D1A">
        <w:rPr>
          <w:rFonts w:eastAsia="Arial Unicode MS"/>
          <w:lang w:val="en-US"/>
        </w:rPr>
        <w:t xml:space="preserve"> по искане на лицето, получило ваксина срещу COVID-19, от медицинския специалист, приложил ваксината или от неговия общопрактикуващ лекар.</w:t>
      </w:r>
    </w:p>
    <w:p w14:paraId="3AE894FC" w14:textId="77777777" w:rsidR="00A94D1A" w:rsidRPr="00A94D1A" w:rsidRDefault="00A94D1A" w:rsidP="00A94D1A">
      <w:pPr>
        <w:spacing w:line="360" w:lineRule="auto"/>
        <w:jc w:val="both"/>
        <w:rPr>
          <w:rFonts w:eastAsia="Arial Unicode MS"/>
          <w:lang w:val="en-US"/>
        </w:rPr>
      </w:pPr>
      <w:r w:rsidRPr="00A94D1A">
        <w:rPr>
          <w:rFonts w:eastAsia="Arial Unicode MS"/>
          <w:lang w:val="en-US"/>
        </w:rPr>
        <w:tab/>
      </w:r>
      <w:r w:rsidR="005517A9">
        <w:rPr>
          <w:rFonts w:eastAsia="Arial Unicode MS"/>
          <w:b/>
          <w:lang w:val="en-US"/>
        </w:rPr>
        <w:t>3</w:t>
      </w:r>
      <w:r w:rsidRPr="00A94D1A">
        <w:rPr>
          <w:rFonts w:eastAsia="Arial Unicode MS"/>
          <w:lang w:val="en-US"/>
        </w:rPr>
        <w:t>. Сертификат</w:t>
      </w:r>
      <w:r>
        <w:rPr>
          <w:rFonts w:eastAsia="Arial Unicode MS"/>
        </w:rPr>
        <w:t>ите</w:t>
      </w:r>
      <w:r w:rsidRPr="00A94D1A">
        <w:rPr>
          <w:rFonts w:eastAsia="Arial Unicode MS"/>
          <w:lang w:val="en-US"/>
        </w:rPr>
        <w:t xml:space="preserve"> по т. </w:t>
      </w:r>
      <w:r w:rsidR="005517A9">
        <w:rPr>
          <w:rFonts w:eastAsia="Arial Unicode MS"/>
          <w:lang w:val="en-US"/>
        </w:rPr>
        <w:t>1</w:t>
      </w:r>
      <w:r w:rsidRPr="00A94D1A">
        <w:rPr>
          <w:rFonts w:eastAsia="Arial Unicode MS"/>
          <w:lang w:val="en-US"/>
        </w:rPr>
        <w:t xml:space="preserve"> </w:t>
      </w:r>
      <w:r w:rsidR="005517A9">
        <w:rPr>
          <w:rFonts w:eastAsia="Arial Unicode MS"/>
        </w:rPr>
        <w:t>могат</w:t>
      </w:r>
      <w:r w:rsidRPr="00A94D1A">
        <w:rPr>
          <w:rFonts w:eastAsia="Arial Unicode MS"/>
          <w:lang w:val="en-US"/>
        </w:rPr>
        <w:t xml:space="preserve"> да се свал</w:t>
      </w:r>
      <w:r>
        <w:rPr>
          <w:rFonts w:eastAsia="Arial Unicode MS"/>
        </w:rPr>
        <w:t>ят</w:t>
      </w:r>
      <w:r w:rsidRPr="00A94D1A">
        <w:rPr>
          <w:rFonts w:eastAsia="Arial Unicode MS"/>
          <w:lang w:val="en-US"/>
        </w:rPr>
        <w:t xml:space="preserve"> в електронен формат и от ваксинираното лице от интернет страницата на Националната здравна информационна система - https://his.bg.</w:t>
      </w:r>
    </w:p>
    <w:p w14:paraId="3AE894FD" w14:textId="1B3490C7" w:rsidR="00A94D1A" w:rsidRPr="00A94D1A" w:rsidRDefault="00A94D1A" w:rsidP="00A94D1A">
      <w:pPr>
        <w:spacing w:line="360" w:lineRule="auto"/>
        <w:jc w:val="both"/>
        <w:rPr>
          <w:rFonts w:eastAsia="Arial Unicode MS"/>
        </w:rPr>
      </w:pPr>
      <w:r w:rsidRPr="00A94D1A">
        <w:rPr>
          <w:rFonts w:eastAsia="Arial Unicode MS"/>
          <w:lang w:val="en-US"/>
        </w:rPr>
        <w:tab/>
      </w:r>
      <w:r w:rsidR="005517A9">
        <w:rPr>
          <w:rFonts w:eastAsia="Arial Unicode MS"/>
          <w:b/>
          <w:lang w:val="en-US"/>
        </w:rPr>
        <w:t>4</w:t>
      </w:r>
      <w:r w:rsidRPr="00A94D1A">
        <w:rPr>
          <w:rFonts w:eastAsia="Arial Unicode MS"/>
          <w:lang w:val="en-US"/>
        </w:rPr>
        <w:t xml:space="preserve">. Заповедта влиза в сила от </w:t>
      </w:r>
      <w:r w:rsidR="00C11FEF">
        <w:rPr>
          <w:rFonts w:eastAsia="Arial Unicode MS"/>
        </w:rPr>
        <w:t>4</w:t>
      </w:r>
      <w:bookmarkStart w:id="0" w:name="_GoBack"/>
      <w:bookmarkEnd w:id="0"/>
      <w:r w:rsidRPr="00A94D1A">
        <w:rPr>
          <w:rFonts w:eastAsia="Arial Unicode MS"/>
          <w:lang w:val="en-US"/>
        </w:rPr>
        <w:t xml:space="preserve"> ю</w:t>
      </w:r>
      <w:r w:rsidR="005517A9">
        <w:rPr>
          <w:rFonts w:eastAsia="Arial Unicode MS"/>
        </w:rPr>
        <w:t>л</w:t>
      </w:r>
      <w:r w:rsidRPr="00A94D1A">
        <w:rPr>
          <w:rFonts w:eastAsia="Arial Unicode MS"/>
          <w:lang w:val="en-US"/>
        </w:rPr>
        <w:t>и 202</w:t>
      </w:r>
      <w:r w:rsidR="005517A9">
        <w:rPr>
          <w:rFonts w:eastAsia="Arial Unicode MS"/>
        </w:rPr>
        <w:t>3</w:t>
      </w:r>
      <w:r w:rsidRPr="00A94D1A">
        <w:rPr>
          <w:rFonts w:eastAsia="Arial Unicode MS"/>
          <w:lang w:val="en-US"/>
        </w:rPr>
        <w:t xml:space="preserve"> г.</w:t>
      </w:r>
    </w:p>
    <w:p w14:paraId="3AE894FE" w14:textId="77777777" w:rsidR="00A65929" w:rsidRPr="005517A9" w:rsidRDefault="00C815F2" w:rsidP="00A94D1A">
      <w:pPr>
        <w:spacing w:line="360" w:lineRule="auto"/>
        <w:jc w:val="both"/>
        <w:rPr>
          <w:rFonts w:eastAsia="Arial Unicode MS"/>
        </w:rPr>
      </w:pPr>
      <w:r>
        <w:rPr>
          <w:rFonts w:eastAsia="Arial Unicode MS"/>
        </w:rPr>
        <w:tab/>
      </w:r>
      <w:r w:rsidR="005517A9">
        <w:rPr>
          <w:rFonts w:eastAsia="Arial Unicode MS"/>
          <w:b/>
          <w:lang w:val="en-US"/>
        </w:rPr>
        <w:t>5</w:t>
      </w:r>
      <w:r w:rsidR="005517A9">
        <w:rPr>
          <w:rFonts w:eastAsia="Arial Unicode MS"/>
          <w:lang w:val="en-US"/>
        </w:rPr>
        <w:t xml:space="preserve">. </w:t>
      </w:r>
      <w:r w:rsidR="005517A9">
        <w:rPr>
          <w:rFonts w:eastAsia="Arial Unicode MS"/>
        </w:rPr>
        <w:t>Заповед № РД-01-389 от 31.05.2021 г., Заповед № РД-01-1031 от 15.12.2021 г., изменена със Заповед № РД-</w:t>
      </w:r>
      <w:r w:rsidR="009E05E2">
        <w:rPr>
          <w:rFonts w:eastAsia="Arial Unicode MS"/>
        </w:rPr>
        <w:t>01-65 от 1.02.2022 г., Заповед № РД-01-548 от 30.06.2021 г. и Заповед № РД-01-108 от 25.02.2022 г. се отменят.</w:t>
      </w:r>
    </w:p>
    <w:p w14:paraId="3AE894FF" w14:textId="77777777" w:rsidR="00A65929" w:rsidRPr="00B6547E" w:rsidRDefault="00A65929" w:rsidP="005517A9">
      <w:pPr>
        <w:spacing w:line="360" w:lineRule="auto"/>
        <w:jc w:val="both"/>
        <w:rPr>
          <w:rFonts w:eastAsia="Arial Unicode MS"/>
        </w:rPr>
      </w:pPr>
      <w:r>
        <w:rPr>
          <w:rFonts w:eastAsia="Arial Unicode MS"/>
        </w:rPr>
        <w:tab/>
      </w:r>
    </w:p>
    <w:p w14:paraId="3AE89500" w14:textId="77777777" w:rsidR="00A65929" w:rsidRPr="00B6547E" w:rsidRDefault="00A65929" w:rsidP="00C815F2">
      <w:pPr>
        <w:spacing w:line="360" w:lineRule="auto"/>
        <w:jc w:val="both"/>
        <w:rPr>
          <w:rFonts w:eastAsia="Arial Unicode MS"/>
        </w:rPr>
      </w:pPr>
    </w:p>
    <w:p w14:paraId="3AE89501" w14:textId="77777777" w:rsidR="008C79CD" w:rsidRPr="00B6547E" w:rsidRDefault="00C11FEF" w:rsidP="008C79CD">
      <w:pPr>
        <w:spacing w:after="120" w:line="360" w:lineRule="auto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pict w14:anchorId="3AE8953B">
          <v:shape id="_x0000_i1026" type="#_x0000_t75" alt="Microsoft Office Signature Line..." style="width:174.55pt;height:79.65pt">
            <v:imagedata r:id="rId10" o:title=""/>
            <o:lock v:ext="edit" ungrouping="t" rotation="t" cropping="t" verticies="t" text="t" grouping="t"/>
            <o:signatureline v:ext="edit" id="{B30DAF8C-A128-46D8-838A-3C08E5AF16F0}" provid="{00000000-0000-0000-0000-000000000000}" issignatureline="t"/>
          </v:shape>
        </w:pict>
      </w:r>
    </w:p>
    <w:p w14:paraId="3AE89502" w14:textId="77777777" w:rsidR="00A82BCC" w:rsidRPr="00B6547E" w:rsidRDefault="00110AEC" w:rsidP="008C79CD">
      <w:pPr>
        <w:spacing w:line="360" w:lineRule="auto"/>
        <w:ind w:right="204"/>
        <w:contextualSpacing/>
        <w:rPr>
          <w:b/>
        </w:rPr>
      </w:pPr>
      <w:r w:rsidRPr="00B6547E">
        <w:rPr>
          <w:b/>
          <w:i/>
        </w:rPr>
        <w:t xml:space="preserve"> </w:t>
      </w:r>
      <w:r w:rsidR="00B6547E" w:rsidRPr="00B6547E">
        <w:rPr>
          <w:b/>
        </w:rPr>
        <w:t xml:space="preserve">ПРОФ. </w:t>
      </w:r>
      <w:r w:rsidR="009E05E2">
        <w:rPr>
          <w:b/>
        </w:rPr>
        <w:t>ХРИСТО ХИНКОВ</w:t>
      </w:r>
    </w:p>
    <w:p w14:paraId="3AE89503" w14:textId="77777777" w:rsidR="008C79CD" w:rsidRDefault="00110AEC" w:rsidP="008C79CD">
      <w:pPr>
        <w:spacing w:line="360" w:lineRule="auto"/>
        <w:ind w:right="204"/>
        <w:contextualSpacing/>
        <w:rPr>
          <w:i/>
        </w:rPr>
      </w:pPr>
      <w:r w:rsidRPr="00B6547E">
        <w:rPr>
          <w:b/>
          <w:i/>
        </w:rPr>
        <w:t xml:space="preserve"> </w:t>
      </w:r>
      <w:r w:rsidRPr="00B6547E">
        <w:rPr>
          <w:i/>
        </w:rPr>
        <w:t>Министър на здравеопазването</w:t>
      </w:r>
    </w:p>
    <w:p w14:paraId="3AE89504" w14:textId="77777777" w:rsidR="0077760F" w:rsidRDefault="0077760F" w:rsidP="004946B2">
      <w:pPr>
        <w:spacing w:line="360" w:lineRule="auto"/>
        <w:ind w:right="204"/>
        <w:contextualSpacing/>
        <w:rPr>
          <w:b/>
        </w:rPr>
      </w:pPr>
    </w:p>
    <w:p w14:paraId="3AE89505" w14:textId="77777777" w:rsidR="00D204ED" w:rsidRDefault="00D204E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6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7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8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9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A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B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C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D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E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0F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0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1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2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  <w:r>
        <w:rPr>
          <w:b/>
        </w:rPr>
        <w:lastRenderedPageBreak/>
        <w:t>Приложение № 1 към т. 1, буква „а“</w:t>
      </w:r>
    </w:p>
    <w:p w14:paraId="3AE89513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4" w14:textId="77777777" w:rsidR="009E05E2" w:rsidRDefault="009E05E2" w:rsidP="009A1510">
      <w:pPr>
        <w:spacing w:line="360" w:lineRule="auto"/>
        <w:ind w:right="204"/>
        <w:contextualSpacing/>
        <w:jc w:val="right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AE8953C" wp14:editId="3AE8953D">
            <wp:extent cx="5645972" cy="6972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23" cy="697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9515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6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7" w14:textId="77777777" w:rsidR="00A4780D" w:rsidRDefault="00A4780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18" w14:textId="77777777" w:rsidR="00CA48DE" w:rsidRDefault="00CA48DE" w:rsidP="00B6547E">
      <w:pPr>
        <w:spacing w:line="360" w:lineRule="auto"/>
        <w:ind w:right="204"/>
        <w:contextualSpacing/>
        <w:rPr>
          <w:b/>
        </w:rPr>
      </w:pPr>
    </w:p>
    <w:p w14:paraId="3AE89519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1A" w14:textId="77777777" w:rsidR="009E05E2" w:rsidRDefault="009E05E2" w:rsidP="009E05E2">
      <w:pPr>
        <w:spacing w:line="360" w:lineRule="auto"/>
        <w:ind w:left="4248" w:right="204"/>
        <w:contextualSpacing/>
        <w:rPr>
          <w:b/>
        </w:rPr>
      </w:pPr>
      <w:r>
        <w:rPr>
          <w:b/>
        </w:rPr>
        <w:lastRenderedPageBreak/>
        <w:t>Приложение № 2 към т. 1, буква „б“</w:t>
      </w:r>
    </w:p>
    <w:p w14:paraId="3AE8951B" w14:textId="77777777" w:rsidR="009E05E2" w:rsidRDefault="009E05E2" w:rsidP="009E05E2">
      <w:pPr>
        <w:spacing w:line="360" w:lineRule="auto"/>
        <w:ind w:left="4248" w:right="204"/>
        <w:contextualSpacing/>
        <w:rPr>
          <w:b/>
        </w:rPr>
      </w:pPr>
    </w:p>
    <w:p w14:paraId="3AE8951C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AE8953E" wp14:editId="3AE8953F">
            <wp:extent cx="5734050" cy="727027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7292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951D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1E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1F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0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1" w14:textId="77777777" w:rsidR="009E05E2" w:rsidRDefault="009E05E2" w:rsidP="009E05E2">
      <w:pPr>
        <w:spacing w:line="360" w:lineRule="auto"/>
        <w:ind w:left="4248" w:right="204"/>
        <w:contextualSpacing/>
        <w:rPr>
          <w:b/>
        </w:rPr>
      </w:pPr>
      <w:r w:rsidRPr="009E05E2">
        <w:rPr>
          <w:b/>
        </w:rPr>
        <w:lastRenderedPageBreak/>
        <w:t xml:space="preserve">Приложение № </w:t>
      </w:r>
      <w:r>
        <w:rPr>
          <w:b/>
        </w:rPr>
        <w:t>3</w:t>
      </w:r>
      <w:r w:rsidRPr="009E05E2">
        <w:rPr>
          <w:b/>
        </w:rPr>
        <w:t xml:space="preserve"> към т. 1, буква „</w:t>
      </w:r>
      <w:r>
        <w:rPr>
          <w:b/>
        </w:rPr>
        <w:t>в</w:t>
      </w:r>
      <w:r w:rsidRPr="009E05E2">
        <w:rPr>
          <w:b/>
        </w:rPr>
        <w:t>“</w:t>
      </w:r>
    </w:p>
    <w:p w14:paraId="3AE89522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3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AE89540" wp14:editId="3AE89541">
            <wp:extent cx="5753100" cy="6687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8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89524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5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6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7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8" w14:textId="77777777" w:rsidR="009E05E2" w:rsidRDefault="009E05E2" w:rsidP="00B6547E">
      <w:pPr>
        <w:spacing w:line="360" w:lineRule="auto"/>
        <w:ind w:right="204"/>
        <w:contextualSpacing/>
        <w:rPr>
          <w:b/>
        </w:rPr>
      </w:pPr>
    </w:p>
    <w:p w14:paraId="3AE89529" w14:textId="77777777" w:rsidR="00B6547E" w:rsidRDefault="00B6547E" w:rsidP="009E05E2">
      <w:pPr>
        <w:spacing w:line="360" w:lineRule="auto"/>
        <w:ind w:right="204"/>
        <w:contextualSpacing/>
        <w:rPr>
          <w:b/>
        </w:rPr>
      </w:pPr>
    </w:p>
    <w:p w14:paraId="3AE8952A" w14:textId="77777777" w:rsidR="008C79CD" w:rsidRDefault="009A1510" w:rsidP="009A1510">
      <w:pPr>
        <w:spacing w:line="360" w:lineRule="auto"/>
        <w:ind w:right="204"/>
        <w:contextualSpacing/>
        <w:jc w:val="right"/>
        <w:rPr>
          <w:b/>
        </w:rPr>
      </w:pPr>
      <w:r w:rsidRPr="009A1510">
        <w:rPr>
          <w:b/>
        </w:rPr>
        <w:lastRenderedPageBreak/>
        <w:t xml:space="preserve">Приложение </w:t>
      </w:r>
      <w:r w:rsidR="009E05E2">
        <w:rPr>
          <w:b/>
        </w:rPr>
        <w:t xml:space="preserve">№ 4 </w:t>
      </w:r>
      <w:r w:rsidRPr="009A1510">
        <w:rPr>
          <w:b/>
        </w:rPr>
        <w:t>към т. 1</w:t>
      </w:r>
      <w:r w:rsidR="0001095B">
        <w:rPr>
          <w:b/>
        </w:rPr>
        <w:t>, буква „</w:t>
      </w:r>
      <w:r w:rsidR="009E05E2">
        <w:rPr>
          <w:b/>
        </w:rPr>
        <w:t>г</w:t>
      </w:r>
      <w:r w:rsidR="0001095B">
        <w:rPr>
          <w:b/>
        </w:rPr>
        <w:t>“</w:t>
      </w:r>
    </w:p>
    <w:p w14:paraId="3AE8952B" w14:textId="77777777" w:rsidR="00D204ED" w:rsidRDefault="00D204E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2C" w14:textId="77777777" w:rsidR="00D204ED" w:rsidRDefault="0097007E" w:rsidP="009A1510">
      <w:pPr>
        <w:spacing w:line="360" w:lineRule="auto"/>
        <w:ind w:right="204"/>
        <w:contextualSpacing/>
        <w:jc w:val="right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AE89542" wp14:editId="3AE89543">
            <wp:extent cx="5379720" cy="684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96" cy="68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952D" w14:textId="77777777" w:rsidR="0001095B" w:rsidRDefault="0001095B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2E" w14:textId="77777777" w:rsidR="0001095B" w:rsidRDefault="0001095B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2F" w14:textId="77777777" w:rsidR="00B6547E" w:rsidRDefault="00B6547E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30" w14:textId="77777777" w:rsidR="00B6547E" w:rsidRDefault="00B6547E" w:rsidP="009E05E2">
      <w:pPr>
        <w:spacing w:line="360" w:lineRule="auto"/>
        <w:ind w:right="204"/>
        <w:contextualSpacing/>
        <w:rPr>
          <w:b/>
        </w:rPr>
      </w:pPr>
    </w:p>
    <w:p w14:paraId="3AE89531" w14:textId="77777777" w:rsidR="00B6547E" w:rsidRDefault="00B6547E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32" w14:textId="77777777" w:rsidR="0001095B" w:rsidRDefault="0001095B" w:rsidP="0001095B">
      <w:pPr>
        <w:spacing w:line="360" w:lineRule="auto"/>
        <w:ind w:right="204"/>
        <w:contextualSpacing/>
        <w:jc w:val="right"/>
        <w:rPr>
          <w:b/>
        </w:rPr>
      </w:pPr>
      <w:r w:rsidRPr="009A1510">
        <w:rPr>
          <w:b/>
        </w:rPr>
        <w:lastRenderedPageBreak/>
        <w:t>Приложение</w:t>
      </w:r>
      <w:r w:rsidR="009E05E2">
        <w:rPr>
          <w:b/>
        </w:rPr>
        <w:t xml:space="preserve"> № 5</w:t>
      </w:r>
      <w:r w:rsidRPr="009A1510">
        <w:rPr>
          <w:b/>
        </w:rPr>
        <w:t xml:space="preserve"> към т. 1</w:t>
      </w:r>
      <w:r>
        <w:rPr>
          <w:b/>
        </w:rPr>
        <w:t>, буква „</w:t>
      </w:r>
      <w:r w:rsidR="009E05E2">
        <w:rPr>
          <w:b/>
        </w:rPr>
        <w:t>д</w:t>
      </w:r>
      <w:r>
        <w:rPr>
          <w:b/>
        </w:rPr>
        <w:t>“</w:t>
      </w:r>
    </w:p>
    <w:p w14:paraId="3AE89533" w14:textId="77777777" w:rsidR="006672BC" w:rsidRDefault="006672BC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34" w14:textId="77777777" w:rsidR="00D204ED" w:rsidRPr="009A1510" w:rsidRDefault="0097007E" w:rsidP="009A1510">
      <w:pPr>
        <w:spacing w:line="360" w:lineRule="auto"/>
        <w:ind w:right="204"/>
        <w:contextualSpacing/>
        <w:jc w:val="right"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3AE89544" wp14:editId="3AE89545">
            <wp:extent cx="5549265" cy="7115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749" cy="71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9535" w14:textId="77777777" w:rsidR="00D204ED" w:rsidRDefault="00D204E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36" w14:textId="77777777" w:rsidR="00D204ED" w:rsidRDefault="00D204ED" w:rsidP="009A1510">
      <w:pPr>
        <w:spacing w:line="360" w:lineRule="auto"/>
        <w:ind w:right="204"/>
        <w:contextualSpacing/>
        <w:jc w:val="right"/>
        <w:rPr>
          <w:b/>
        </w:rPr>
      </w:pPr>
    </w:p>
    <w:p w14:paraId="3AE89537" w14:textId="77777777" w:rsidR="009A1510" w:rsidRPr="009A1510" w:rsidRDefault="009A1510" w:rsidP="009E05E2">
      <w:pPr>
        <w:spacing w:line="360" w:lineRule="auto"/>
        <w:ind w:right="204"/>
        <w:contextualSpacing/>
        <w:rPr>
          <w:b/>
        </w:rPr>
      </w:pPr>
    </w:p>
    <w:sectPr w:rsidR="009A1510" w:rsidRPr="009A1510" w:rsidSect="00B6547E">
      <w:pgSz w:w="11906" w:h="16838"/>
      <w:pgMar w:top="1276" w:right="1417" w:bottom="153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89548" w14:textId="77777777" w:rsidR="00C75D59" w:rsidRDefault="00C75D59" w:rsidP="00FC54B3">
      <w:r>
        <w:separator/>
      </w:r>
    </w:p>
  </w:endnote>
  <w:endnote w:type="continuationSeparator" w:id="0">
    <w:p w14:paraId="3AE89549" w14:textId="77777777" w:rsidR="00C75D59" w:rsidRDefault="00C75D59" w:rsidP="00FC5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89546" w14:textId="77777777" w:rsidR="00C75D59" w:rsidRDefault="00C75D59" w:rsidP="00FC54B3">
      <w:r>
        <w:separator/>
      </w:r>
    </w:p>
  </w:footnote>
  <w:footnote w:type="continuationSeparator" w:id="0">
    <w:p w14:paraId="3AE89547" w14:textId="77777777" w:rsidR="00C75D59" w:rsidRDefault="00C75D59" w:rsidP="00FC5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33694"/>
    <w:multiLevelType w:val="hybridMultilevel"/>
    <w:tmpl w:val="F8EAAE50"/>
    <w:lvl w:ilvl="0" w:tplc="0A7EEB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8CD0AD4"/>
    <w:multiLevelType w:val="hybridMultilevel"/>
    <w:tmpl w:val="C7D6DB12"/>
    <w:lvl w:ilvl="0" w:tplc="DBC6CC7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1636D74"/>
    <w:multiLevelType w:val="hybridMultilevel"/>
    <w:tmpl w:val="87C29D1A"/>
    <w:lvl w:ilvl="0" w:tplc="0FF68B46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26" w:hanging="360"/>
      </w:pPr>
    </w:lvl>
    <w:lvl w:ilvl="2" w:tplc="0402001B" w:tentative="1">
      <w:start w:val="1"/>
      <w:numFmt w:val="lowerRoman"/>
      <w:lvlText w:val="%3."/>
      <w:lvlJc w:val="right"/>
      <w:pPr>
        <w:ind w:left="2946" w:hanging="180"/>
      </w:pPr>
    </w:lvl>
    <w:lvl w:ilvl="3" w:tplc="0402000F" w:tentative="1">
      <w:start w:val="1"/>
      <w:numFmt w:val="decimal"/>
      <w:lvlText w:val="%4."/>
      <w:lvlJc w:val="left"/>
      <w:pPr>
        <w:ind w:left="3666" w:hanging="360"/>
      </w:pPr>
    </w:lvl>
    <w:lvl w:ilvl="4" w:tplc="04020019" w:tentative="1">
      <w:start w:val="1"/>
      <w:numFmt w:val="lowerLetter"/>
      <w:lvlText w:val="%5."/>
      <w:lvlJc w:val="left"/>
      <w:pPr>
        <w:ind w:left="4386" w:hanging="360"/>
      </w:pPr>
    </w:lvl>
    <w:lvl w:ilvl="5" w:tplc="0402001B" w:tentative="1">
      <w:start w:val="1"/>
      <w:numFmt w:val="lowerRoman"/>
      <w:lvlText w:val="%6."/>
      <w:lvlJc w:val="right"/>
      <w:pPr>
        <w:ind w:left="5106" w:hanging="180"/>
      </w:pPr>
    </w:lvl>
    <w:lvl w:ilvl="6" w:tplc="0402000F" w:tentative="1">
      <w:start w:val="1"/>
      <w:numFmt w:val="decimal"/>
      <w:lvlText w:val="%7."/>
      <w:lvlJc w:val="left"/>
      <w:pPr>
        <w:ind w:left="5826" w:hanging="360"/>
      </w:pPr>
    </w:lvl>
    <w:lvl w:ilvl="7" w:tplc="04020019" w:tentative="1">
      <w:start w:val="1"/>
      <w:numFmt w:val="lowerLetter"/>
      <w:lvlText w:val="%8."/>
      <w:lvlJc w:val="left"/>
      <w:pPr>
        <w:ind w:left="6546" w:hanging="360"/>
      </w:pPr>
    </w:lvl>
    <w:lvl w:ilvl="8" w:tplc="0402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" w15:restartNumberingAfterBreak="0">
    <w:nsid w:val="3E01003E"/>
    <w:multiLevelType w:val="hybridMultilevel"/>
    <w:tmpl w:val="08B8C9B6"/>
    <w:lvl w:ilvl="0" w:tplc="F342C69A">
      <w:start w:val="1"/>
      <w:numFmt w:val="decimal"/>
      <w:lvlText w:val="%1.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103CF4">
      <w:start w:val="1"/>
      <w:numFmt w:val="lowerLetter"/>
      <w:lvlText w:val="%2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AEDBE">
      <w:start w:val="1"/>
      <w:numFmt w:val="lowerRoman"/>
      <w:lvlText w:val="%3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EDCAC">
      <w:start w:val="1"/>
      <w:numFmt w:val="decimal"/>
      <w:lvlText w:val="%4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B81436">
      <w:start w:val="1"/>
      <w:numFmt w:val="lowerLetter"/>
      <w:lvlText w:val="%5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463544">
      <w:start w:val="1"/>
      <w:numFmt w:val="lowerRoman"/>
      <w:lvlText w:val="%6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F0A7F0">
      <w:start w:val="1"/>
      <w:numFmt w:val="decimal"/>
      <w:lvlText w:val="%7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D88640">
      <w:start w:val="1"/>
      <w:numFmt w:val="lowerLetter"/>
      <w:lvlText w:val="%8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4CBDE">
      <w:start w:val="1"/>
      <w:numFmt w:val="lowerRoman"/>
      <w:lvlText w:val="%9"/>
      <w:lvlJc w:val="left"/>
      <w:pPr>
        <w:ind w:left="7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5047D57"/>
    <w:multiLevelType w:val="hybridMultilevel"/>
    <w:tmpl w:val="944CA170"/>
    <w:lvl w:ilvl="0" w:tplc="330C9C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6570F88"/>
    <w:multiLevelType w:val="hybridMultilevel"/>
    <w:tmpl w:val="60B0D5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C7C0B"/>
    <w:multiLevelType w:val="hybridMultilevel"/>
    <w:tmpl w:val="5A4A2BC2"/>
    <w:lvl w:ilvl="0" w:tplc="316A0DB6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983"/>
    <w:rsid w:val="00003FD3"/>
    <w:rsid w:val="00004842"/>
    <w:rsid w:val="0001095B"/>
    <w:rsid w:val="000141CC"/>
    <w:rsid w:val="000143CC"/>
    <w:rsid w:val="00016485"/>
    <w:rsid w:val="0002143A"/>
    <w:rsid w:val="00024548"/>
    <w:rsid w:val="00032BDE"/>
    <w:rsid w:val="00035A94"/>
    <w:rsid w:val="00035F42"/>
    <w:rsid w:val="000409B3"/>
    <w:rsid w:val="00041202"/>
    <w:rsid w:val="000446F5"/>
    <w:rsid w:val="00046504"/>
    <w:rsid w:val="0005691F"/>
    <w:rsid w:val="000574B4"/>
    <w:rsid w:val="000658AB"/>
    <w:rsid w:val="000750A0"/>
    <w:rsid w:val="00081861"/>
    <w:rsid w:val="000869B7"/>
    <w:rsid w:val="00087DDD"/>
    <w:rsid w:val="00092116"/>
    <w:rsid w:val="000C059D"/>
    <w:rsid w:val="000C3889"/>
    <w:rsid w:val="000C3DB6"/>
    <w:rsid w:val="000D153D"/>
    <w:rsid w:val="000D18D8"/>
    <w:rsid w:val="000D7ECF"/>
    <w:rsid w:val="00110AEC"/>
    <w:rsid w:val="001131F1"/>
    <w:rsid w:val="00121AA7"/>
    <w:rsid w:val="00122740"/>
    <w:rsid w:val="00122FBE"/>
    <w:rsid w:val="00132F1E"/>
    <w:rsid w:val="0013615E"/>
    <w:rsid w:val="00146AA7"/>
    <w:rsid w:val="0015334A"/>
    <w:rsid w:val="00153CF6"/>
    <w:rsid w:val="00155FDD"/>
    <w:rsid w:val="00171378"/>
    <w:rsid w:val="00176BFB"/>
    <w:rsid w:val="001802A8"/>
    <w:rsid w:val="00187553"/>
    <w:rsid w:val="001914A1"/>
    <w:rsid w:val="00191ED2"/>
    <w:rsid w:val="001928AA"/>
    <w:rsid w:val="00192D15"/>
    <w:rsid w:val="00192F4F"/>
    <w:rsid w:val="001975D4"/>
    <w:rsid w:val="001A10B6"/>
    <w:rsid w:val="001A5D20"/>
    <w:rsid w:val="001A6CBB"/>
    <w:rsid w:val="001B13D1"/>
    <w:rsid w:val="001B1F1B"/>
    <w:rsid w:val="001B1F9F"/>
    <w:rsid w:val="001B3220"/>
    <w:rsid w:val="001B587C"/>
    <w:rsid w:val="001B5A66"/>
    <w:rsid w:val="001C3349"/>
    <w:rsid w:val="001C3E6D"/>
    <w:rsid w:val="001C4E3C"/>
    <w:rsid w:val="001C6450"/>
    <w:rsid w:val="001D253D"/>
    <w:rsid w:val="001E4A0A"/>
    <w:rsid w:val="001E6665"/>
    <w:rsid w:val="001E7294"/>
    <w:rsid w:val="001F1EC5"/>
    <w:rsid w:val="001F6968"/>
    <w:rsid w:val="00206A7D"/>
    <w:rsid w:val="002165B5"/>
    <w:rsid w:val="0021759B"/>
    <w:rsid w:val="002211BB"/>
    <w:rsid w:val="00226766"/>
    <w:rsid w:val="0023486E"/>
    <w:rsid w:val="00244DD8"/>
    <w:rsid w:val="00246FA4"/>
    <w:rsid w:val="002471FC"/>
    <w:rsid w:val="00270A71"/>
    <w:rsid w:val="00280312"/>
    <w:rsid w:val="00282040"/>
    <w:rsid w:val="00291F8F"/>
    <w:rsid w:val="002966F8"/>
    <w:rsid w:val="00297E21"/>
    <w:rsid w:val="002A1E4D"/>
    <w:rsid w:val="002C5BB7"/>
    <w:rsid w:val="002D22DD"/>
    <w:rsid w:val="002D3703"/>
    <w:rsid w:val="002D502F"/>
    <w:rsid w:val="002E4F7C"/>
    <w:rsid w:val="002F6302"/>
    <w:rsid w:val="002F6472"/>
    <w:rsid w:val="002F6D2C"/>
    <w:rsid w:val="00300323"/>
    <w:rsid w:val="00301658"/>
    <w:rsid w:val="00307074"/>
    <w:rsid w:val="00315AC3"/>
    <w:rsid w:val="003174C3"/>
    <w:rsid w:val="003176BF"/>
    <w:rsid w:val="00320706"/>
    <w:rsid w:val="003265CA"/>
    <w:rsid w:val="00341EEA"/>
    <w:rsid w:val="00343233"/>
    <w:rsid w:val="00347322"/>
    <w:rsid w:val="00355532"/>
    <w:rsid w:val="003568E5"/>
    <w:rsid w:val="00360094"/>
    <w:rsid w:val="003633FE"/>
    <w:rsid w:val="00390649"/>
    <w:rsid w:val="00391853"/>
    <w:rsid w:val="00396757"/>
    <w:rsid w:val="003B1469"/>
    <w:rsid w:val="003B44E6"/>
    <w:rsid w:val="003C0E57"/>
    <w:rsid w:val="003C5524"/>
    <w:rsid w:val="003D479F"/>
    <w:rsid w:val="003D73FC"/>
    <w:rsid w:val="003D7B66"/>
    <w:rsid w:val="003E285A"/>
    <w:rsid w:val="003E3F93"/>
    <w:rsid w:val="0040579B"/>
    <w:rsid w:val="00414152"/>
    <w:rsid w:val="00420071"/>
    <w:rsid w:val="00424A7B"/>
    <w:rsid w:val="00436C93"/>
    <w:rsid w:val="00440EE9"/>
    <w:rsid w:val="00446D82"/>
    <w:rsid w:val="0046261E"/>
    <w:rsid w:val="004636BE"/>
    <w:rsid w:val="00473E67"/>
    <w:rsid w:val="0047680E"/>
    <w:rsid w:val="00480DAC"/>
    <w:rsid w:val="00482719"/>
    <w:rsid w:val="00485CAA"/>
    <w:rsid w:val="00490674"/>
    <w:rsid w:val="00490690"/>
    <w:rsid w:val="00490F42"/>
    <w:rsid w:val="004946B2"/>
    <w:rsid w:val="0049620D"/>
    <w:rsid w:val="004B6879"/>
    <w:rsid w:val="004C3532"/>
    <w:rsid w:val="004D0464"/>
    <w:rsid w:val="004D317F"/>
    <w:rsid w:val="004D4A35"/>
    <w:rsid w:val="004E0CCC"/>
    <w:rsid w:val="004E1D0A"/>
    <w:rsid w:val="004E601B"/>
    <w:rsid w:val="004E7233"/>
    <w:rsid w:val="004F4B31"/>
    <w:rsid w:val="004F4F3E"/>
    <w:rsid w:val="00512817"/>
    <w:rsid w:val="00515B4C"/>
    <w:rsid w:val="0052042A"/>
    <w:rsid w:val="0052773C"/>
    <w:rsid w:val="00532592"/>
    <w:rsid w:val="005375A4"/>
    <w:rsid w:val="00537BE3"/>
    <w:rsid w:val="0054012A"/>
    <w:rsid w:val="0054048F"/>
    <w:rsid w:val="00540F58"/>
    <w:rsid w:val="005517A9"/>
    <w:rsid w:val="005605F5"/>
    <w:rsid w:val="005701EA"/>
    <w:rsid w:val="0057299F"/>
    <w:rsid w:val="00573AB8"/>
    <w:rsid w:val="005806DB"/>
    <w:rsid w:val="005838D3"/>
    <w:rsid w:val="00585040"/>
    <w:rsid w:val="00585468"/>
    <w:rsid w:val="00587009"/>
    <w:rsid w:val="00587819"/>
    <w:rsid w:val="005A23E2"/>
    <w:rsid w:val="005B1A96"/>
    <w:rsid w:val="005B7112"/>
    <w:rsid w:val="005C094E"/>
    <w:rsid w:val="005C236B"/>
    <w:rsid w:val="005C2A50"/>
    <w:rsid w:val="005D2F2E"/>
    <w:rsid w:val="005D615F"/>
    <w:rsid w:val="005E525A"/>
    <w:rsid w:val="005F060B"/>
    <w:rsid w:val="005F07BC"/>
    <w:rsid w:val="005F161F"/>
    <w:rsid w:val="005F2924"/>
    <w:rsid w:val="00602138"/>
    <w:rsid w:val="00603DD7"/>
    <w:rsid w:val="0060738C"/>
    <w:rsid w:val="00611CB1"/>
    <w:rsid w:val="006130EC"/>
    <w:rsid w:val="00627915"/>
    <w:rsid w:val="006302B0"/>
    <w:rsid w:val="0063307D"/>
    <w:rsid w:val="00634451"/>
    <w:rsid w:val="00636032"/>
    <w:rsid w:val="006421F9"/>
    <w:rsid w:val="00644A0B"/>
    <w:rsid w:val="00657FB5"/>
    <w:rsid w:val="00662E10"/>
    <w:rsid w:val="00663D4E"/>
    <w:rsid w:val="006672BC"/>
    <w:rsid w:val="00671341"/>
    <w:rsid w:val="00677418"/>
    <w:rsid w:val="006832B1"/>
    <w:rsid w:val="00685739"/>
    <w:rsid w:val="00693081"/>
    <w:rsid w:val="006A05C3"/>
    <w:rsid w:val="006B0EAF"/>
    <w:rsid w:val="006B2FC2"/>
    <w:rsid w:val="006B4CD6"/>
    <w:rsid w:val="006B71B6"/>
    <w:rsid w:val="006C62B4"/>
    <w:rsid w:val="006D0BC6"/>
    <w:rsid w:val="006D43B1"/>
    <w:rsid w:val="006E03E6"/>
    <w:rsid w:val="006E4F1E"/>
    <w:rsid w:val="006E769E"/>
    <w:rsid w:val="006E7B72"/>
    <w:rsid w:val="006F3380"/>
    <w:rsid w:val="006F4C90"/>
    <w:rsid w:val="006F6645"/>
    <w:rsid w:val="0070270F"/>
    <w:rsid w:val="00705F50"/>
    <w:rsid w:val="00706E43"/>
    <w:rsid w:val="00711B30"/>
    <w:rsid w:val="00717CE3"/>
    <w:rsid w:val="00727099"/>
    <w:rsid w:val="00734068"/>
    <w:rsid w:val="00735F33"/>
    <w:rsid w:val="0073625F"/>
    <w:rsid w:val="00740441"/>
    <w:rsid w:val="00744B23"/>
    <w:rsid w:val="007474B5"/>
    <w:rsid w:val="00754233"/>
    <w:rsid w:val="007556A2"/>
    <w:rsid w:val="0076113B"/>
    <w:rsid w:val="00766311"/>
    <w:rsid w:val="00767ABA"/>
    <w:rsid w:val="0077328C"/>
    <w:rsid w:val="00773AD1"/>
    <w:rsid w:val="00776121"/>
    <w:rsid w:val="0077760F"/>
    <w:rsid w:val="007814E4"/>
    <w:rsid w:val="00784D83"/>
    <w:rsid w:val="007855C5"/>
    <w:rsid w:val="00790B09"/>
    <w:rsid w:val="00797025"/>
    <w:rsid w:val="007B1A84"/>
    <w:rsid w:val="007B5AB5"/>
    <w:rsid w:val="007B71AF"/>
    <w:rsid w:val="007C73B8"/>
    <w:rsid w:val="007D07F4"/>
    <w:rsid w:val="007D2D1C"/>
    <w:rsid w:val="007D4BB1"/>
    <w:rsid w:val="007D7769"/>
    <w:rsid w:val="007F37DE"/>
    <w:rsid w:val="007F40EB"/>
    <w:rsid w:val="008015D1"/>
    <w:rsid w:val="00802C59"/>
    <w:rsid w:val="00803151"/>
    <w:rsid w:val="00816716"/>
    <w:rsid w:val="00816774"/>
    <w:rsid w:val="008169AA"/>
    <w:rsid w:val="008319FD"/>
    <w:rsid w:val="008340E6"/>
    <w:rsid w:val="00843B42"/>
    <w:rsid w:val="00843D0C"/>
    <w:rsid w:val="008455C9"/>
    <w:rsid w:val="00862E04"/>
    <w:rsid w:val="0086618D"/>
    <w:rsid w:val="00867AA5"/>
    <w:rsid w:val="0087465E"/>
    <w:rsid w:val="00876833"/>
    <w:rsid w:val="00876973"/>
    <w:rsid w:val="00887966"/>
    <w:rsid w:val="00895291"/>
    <w:rsid w:val="008A6316"/>
    <w:rsid w:val="008C79CD"/>
    <w:rsid w:val="008D1F18"/>
    <w:rsid w:val="008D5E6F"/>
    <w:rsid w:val="008D67D5"/>
    <w:rsid w:val="008D792A"/>
    <w:rsid w:val="008E6B2C"/>
    <w:rsid w:val="008F2CD9"/>
    <w:rsid w:val="008F4539"/>
    <w:rsid w:val="008F70A3"/>
    <w:rsid w:val="009017D6"/>
    <w:rsid w:val="00904644"/>
    <w:rsid w:val="009050EA"/>
    <w:rsid w:val="00907FE6"/>
    <w:rsid w:val="00912578"/>
    <w:rsid w:val="0092115D"/>
    <w:rsid w:val="009214A1"/>
    <w:rsid w:val="00924732"/>
    <w:rsid w:val="0092616F"/>
    <w:rsid w:val="00926EFE"/>
    <w:rsid w:val="00927C1C"/>
    <w:rsid w:val="00931CAF"/>
    <w:rsid w:val="00933041"/>
    <w:rsid w:val="00934237"/>
    <w:rsid w:val="0093601F"/>
    <w:rsid w:val="00941E65"/>
    <w:rsid w:val="0094300E"/>
    <w:rsid w:val="009522ED"/>
    <w:rsid w:val="009569C3"/>
    <w:rsid w:val="0095758C"/>
    <w:rsid w:val="0096198A"/>
    <w:rsid w:val="0097007E"/>
    <w:rsid w:val="009768D7"/>
    <w:rsid w:val="00982288"/>
    <w:rsid w:val="00983940"/>
    <w:rsid w:val="00984336"/>
    <w:rsid w:val="00987465"/>
    <w:rsid w:val="009A1510"/>
    <w:rsid w:val="009A4DB9"/>
    <w:rsid w:val="009B773D"/>
    <w:rsid w:val="009C13DE"/>
    <w:rsid w:val="009C4A13"/>
    <w:rsid w:val="009D08A0"/>
    <w:rsid w:val="009D38F8"/>
    <w:rsid w:val="009E0074"/>
    <w:rsid w:val="009E05E2"/>
    <w:rsid w:val="009F3D35"/>
    <w:rsid w:val="009F7EB7"/>
    <w:rsid w:val="00A07432"/>
    <w:rsid w:val="00A2106F"/>
    <w:rsid w:val="00A25194"/>
    <w:rsid w:val="00A35D81"/>
    <w:rsid w:val="00A41608"/>
    <w:rsid w:val="00A43D15"/>
    <w:rsid w:val="00A4780D"/>
    <w:rsid w:val="00A53449"/>
    <w:rsid w:val="00A55081"/>
    <w:rsid w:val="00A570A2"/>
    <w:rsid w:val="00A608A0"/>
    <w:rsid w:val="00A65929"/>
    <w:rsid w:val="00A66784"/>
    <w:rsid w:val="00A71B88"/>
    <w:rsid w:val="00A7217D"/>
    <w:rsid w:val="00A81EE5"/>
    <w:rsid w:val="00A82BCC"/>
    <w:rsid w:val="00A84FC4"/>
    <w:rsid w:val="00A86CFA"/>
    <w:rsid w:val="00A9007E"/>
    <w:rsid w:val="00A92548"/>
    <w:rsid w:val="00A94D1A"/>
    <w:rsid w:val="00A95A95"/>
    <w:rsid w:val="00AA0914"/>
    <w:rsid w:val="00AA1007"/>
    <w:rsid w:val="00AA6C3B"/>
    <w:rsid w:val="00AB12FE"/>
    <w:rsid w:val="00AB1C1F"/>
    <w:rsid w:val="00AB2644"/>
    <w:rsid w:val="00AB449B"/>
    <w:rsid w:val="00AB6D68"/>
    <w:rsid w:val="00AB7CAD"/>
    <w:rsid w:val="00AC0F02"/>
    <w:rsid w:val="00AC5EF0"/>
    <w:rsid w:val="00AC7957"/>
    <w:rsid w:val="00AD0BFC"/>
    <w:rsid w:val="00AD1983"/>
    <w:rsid w:val="00AE0597"/>
    <w:rsid w:val="00AE4FB9"/>
    <w:rsid w:val="00AE509F"/>
    <w:rsid w:val="00AE50D3"/>
    <w:rsid w:val="00AE5FEB"/>
    <w:rsid w:val="00AF28CE"/>
    <w:rsid w:val="00B119CB"/>
    <w:rsid w:val="00B11D0B"/>
    <w:rsid w:val="00B204D9"/>
    <w:rsid w:val="00B2143A"/>
    <w:rsid w:val="00B266F7"/>
    <w:rsid w:val="00B32E3E"/>
    <w:rsid w:val="00B347EB"/>
    <w:rsid w:val="00B37290"/>
    <w:rsid w:val="00B4290E"/>
    <w:rsid w:val="00B43FC2"/>
    <w:rsid w:val="00B44E57"/>
    <w:rsid w:val="00B509ED"/>
    <w:rsid w:val="00B53E36"/>
    <w:rsid w:val="00B543D5"/>
    <w:rsid w:val="00B64EEB"/>
    <w:rsid w:val="00B6547E"/>
    <w:rsid w:val="00B66938"/>
    <w:rsid w:val="00B67596"/>
    <w:rsid w:val="00B81A2A"/>
    <w:rsid w:val="00B84370"/>
    <w:rsid w:val="00B8555F"/>
    <w:rsid w:val="00B86F1A"/>
    <w:rsid w:val="00B9135B"/>
    <w:rsid w:val="00B921CD"/>
    <w:rsid w:val="00B94350"/>
    <w:rsid w:val="00B965ED"/>
    <w:rsid w:val="00BA0A41"/>
    <w:rsid w:val="00BA5974"/>
    <w:rsid w:val="00BB1A72"/>
    <w:rsid w:val="00BB233C"/>
    <w:rsid w:val="00BB5F4C"/>
    <w:rsid w:val="00BC1697"/>
    <w:rsid w:val="00BC740B"/>
    <w:rsid w:val="00BC7E99"/>
    <w:rsid w:val="00BD1263"/>
    <w:rsid w:val="00BD2B63"/>
    <w:rsid w:val="00BD40BB"/>
    <w:rsid w:val="00BD51FB"/>
    <w:rsid w:val="00BD62B0"/>
    <w:rsid w:val="00BE27D9"/>
    <w:rsid w:val="00BE3070"/>
    <w:rsid w:val="00BF1C3A"/>
    <w:rsid w:val="00BF505A"/>
    <w:rsid w:val="00BF7E4B"/>
    <w:rsid w:val="00C0338B"/>
    <w:rsid w:val="00C11FEF"/>
    <w:rsid w:val="00C13D62"/>
    <w:rsid w:val="00C2047D"/>
    <w:rsid w:val="00C2248D"/>
    <w:rsid w:val="00C375CB"/>
    <w:rsid w:val="00C40B05"/>
    <w:rsid w:val="00C44D62"/>
    <w:rsid w:val="00C44E9A"/>
    <w:rsid w:val="00C46955"/>
    <w:rsid w:val="00C47754"/>
    <w:rsid w:val="00C5566F"/>
    <w:rsid w:val="00C57B94"/>
    <w:rsid w:val="00C73C9D"/>
    <w:rsid w:val="00C73F0F"/>
    <w:rsid w:val="00C75D59"/>
    <w:rsid w:val="00C764A7"/>
    <w:rsid w:val="00C815F2"/>
    <w:rsid w:val="00C94283"/>
    <w:rsid w:val="00C946B6"/>
    <w:rsid w:val="00C95273"/>
    <w:rsid w:val="00CA1AE6"/>
    <w:rsid w:val="00CA48DE"/>
    <w:rsid w:val="00CA4E28"/>
    <w:rsid w:val="00CB4A9A"/>
    <w:rsid w:val="00CC3D03"/>
    <w:rsid w:val="00CC4A61"/>
    <w:rsid w:val="00CC732D"/>
    <w:rsid w:val="00CD46ED"/>
    <w:rsid w:val="00CE0BF0"/>
    <w:rsid w:val="00CF1F22"/>
    <w:rsid w:val="00CF6D76"/>
    <w:rsid w:val="00D03711"/>
    <w:rsid w:val="00D105CB"/>
    <w:rsid w:val="00D10954"/>
    <w:rsid w:val="00D16ED5"/>
    <w:rsid w:val="00D204ED"/>
    <w:rsid w:val="00D22FA0"/>
    <w:rsid w:val="00D25707"/>
    <w:rsid w:val="00D310AD"/>
    <w:rsid w:val="00D43D81"/>
    <w:rsid w:val="00D4495C"/>
    <w:rsid w:val="00D52B37"/>
    <w:rsid w:val="00D61094"/>
    <w:rsid w:val="00D6341E"/>
    <w:rsid w:val="00D63E95"/>
    <w:rsid w:val="00D65859"/>
    <w:rsid w:val="00D665DA"/>
    <w:rsid w:val="00D77225"/>
    <w:rsid w:val="00D80A28"/>
    <w:rsid w:val="00D81C8D"/>
    <w:rsid w:val="00D8636B"/>
    <w:rsid w:val="00D877A2"/>
    <w:rsid w:val="00DA1902"/>
    <w:rsid w:val="00DA335E"/>
    <w:rsid w:val="00DB2751"/>
    <w:rsid w:val="00DB370B"/>
    <w:rsid w:val="00DB3A27"/>
    <w:rsid w:val="00DB6911"/>
    <w:rsid w:val="00DC0DD8"/>
    <w:rsid w:val="00DC61D3"/>
    <w:rsid w:val="00DC66A6"/>
    <w:rsid w:val="00DD2AF1"/>
    <w:rsid w:val="00DD5FF7"/>
    <w:rsid w:val="00DF28C2"/>
    <w:rsid w:val="00DF2D08"/>
    <w:rsid w:val="00E03D8B"/>
    <w:rsid w:val="00E13565"/>
    <w:rsid w:val="00E14F36"/>
    <w:rsid w:val="00E16BB3"/>
    <w:rsid w:val="00E31012"/>
    <w:rsid w:val="00E31725"/>
    <w:rsid w:val="00E31983"/>
    <w:rsid w:val="00E43B38"/>
    <w:rsid w:val="00E53135"/>
    <w:rsid w:val="00E65067"/>
    <w:rsid w:val="00E67EF8"/>
    <w:rsid w:val="00E73CA5"/>
    <w:rsid w:val="00E82055"/>
    <w:rsid w:val="00E94B9A"/>
    <w:rsid w:val="00EA346C"/>
    <w:rsid w:val="00EB270D"/>
    <w:rsid w:val="00EB5205"/>
    <w:rsid w:val="00ED0C95"/>
    <w:rsid w:val="00ED2D4E"/>
    <w:rsid w:val="00ED3947"/>
    <w:rsid w:val="00ED6285"/>
    <w:rsid w:val="00ED71E6"/>
    <w:rsid w:val="00EE5F63"/>
    <w:rsid w:val="00EE7049"/>
    <w:rsid w:val="00EF0B9D"/>
    <w:rsid w:val="00EF4292"/>
    <w:rsid w:val="00F0728E"/>
    <w:rsid w:val="00F20E2E"/>
    <w:rsid w:val="00F23546"/>
    <w:rsid w:val="00F2793D"/>
    <w:rsid w:val="00F36356"/>
    <w:rsid w:val="00F40DF1"/>
    <w:rsid w:val="00F41A84"/>
    <w:rsid w:val="00F45D85"/>
    <w:rsid w:val="00F47A4D"/>
    <w:rsid w:val="00F62321"/>
    <w:rsid w:val="00F64E94"/>
    <w:rsid w:val="00F71CED"/>
    <w:rsid w:val="00F76742"/>
    <w:rsid w:val="00F84076"/>
    <w:rsid w:val="00F901EE"/>
    <w:rsid w:val="00F9765F"/>
    <w:rsid w:val="00FA4B59"/>
    <w:rsid w:val="00FA4E30"/>
    <w:rsid w:val="00FA7076"/>
    <w:rsid w:val="00FB2383"/>
    <w:rsid w:val="00FB25A1"/>
    <w:rsid w:val="00FB504F"/>
    <w:rsid w:val="00FC1680"/>
    <w:rsid w:val="00FC1A77"/>
    <w:rsid w:val="00FC1F33"/>
    <w:rsid w:val="00FC3935"/>
    <w:rsid w:val="00FC43D6"/>
    <w:rsid w:val="00FC54B3"/>
    <w:rsid w:val="00FC7651"/>
    <w:rsid w:val="00FC78C7"/>
    <w:rsid w:val="00FD1890"/>
    <w:rsid w:val="00FD31C0"/>
    <w:rsid w:val="00FF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AE894E9"/>
  <w15:docId w15:val="{D19E8FA2-2DAD-41AA-89E3-9A93FA1AD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77A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D877A2"/>
  </w:style>
  <w:style w:type="paragraph" w:styleId="NoSpacing">
    <w:name w:val="No Spacing"/>
    <w:uiPriority w:val="1"/>
    <w:qFormat/>
    <w:rsid w:val="00D87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7970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025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7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732"/>
    <w:rPr>
      <w:rFonts w:ascii="Segoe UI" w:eastAsia="Times New Roman" w:hAnsi="Segoe UI" w:cs="Segoe UI"/>
      <w:sz w:val="18"/>
      <w:szCs w:val="18"/>
      <w:lang w:eastAsia="bg-BG"/>
    </w:rPr>
  </w:style>
  <w:style w:type="paragraph" w:styleId="ListParagraph">
    <w:name w:val="List Paragraph"/>
    <w:basedOn w:val="Normal"/>
    <w:uiPriority w:val="34"/>
    <w:qFormat/>
    <w:rsid w:val="000C3889"/>
    <w:pPr>
      <w:ind w:left="720"/>
      <w:contextualSpacing/>
    </w:pPr>
    <w:rPr>
      <w:lang w:eastAsia="en-US"/>
    </w:rPr>
  </w:style>
  <w:style w:type="character" w:customStyle="1" w:styleId="st">
    <w:name w:val="st"/>
    <w:basedOn w:val="DefaultParagraphFont"/>
    <w:rsid w:val="00587819"/>
  </w:style>
  <w:style w:type="character" w:styleId="CommentReference">
    <w:name w:val="annotation reference"/>
    <w:basedOn w:val="DefaultParagraphFont"/>
    <w:uiPriority w:val="99"/>
    <w:semiHidden/>
    <w:unhideWhenUsed/>
    <w:rsid w:val="007B71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71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71AF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1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1AF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table" w:styleId="TableGrid">
    <w:name w:val="Table Grid"/>
    <w:basedOn w:val="TableNormal"/>
    <w:uiPriority w:val="39"/>
    <w:rsid w:val="00DB27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nualNumPar1">
    <w:name w:val="Manual NumPar 1"/>
    <w:basedOn w:val="Normal"/>
    <w:next w:val="Normal"/>
    <w:rsid w:val="00F0728E"/>
    <w:pPr>
      <w:tabs>
        <w:tab w:val="left" w:pos="567"/>
      </w:tabs>
      <w:spacing w:before="120" w:after="120" w:line="360" w:lineRule="auto"/>
      <w:ind w:left="850" w:hanging="850"/>
    </w:pPr>
    <w:rPr>
      <w:rFonts w:eastAsiaTheme="minorHAnsi"/>
      <w:szCs w:val="22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9A15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0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mcWl/WkhkTgD39GSyT9EXj/iXCwNSNbteKvnhy8DGTc=</DigestValue>
    </Reference>
    <Reference Type="http://www.w3.org/2000/09/xmldsig#Object" URI="#idOfficeObject">
      <DigestMethod Algorithm="http://www.w3.org/2001/04/xmlenc#sha256"/>
      <DigestValue>3IlEmSxYOKRn9TcWXdwtmj2uBMvGNMLcgxgOTIasYzA=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z737jbT857BWPAeknXaZYSCIAjdttaj8DfiYFze4O7w=</DigestValue>
    </Reference>
    <Reference Type="http://www.w3.org/2000/09/xmldsig#Object" URI="#idValidSigLnImg">
      <DigestMethod Algorithm="http://www.w3.org/2001/04/xmlenc#sha256"/>
      <DigestValue>TVpuUWTDc80suOj1tf0DVW2/HWTxCBlX+4Ca0lcIkLY=</DigestValue>
    </Reference>
    <Reference Type="http://www.w3.org/2000/09/xmldsig#Object" URI="#idInvalidSigLnImg">
      <DigestMethod Algorithm="http://www.w3.org/2001/04/xmlenc#sha256"/>
      <DigestValue>gU2aF5+ZfZwfSZNIhFTQuU0pCRuCzIMMXmPopL/0OEg=</DigestValue>
    </Reference>
  </SignedInfo>
  <SignatureValue>SWIhHzr3aqBPje1v5Bo36lilE4mBkrfWCBRz/DXKHzVimmPpARh+rvqyVI8otUQ/PnsWiH53PWXP
Jniq33pQ5SMGJlT2i5g90zoSSWk9BQEhxN/K7vuBv9hgYb86OSPIR3NPUhO/JhsaqnxkdkQr5EJV
WYWHk/P0IiQZNXUiK7O8j269v3s8+W8DN3sMktH4yyJL6wPF0V0OYbWldYcDsSupyJmMGmkQGX3P
F29uCkpO0iDJVQJ8nlSphGVtxCOSMNKEf9ggzg9NK7GxrnTDDHsrrxCamn0Iz/tTeFL7TaaOaCgG
cSCbzGGFrTGtAUl/ycJav8w9axRvuby0YpxaPQ==</SignatureValue>
  <KeyInfo>
    <X509Data>
      <X509Certificate>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fnH6xV1dd6ngkQ8v17WSg43Wh0JX04f+GeiUmANhtiE=</DigestValue>
      </Reference>
      <Reference URI="/word/document.xml?ContentType=application/vnd.openxmlformats-officedocument.wordprocessingml.document.main+xml">
        <DigestMethod Algorithm="http://www.w3.org/2001/04/xmlenc#sha256"/>
        <DigestValue>2cAFb16ot09+hKDF0B6MRezBkOZ1j2Ncasw+XiuuxfU=</DigestValue>
      </Reference>
      <Reference URI="/word/endnotes.xml?ContentType=application/vnd.openxmlformats-officedocument.wordprocessingml.endnotes+xml">
        <DigestMethod Algorithm="http://www.w3.org/2001/04/xmlenc#sha256"/>
        <DigestValue>4eKbtJIxT/lbeeb3k6vWH74tC5bnThXqLJ69q00vsNg=</DigestValue>
      </Reference>
      <Reference URI="/word/fontTable.xml?ContentType=application/vnd.openxmlformats-officedocument.wordprocessingml.fontTable+xml">
        <DigestMethod Algorithm="http://www.w3.org/2001/04/xmlenc#sha256"/>
        <DigestValue>ruMHxtltRg1DMUDnT3Ptzk3VXztVouBGQUWcdCpgDQQ=</DigestValue>
      </Reference>
      <Reference URI="/word/footnotes.xml?ContentType=application/vnd.openxmlformats-officedocument.wordprocessingml.footnotes+xml">
        <DigestMethod Algorithm="http://www.w3.org/2001/04/xmlenc#sha256"/>
        <DigestValue>TIdLbO+5Jwn3NTpcAwx75isuWvDAMoGl065BffDBod4=</DigestValue>
      </Reference>
      <Reference URI="/word/media/image1.jpeg?ContentType=image/jpeg">
        <DigestMethod Algorithm="http://www.w3.org/2001/04/xmlenc#sha256"/>
        <DigestValue>qC1/s6UZPqmVZGcJhD8gkSo8Nxy/Lk+WOBvRMeHkStU=</DigestValue>
      </Reference>
      <Reference URI="/word/media/image2.emf?ContentType=image/x-emf">
        <DigestMethod Algorithm="http://www.w3.org/2001/04/xmlenc#sha256"/>
        <DigestValue>tkJ9oFJgZnLS3105svld/TnxqB9K9fQ0drYc1FErKlA=</DigestValue>
      </Reference>
      <Reference URI="/word/media/image3.emf?ContentType=image/x-emf">
        <DigestMethod Algorithm="http://www.w3.org/2001/04/xmlenc#sha256"/>
        <DigestValue>syt/RmC63qfP4R4eoPlEwJyquKZBFIZLs4YtCzQRiLc=</DigestValue>
      </Reference>
      <Reference URI="/word/media/image4.png?ContentType=image/png">
        <DigestMethod Algorithm="http://www.w3.org/2001/04/xmlenc#sha256"/>
        <DigestValue>dsrjo4SEV/8/fgSnAI6ZOoToAB6annIXyukF99Mb9P8=</DigestValue>
      </Reference>
      <Reference URI="/word/media/image5.png?ContentType=image/png">
        <DigestMethod Algorithm="http://www.w3.org/2001/04/xmlenc#sha256"/>
        <DigestValue>7+L4Qiu1Zsu8NxPmKYhsmd/cj2CA6pwkkY7L4TPELE8=</DigestValue>
      </Reference>
      <Reference URI="/word/media/image6.png?ContentType=image/png">
        <DigestMethod Algorithm="http://www.w3.org/2001/04/xmlenc#sha256"/>
        <DigestValue>FITiAPl6u6bF0eBuVaJve2QEVve36+h3hP797zHKDyA=</DigestValue>
      </Reference>
      <Reference URI="/word/media/image7.png?ContentType=image/png">
        <DigestMethod Algorithm="http://www.w3.org/2001/04/xmlenc#sha256"/>
        <DigestValue>6OX7/13KlBKocWWle6ruo2zJjIQzGiNzJV8h/v0WxEE=</DigestValue>
      </Reference>
      <Reference URI="/word/media/image8.png?ContentType=image/png">
        <DigestMethod Algorithm="http://www.w3.org/2001/04/xmlenc#sha256"/>
        <DigestValue>P2u5NyR11Hv292QL1RozoIYM8v9kWMVtbEe+e4Efieg=</DigestValue>
      </Reference>
      <Reference URI="/word/numbering.xml?ContentType=application/vnd.openxmlformats-officedocument.wordprocessingml.numbering+xml">
        <DigestMethod Algorithm="http://www.w3.org/2001/04/xmlenc#sha256"/>
        <DigestValue>obnCVaz9R6Mo+s3PwEY9MKniuq4VQJHOm1zMznauPEg=</DigestValue>
      </Reference>
      <Reference URI="/word/settings.xml?ContentType=application/vnd.openxmlformats-officedocument.wordprocessingml.settings+xml">
        <DigestMethod Algorithm="http://www.w3.org/2001/04/xmlenc#sha256"/>
        <DigestValue>bqFDpNHb/B5D4T22DA8m0ZOyWoNdwKK/awemMmp3Vyg=</DigestValue>
      </Reference>
      <Reference URI="/word/styles.xml?ContentType=application/vnd.openxmlformats-officedocument.wordprocessingml.styles+xml">
        <DigestMethod Algorithm="http://www.w3.org/2001/04/xmlenc#sha256"/>
        <DigestValue>Eo9pF9aTe8+Hv8icmHxQoLWDt43sYMJDkbJeAT6V/PI=</DigestValue>
      </Reference>
      <Reference URI="/word/theme/theme1.xml?ContentType=application/vnd.openxmlformats-officedocument.theme+xml">
        <DigestMethod Algorithm="http://www.w3.org/2001/04/xmlenc#sha256"/>
        <DigestValue>Gzlhtf8EUeyzXJmjd603b0+/K+oFv6Wp6eCHOquqQ6U=</DigestValue>
      </Reference>
      <Reference URI="/word/webSettings.xml?ContentType=application/vnd.openxmlformats-officedocument.wordprocessingml.webSettings+xml">
        <DigestMethod Algorithm="http://www.w3.org/2001/04/xmlenc#sha256"/>
        <DigestValue>4r9i/4gD0H16CadBQa8KrfCgGynydW4F3dBLhz44GpQ=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2023-07-03T15:59:09Z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{B30DAF8C-A128-46D8-838A-3C08E5AF16F0}</SetupID>
          <SignatureText/>
          <SignatureImage>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+2Wt97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Omf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W2u3Wlxv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he2Fp+b99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nXMTRplWX2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RGFkb+Y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2lpaTltO3l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95eOkoYRh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+8WrY5GEY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OUb3QVdK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+14XQtY9N0bb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90FbStY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WQjtG2Dm8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9ta2T36PfhBPm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ZQrg1+UE4St97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hK+UG4Ofg9f3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XQtg92UG8Wv9//3//f957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xjtzn6QfhB3WL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3Qbg92EH3Rdle/3/f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ta1z36RfhF9EX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33s4SthF2EUXSh1r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r1kFbVthFelZ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+7XlxWmEH5ST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m3P/f393OU7ZRdhB9kV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+azpO+UG2ObU5Pmf/f/9//3//f99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FrWOdc5GUa7Uv9//3//f/9//3/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/ZB1jnXPdU5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cWQtY5tTX2PT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1dKkzEZRtc9WU6/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e/9/+l7UPfc9+UG2PV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fe7pW90HYPbg9e1K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fm8WRtc92T24Pd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15rtDm4PZc1czFfb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d4Ttg9HEr5QTlK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z1nlTW4OZc1dC27Vv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UpU1dTH5QbQ1X2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FkLXOdg91z3VOZ9z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9U5tjn5QVQtO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uVL3Pdk92T2VNV9r33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dGtzn7QZY11j1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de/9/Hme2Obg52D11MdU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xalTW3Ndg91z16U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3383RpU1uDm3OXQx/V7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F0K2Odk9+UGUNV9v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de/9//3/8YtY9djHZPbc5GEb/f/9//3/c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99721qVNbg92UF1MVhO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+fdzdKlTW5PdpBlTU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PWu1OXY1HErZQRhG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/f3lS1j12MdlBljU4Sv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384Stc9dTG3Nfg9e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szmUNZU12T10MRxj33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9M59j12Mdg99T1eb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ee/9/G2OSMZUxljWVOZp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StDWUMbY51z27W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97/392StQ5tzl1MfdB/W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978z2WObg9djX4R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+b7U52UG5PZg5Gkafd/9/3nv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2/XPZg52kG4PZ1a/3//f/5//3//f/9/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W1j10Mbc9dDWbVt97/3/f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dU9lDUYRlItu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NUr2QREl2EGVNZpW33//f957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+c7M5tTm3OXU1lDW7W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997217VPXQxtz2VNXM12lrfe957/n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pWtT22Odc9tTlyMbhW/3//f913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cXpM1lTX4QbY99kFea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/GJSLZY5tzl1NdU9Pmv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ff/9//3//f/9//3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lSlTWXObg9dTXWPT1n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+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PWcYRlQxuDm4OVMt0z08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917/3//f99733v/e/9//3//e/9//3/+f/9//n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3//f793nFaWNZc5dTVzMdM5PGv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97/39+b9lWG1//f/9//3//f9x3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9YvdBdDGWOZU1cjH0QR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de/9/vnczRpExkjHTNbIxEz4ZW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PmtaTpU5lTWUNZI1FUYc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4YtI9cTGTMZMxtDWyNW8p0DU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z5nN0qTNZQ11T2zNfVB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nv/f/9/33//f/5//3//f/9//3//f/9//3//f/9//3//f/9//3//f/9//3//f/9//3//f/9//3//f/9//3//f/9//3//f/9//3//f/9//3//f7heFEpyMbU51z10MVEtcjFRMVAtWE6/d/9//nv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hVG9D32QZMx1jn2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//3//f/57/3//f/9//3//f/9//3//f/9//3//f/9//3//f/9//3//f/9//3//f/9//3//f/9//3//f/9//3//f/9//3//f/9//3//f/9//3//f/9//3//f/9/nns1StY9tjk7Sr5ekzVRMTEtMS0xLZpW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mI1RrM1lDEzKZQ1sjWec/5//n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953/3/ed/9//3//f/9/3nv/f/5//3//f/9//3//f/9//3//f/9//3//f/9//3//f/9//3//f/9//3//f/9//3//f/9//3//f/9//3//f/9//3//f/9//3/ffzVKtTl0MTpOf3P/f5dWkTlyNXQ1UzEVRhtj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eNkZyLdg9VC10MRVC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5//n/9e/9//3//e/9//3/ff/9//3//f/9//3//f/9//3//f/9//3//f/9//3//f/9//3//f/9//3//f/9//3//f/9//3//f/9//3//f/9//3//f/9//3//f/9//3//f/9/f3P2QbY5lDWZVv9//39dbxZKMjFUNXI1cTU+a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38cZ/U9dDXYQTMtcjF1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917/3/9f/17/3/fd0wpjjFVTt9//3/ff/9//3/+d/9//3//f/9//3//f/9//3//f/9//3//f/9//3//f/9//3//f/9//3//f/9//3//f/9//3//f/9//3//f/9//3//f/9//3//f3lSkzWTNZI1/3+9e/9//3/dYpU9dDmUPZM1eE6/d/9//nv+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uVqVOXU1dDFzMZM1d1Lee/9//3/e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f/5//n/ee3VOTCVuLVVO33//f/9//3//f/97/3//f/9//3//f/9//3//f/9//3//f/9//3//f/9//3//f/9//3//f/9//3//f/9//3//f/9//3//f/9//3//f/9//3//f997+16SNdZBszlVSt97/3//f59/vGLXSTpStDn1PXdOP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ffx9rlTmVOZU1lTm0OXh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JG6hxuLY812V7/f/9//3//f/97/3//f/9//3//f/9//3//f/9//3//f/9//3//f/9//3//f/9//3//f/9//3//f/9//3//f/9//3//f/9//3//f/9//3ved/9//3/ff1ZO1kF0NRdG/3//f3tv/3/ff7xi90k/ax1jeE42Rj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+e/9//3/7YpQ5tzlUMXUxdTV7Ur93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95/vntbbxJKbjVOLS0pVUr/f/9//3//f/9//3v/f/9//3//f/9//3//f/9//3//f/9//3//f/9//3//f/9//3//f/9//3//f/9//3//f/9//3//f/9//3//f/9//3//f/9//nv/f/9/nne0PdhB2UGdVr97/3//f/9/v38/b/M9n29fa5pSPmP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+f/9//3//f/9//3//f9973F74QZY1lzV3MXUxm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nv/f/9/33//f/9//3+WVk4xLzHtKE8xFEb/f/9//3//f/9//3//f/9//3//f/9//3//f/9//3//f/9//3//f/9//3//f/9//3//f/9//3//f/9//3//f/9//3//f/9//3//f/9//3//f/9//3//f/5//n//fx1rlTl4NXc1H2f/f/1//X//f99/fm9UQl9nP2c4RnlOn3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atzmZNXYtdTFzMRVCv3f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XVpA1LzFROTA100H/f/9//3//f/9//3//f/9//3//f/9//3//f/9//3//f/9//3//f/9//3//f/9//3//f/9//3//f/9//3//f/9//3//f/9//3//f/9//3//f/9//3//f/9//3/9f/9/fnNZUnc1mjm2Of9//n/+f95//3//f31rNUL9Xh5fWUpYSp9z/3//f99733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7TpYx1zm3Nbc5GEJ4Tv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fc20lTy1SOXNB3mrff99//3//e/9//3//f/9//3//f/9//3//f/9//3//f/9//3//f/9//3//f/9//3//f/9//3//f/9//3//f/9//3//f/9//3//f/9//3//f/9//3//f/9//3//f/5//n/efz1r2EFWMVUtu1b/f/5//nv/f/9//3v/f3ZKu1b9XptSu1afc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FEL3Qdc5tjXXObU19T3f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398b3ZGsTFyMdVB3Wbff99//3//f/9//3//f/9//3//f/9//3//f/9//3//f/9//3//f/9//3//f/9//3//f/9//3//f/9//3//f/9//3//f/9//3//f/9//3//f/9//3//f/9//3//f/9//3/+f/5//3+cWpY12UG2Ofpe/3/+e/9//3v/f/9//3/aWj5n/l6bVpt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a9patDkYRhlCljVSKblS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e3VK0jH0NZIx9UV/e99/33//f/9//3//f/9//3//f/9//3//f/9//3//f/9//3//f/9//3//f/9//3//f/9//3//f/9//3//f/9//3//f/9//3//f/9//3//f/9//3//f/9//3//f/9//3//f/5//n//f39zGErYQZY5kzn/f/9//3//f953/3vfe/9/PWfcXntSF0a7Wr97/3/f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VTrQ52D11LZUxcS0UQj1r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1tr8j2SLTc+szmZVv9//3//f/9//3//f/9//3//f/9//3//f/9//3//f/9//3//f/9//3//f/9//3//f/9//3//f/9//3//f/9//3//f/9//3//f/9//3//f/9//3//f/9//3//f/9//3//f/9//3/+f/9//3/8ZrZBtz2UNR9n/3//f/9//3//f/9/33v/f9te/WL2RfVB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ulYYRpY1lTHVOVAp9EGZV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99711ryORY6cykdX/9//3+cd/9//3//f/9//3//f/9//3//f/9//3//f/9//3//f/9//3//f/9//3//f/9//3//f/9//3//f/9//3//f/9//3//f/9//3//f/9//3//f/9//3//f/9//3//f/9//3//f/9//3//f393WlaVPdhB10E+Z/9//3//f/9//3//f55z/39/c5pa9UE4Sh5n33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ef/9//n//f1dO9z2VNXQxkzFRLZI1mlafd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d2TjZGtTW8Uv9//3/ef/9//n//f/9//3//f/9//3//f/9//3//f/9//3//f/9//3//f/9//3//f/9//3//f/9//3//f/9//3//f/9//3//f/9//3//f/9//3//f/9//3//f/9//3//f/5//3//f/9//3//f99//3/8ZhhKdTW3PdY9/3//f/5//3//f/9//3/fe/9/XWu6VtY990Hd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//3/9YhdCtDXWPZQ1czVzNXlS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3eZUllO90F7Uh5n/3//f/9//3//f/9//3//f/9//3//f/9//3//f/9//3//f/9//3//f/9//3//f/9//3//f/9//3//f/9//3//f/9//3//f/9//3//f/9//3//f/9//3//f/9//3//f/9//3//f/9//3//f/9//3//f/9/ulpzMZY1uD21Of9//3//f/9//3//f/5//3//fxpfvVb4ObgxH2P/f/9//3//f/9//3/9e/17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/Xmt4UrM5lTl0MdhBUzG1QV9z/3//f/5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n//f/9//39da1hK+EHXPZxW33//f/9//3//f/9//3//f/9//3//f/9//3//f/9//3//f/9//3//f/9//3//f/9//3//f/9//3//f/9//3//f/9//3//f/9//3//f/9//3//f/9//3//f/9//3//f/9//3//f/9//3//f/9//3/+f/9//39/c/ZBUy24PZY5eFb/f9973nv/f/9//3//f/5/33f8Vtc1uDEaPppS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nulqUOZY5VDGXPVQ1UjXaYv9/33//f/9//3+/d/9//3/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xxj9kH4Qdc9vFr/f/9//3//f917/3//f/9//3//f/9//3//f/9//3//f/9//3//f/9//3//f/9//3//f/9//3//f/9//3//f/9//3//f/9//3//f/9//3//f/9//3//f/9//3//f/9//3//f/9//3//f/9//3/+f/5//3//f/9/Pmu1PZY5dTX2Rd9//3//f/9/3n//f95//3//f/97PmNZSnMttTkea/9//3//f713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x5r1UG2QXU1dTVUMXIxPmv/f957/3/+f/9//3/ed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uVbVPbc5+EFZTt9//3//f/9//3//f/9//3//f/9//3//f/9//3//f/9//3//f/9//3//f/9//3//f/9//3//f/9//3//f/9//3//f/9//3//f/9//3//f/9//3//f/9//3//f/9//3//f/9//3//f/9//3//f/9//n//f/9//3//fz5rkzW1ObU9WE7fe/9//3//f/9//3/ff99//3//f9pakjUxLbU9ulq/e/9//3//f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b/ZFdDWWMZYxdC1yLZlW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+YUtU92EHYQdZBPmv/f/9//3//f/9//3//f/9//3//f/9//3//f/9//3//f/9//3//f/9//3//f/9//3//f/9//3//f/9//3//f/9//3//f/9//3//f/9//3//f/9//3//f/9//3//f/9//3//f/9//3//f/9//n/+f/17/3/ee/9//394UpM1tz10MR1j/3//f/9/33//f/9//3//f/5/33vaYtZFdDm1PZpW33v/f/9//n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M4SnUxVS2XMTIlci01Rv9//3/de/5//n//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hOGEb6RfpFtDkdZ/9//3//f/9//3//f/9//3//f/9//3//f/9//3//f/9//3//f/9//3//f/9//3//f/9//3//f/9//3//f/9//3//f/9//3//f/9//3//f/9//3//f/9//3//f/9//3//f/9//3//f/9//3//f/5//n/+f/9//3//f997N0q2OflBOEY+Z/9//3//f/9//3//f/9//3//f/9/Hm+2QXU1lDm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x1ntTmWNRMluDl0LZItsTV8a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fe/9/FkbWPdk9lzW1OV9v/3//f/9//3//f/9//3//f/9//3//f/9//3//f/9//3//f/9//3//f/9//3//f/9//3//f/9//3//f/9//3//f/9//3//f/9//3//f/9//3//f/9//3//f/9//3//f/9//3//f/9//3//f/9//3/+f/9//3//f/9//389a7Q1tjV0LfY9Xmf/f/9//n//f753/3//f/9//3//f5latj1TLdQ9+2L/f/9//n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dzlS+EWWObc1lC1QJXApO2P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38VQhdG2D12NbU5/3//f/9//3//f/9//3//f/9//3//f/9//3//f/9//3//f/9//3//f/9//3//f/9//3//f/9//3//f/9//3//f/9//3//f/9//3//f/9//3//f/9//3//f/9//3//f/9//3//f/9//3//f/9//3//f/5//3/+f/9//3/ee/9/mU61Ndc5tzWaUv9//3/+f/9//3//e/9//3//f/9//396UhhGUzHUPR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99/n3/2RXMxdC22LbUptC3UOdpev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1dKtTm4PVUxUi0+a/9//3//f/5//3//f/9//3//f/9//3//f/9//3//f/9//3//f/9//3//f/9//3//f/9//3//f/9//3//f/9//3//f/9//3//f/9//3//f/9//3//f/9//3//f/9//3//f/9//3//f/9//3//f/9//3//f/9//3//f/9//3//f5lStzm3ObY5/WL/f/5//3//f/9//3v/f/9//3//f/9/V0rXPZY5Ui15Uv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99/33/ff79/mVZRKdc1dSlUKXQxUjV5Xp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Nkq1Obg9dTFzMfxi/3//f/9//3//f/9//3//f/9//3//f/9//3//f/9//3//f/9//3//f/9//3//f/9//3//f/9//3//f/9//3//f/9//3//f/9//3//f/9//3//f/9//3//f/9//3//f/9//3//f/9//3//f/9//3//f/9//3//f/9//3//f/9//3/WPbg9lznWQRtr/3//f/9//3//f/9//3//f/9//3/ff3tSdjV2NbY9d1L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/9//3+/d7pW9jk0JZg1lzkSLVI5V1bff/9//3//f/9//3/+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39XTpM1uD1ULXIxV07fe/9//n//f/9//3//f/9//3//f/9//3//f/9//3//f/9//3//f/9//3//f/9//3//f/9//3//f/9//3//f/9//3//f/9//3//f/9//3//f/9//3//f/9//3//f/9//3//f/9//3//f/9//3//f/9//3//f/9//3//f/9//X//f7tetz12OXU5F06/f/9/33//f/9//3//f/9//3//f/9/X29bTpg58ySVOR1n/3/+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3//f/9/33//f/9//3/8YhlKdTE0MVU1UzUQLblafnP/f/9//3//f/9/3n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3dSkzW3OXUxczF4Uv9//3//f/9//3//f/9//3//f/9//3//f/9//3//f/9//3//f/9//3//f/9//3//f/9//3//f/9//3//f/9//3//f/9//3//f/9//3//f/9//3//f/9//3//f/9//3//f/9//3//f/9//3//f/9//3//f/9//3//f/9//3/9f/9/33+8YpY9l0FTOXtev3//f/9//n//f/9//3//f/9//3//f/9/XVJVLTQtlDkbZ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ef/9//3//f/9//3/ff/9/3398VlQ1lz10NXM1szkURvpe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uVpRMZY5VC1yMZlW/3//f/9//3//f/9//3//f/9//3//f/9//3//f/9//3//f/9//3//f/9//3//f/9//3//f/9//3//f/9//3//f/9//3//f/9//3//f/9//3//f/9//3//f/9//3//f/9//3//f/9//3//f/9//3//f/9//3//f/9//3//f/9//3//f99/m16VQXU9Mzm7Yr9//3/9f/9//3//f/9//3//f/9/33s/axlKlzWWNfZFH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x5vm1r4RXMxlDUxKXIxNkrbXr97/3//f957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38cY5I1dDF0MVEtmVaed/9//3//f/9//3//f/9//3//f/9//3//f/9//3//f/9//3//f/9//3//f/9//3//f/9//3//f/9//3//f/9//3//f/9//3//f/9//3//f/9//3//f/9//3//f/9//3//f/9//3//f/9//3//f/9//3//f/9//3//f/9//3//f95//3+/f7xidT2XQZRBPm//f/9//3//f/9//3/ff/9//n//f/9/f3NcUtlBdTXWQR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n//f/9//3/ff/1mtDlSLZU5Uy0xLRZGHWf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ff59zszl0NVQxczU2Rjtn/3//f/9//3//f/9//3//f/9//3//f/9//3//f/9//3//f/9//3//f/9//3//f/9//3//f/9//3//f/9//3//f/9//3//f/9//3//f/9//3//f/9//3//f/9//3//f/9//3//f/9//3//f/9//3//f/9//3//f/9//3//f793/3/+f/9/v3+2QZdBVDkXSn5v/3//f/57/3//f/9//3//f/9//3/fe19vOk6YOVUxGEYd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389a7Q9tzl2NVQxUi0WRhxn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38WRpU1ljVzMbM5d1L/f/9/3nv/f/9//3//f/9//3//f/9//3//f/9//3//f/9//3//f/9//3//f/9//3//f/9//3//f/9//3//f/9//3//f/9//3//f/9//3//f/9//3//f/9//3//f/9//3//f/9//3//f/9//3//f/9//3//f/9//3//f/9//3/+f/9//3//f71idDm2QZQ5uVb/f/9//3//f/9//3//f/9//n/+f/9//39fb/lB2UE0LdZB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Pmv4Qdc9ljWVNXMx9UH8Y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xVC1z12NZY11j0/a99//3++d/9//3//f/9//3//f/9//3//f/9//3//f/9//3//f/9//3//f/9//3//f/9//3//f/9//3//f/9//3//f/9//3//f/9//3//f/9//3//f/9//3//f/9//3//f/9//3//f/9//3//f/9//3//f/9//3//f/9//3//f/9//3//f/9/v3+7XpQ5lTlyMXhS/3++d/9//3//f/9//3/+f/9//3//f99//38fa7Y9lj34SZ9//3/d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reE73Pdg9+UFTLXMx/V7/f753/3//f/9//3//f/9//3//f/9//3//f/9//3//f/9//3//f/9//3//f/9//n//f/9//3//f/9//3//f/9//3//f/9//3//f/9//3//f/9//3//f/9//3//f/9//3//f/9//3//f/9//3//f/9//3//f/9//3//f/9//3//f/9//3//f/9//3//f/9//3//f/9//3//f/9//3//f/9//3//f/9//3//f/9//3//f/9//3//f/9/AAD/f/9//3//f/9//3//f/9//3//f/9//3//f/9//3//f/9//3//f/9//3//f/9//n//f/9//3//f/9//3//f/9/ulqUNbc5dTGWNZtWv3v/f/9//3/+f/9//3//f/9//3//f/9//3//f/9//3//f/9//3//f/9//3//f/9//3//f/9//3//f/9//3//f/9//3//f/9//3//f/9//3//f/9//3//f/9//3//f/9//3//f/9//3//f/9//3//f/9//3//f/9//3//f/9//3//f/9//3//f39z9kW1PZU59kEcY/9//3//f/9//3//f/9//n//f/9//3/ff99/e1a2QTIxm16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K9z3XOVQtdTFzMZlS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57/39/c3Mxtz23OZU1OEafc/9//3//f/9//3//f/9//3//f/9//3//f/9//3//f/9//3//f/9//3//f/9//3//f/9//3//f/9//3//f/9//3//f/9//3//f/9//3//f/9//3//f/9//3//f/9//3//f/9//3//f/9//3//f/9//3//f/9//3//f/9//n//f/9//3//f/9/33+7XrU9lTl0NdU933/fe/9//3//f/9//3//f/5//3//f/5//39/c1lSMjFyNbpe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MVQrQ51z1SLXMxlTlZTv9//3//f/9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1D3WPXUxtjUXRv9//3//f957/3//f/9//3//f/9//3//f/9//3//f/9//3//f/9//3//f/9//3//f/9//3//f/9//3//f/9//3//f/9//3//f/9//3//f/9//3//f/9//3//f/9//3//f/9//3//f/9//3//f/9//3//f/9//3//f/9//3//f/9//3//f/9//3//f597mlaVObc9UzGbWt9//3//f/9//3//f/9//3//f/9//n//f797f3N6UnM1szmZWr93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tnmFL1QZQ1dDFUMZQ1mVb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nv/f/9//3+6VpQ1ljWWNdY9f2/fe/9//3//f/9//3//f/9//3//f/9//3//f/9//3//f/9//3//f/9//3//f/9//3//f/9//3//f/9//3//f/9//3//f/9//3//f/9//3//f/9//3//f/9//3//f/9//3//f/9//3//f/9//3//f/9//3//f/9//3//f/9//3//f/9/33//f/9//3+fd1pStz2XOXQ1X2//f/9//3//f/9//3//f/9//3/+f/5//3//f797WE6zOXExuVa/c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bzVK1kGWOXQ1tTm1OZpW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de/9//3//f39v9T2VMZY1tTk+Z/9//3//f/9//3//f/9//3//f/9//3//f/9//3//f/9//3//f/9//3//f/9//3//f/9//3//f/9//3//f/9//3//f/9//3//f/9//3//f/9//3//f/9//3//f/9//3//f/9//3//f/9//3//f/9//3//f/9//3//f/9//3//f/9//3//f/9//3//f/9/P2+3Pbg9VC0WRj1r/3//f/9//3//f/9//3//f/5//3//f/9//39/b5pSszWSMdp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+aWvdFlTmVObc9kzV3U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997/39XStg9lzWVNVhKv3f/f/9//3//f/9//3//f/9//3//f/9//3//f/9//3//f/9//3//f/9//3//f/9//3//f/9//3//f/9//3//f/9//3//f/9//3//f/9//3//f/9//3//f/9//3//f/9//3//f/9//3//f/9//3//f/9//3//f/9//3//f/9//3//f/9//3//f/9//3/ff5xWtz1TLXMxFUZ+d/9//3/ff/9//3//f/9//3//f/9/3nf/f993v3OYUrQ51T38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9//3/ff997l1LWQdhBdDWUNbU5eVL/f753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+f/9//3//f9paljWYNZY19j0+a55z/3/+f/9//3//f/9//3//f/9//3//f/9//3//f/9//3//f/9//3//f/9//3//f/9//3//f/9//3//f/9//3//f/9//3//f/9//3//f/9//3//f/9//3//f/9//3//f/9//3//f/9//3//f/9//3//f/9//3//f/9//3//f/9//3//f/9//3//f/9//3/VPZU5tTlyMdpev3v/f/9//3//f/9//3//f/9//3//f/9//3//f11reU6TMdQ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+ec5pWOUrXPbY5lTWUNfRBfm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33+3Obk5tzmUNVhOXm//f/5//n/+f/9//3//f/9//3/+e/9//3//f/9//3//f/9//3//f/9//3//f/9//3//f/9//3//f/9//3//f/9//3//f/9//3//f/9//3//f/9//3//f/9//3//f/9//3//f/9//3//f/9//3//f/9//3//f/9//3//f/9//3//f/9//3//f/9/33v/f797FkaVObY9kzWYUv9//3/ee/9//3//f/9//3//f/9//3//f/9/33sdZ3lStTnVPT9v/3//f/9//3//f/9/33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WtY9dTF0MVMttDWzOR1n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3xS2T12Nbc51T2ZVt97/3/+f/9//3//f/9//3//f/9//3//f/9//3//f/9//3//f/9//3//f/9//3//f/9//3//f/9//3//f/9//3//f/9//3//f/9//3//f/9//3//f/9//3//f/9//3//f/9//3//f/9//3//f/9//3//f/9//3//f/9//3//f/9//3//f/9//3//f/9//388Z3M1ljl0MdU5v3P/f/9//3//f/9//3//f/9//3//f/9//n//f/9/216TNZQ5tT0/b/9//3/d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7933FoYRrU1lDF0LZQxkjX8Yv9//3/fe/57/3/+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f287Src51z1zMTdK/3//f/9//n//f/9//3//f/9//3//f/9//3//f/9//3//f/9//3//f/9//3//f/9//3//f/9//3//f/9//3//f/9//3//f/9//3//f/9//3//f/9//3//f/9//3//f/9//3//f/9//3//f/9//3//f/9//3//f/9//3//f/9//3//f/9//3//f/5//Hv/f99/WU6VNXUxUymbUt93/3/+e/5//n//f/9//3//f/9//3//f/9//38ca/5m+EWVOdZBn3f/f/9//X//f/9/33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/paWUq2NVQtUy1SLXExV06/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5tSczH4QbU5tDk9a/9//3//f/9//3//f/9//3//f/9//3//f/9//3//f/9//3//f/9//3//f/9//3//f/9//3//f/9//3//f/9//3//f/9//3//f/9//3//f/9//3//f/9//3//f/9//3//f/9//3//f/9//3//f/9//3//f/9//3//f/9//3//f/9//3//f/9//Hv+f/1//3+/ezpOlTW2NZMxHmP/f/57/n/+f/9//3//f/9//3//f/9//3/ef/9/n3cfa5U5tTl5U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c9Z3pOtzmWNVQxMi2SNfxi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fmsXRpQ1lTmUNbpav3v/f/9//3//f/9//3//f/9//3//f/9//3//f/9//3//f/9//3//f/9//3//f/9//3//f/9//3//f/9//3//f/9//3//f/9//3//f/9//3//f/9//3//f/9//3//f/9//3//f/9//3//f/9//3//f/9//3//f/9//3//f/9//3//f/9//3/+f/1//X//f/9/P2tZStY5cy16Tt9//3//f/5//3//f/9//3//f/9//3//f/9//3//fx5nH2e1NdU5eU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797Xmu8Wtc9VDF1NZQ51D3bXv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xeOEbXPVQx1T2fd/9//3//f/9//3//f/9//3//f/9//3//f/9//3//f/9//3//f/9//3//f/9//3//f/9//3//f/9//3//f/9//3//f/9//3//f/9//3//f/9//3//f/9//3//f/9//3//f/9//3//f/9//3//f/9//3//f/9//3//f/9//3//f/9//3//f/9//3//f/9/33//f15r1Tm1Ndc9mlb/f/9//n//f/9//3//f/9//3//f/9//3//f753/38+Z5tStDHVObt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elK3OTQtMy1SLbM5HG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n/9f/5/33s4SnU1dTV0NTdKPWvfe/9/33//f/9//3//f/9//3//f/9//3//f/9//3//f/9//3//f/9//3//f/9//3//f/9//3//f/9//3//f/9//3//f/9//3//f/9//3//f/9//3//f/9//3//f/9//3//f/9//3//f/9//3//f/9//3//f/5//3//f/9//3//f/9//3//f/9//3+9e/9//393TtY9dDG1Of1i/3//f/9//3//f/9//3//f/9//3//f/5//3//f/9/PGOaTtU1GD7dV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38+b1xSNS11MXQxDyVxMdle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1//X//f9xetj35QXMxczVXTn5v/3//f/9//3//f/9//3//f/9//3//f/9//3//f/9//3//f/9//3//f/9//3//f/9//3//f/9//3//f/9//3//f/9//3//f/9//3//f/9//3//f/9//3//f/9//3//f/9//3//f/9//3//f/9//3//f/5//3//f/9//3//f/9//3/fe/9//3/ff/9//3//f5931D3XPddBWk7/f/9//3//f/9//3//f/9//3//f/9//3/+f/57/3//f15jm07WNfc53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X3NbUrY9VDEyLVIxcTV2U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n/+f/9/v3+bWrU9lTmTNZI1V0r/f/9//3//f957/3//f/9//3//f/9//3//f/9//3//f/9//3//f/9//3//f/9//3//f/9//3//f/9//3//f/9//3//f/9//3//f/9//3//f/9//3//f/9//3//f/9//3//f/9//3//f/9//3//f/9//3//f/9//3//f/9//3//f/9//3//f/9//3//f/9/33vbXjdKdDV0MR9n/3/ff/9//3//f/9//3//f/9//3//f/9//n//f/9/33ddZzZC1TU5Ql9n/3//f/9/3H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vOFKVPXY5NDEyMXE1l1bff/9//3//f95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z5v9kVSMbU5Ui2zNf9//3//f/9//3//f/9//3//f/9//3//f/9//3//f/9//3//f/9//3//f/9//3//f/9//3//f/9//3//f/9//3//f/9//3//f/9//3//f/9//3//f/9//3//f/9//3//f/9//3//f/9//3//f/9//3//f/9//3//f/9//3//f/9//3//f/9//3//f/9/3nv/f99/eFKUNZU11z0fZ/9//3//f/9//3//f/9//3//f/9//3//f/9//3//f/93l079WlMp1zW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389bzlSt0GXPVU1UjFwNV1v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ZWpQ5dDF0MVEpmVL/f997/3/+f/9//3//f/9//3//f/9//3//f/9//3//f/9//3//f/9//3//f/9//3//f/9//3//f/9//3//f/9//3//f/9//3//f/9//3//f/9//3//f/9//3//f/9//3//f/9//3//f/9//3//f/9//3//f/9//3//f/9//3//f/9//3//f/9//3//f997/388a9U9dTV2NZQ1v3vfe/9//3//f/9//3/+f/5//3//f/9//3//f/9//3//f9tWGD50Ldg9H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Xm+bWpU9UzFTMTEtkjX6Yv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797elKUNZQxkzFwLTxn/3//f/9//3//f/9//3//f/9//3//f/9//3//f/9//3//f/9//3//f/9//3//f/9//3//f/9//3//f/9//3//f/9//3//f/9//3//f/9//3//f/9//3//f/9//3//f/9//3//f/9//3//f/9//3//f/9//3//f/9//3//f/9//3//f/9//3//f/9//3/+f/9/ulqVNbg9dDG6Wv9//3/+f/9//3/ee/9//n//f/9//3//f/9//3//f/9//3+bUtc5dDHXPV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xrWE6UNVQxlTUxKdM9G2P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e/9//39/czdKUi20NXEtsTX6Xv9//3/de/9//3//f/9//3//f/9//3//f/9//3//f/9//3//f/9//3//f/9//3//f/9//3//f/9//3//f/9//3//f/9//3//f/9//3//f/9//3//f/9//3//f/9//3//f/9//3//f/9//3//f/9//3//f/9//3//f/9//3//f/9//3//f/9/33v/f/5//3+/exZGdTW3PdU9fm//f/9//3//f/9//3/+f/5//3//f/9//3//f/57/3v/f997WUrXQZY5ljl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ff/9//3/ZXhZG1j11Mbc5lDFQLfpe/3//f/57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//f/9/fm/0PXItci2yNdI5/3/ee/9//3//f/9//3//f/9//3//f/9//3//f/9//3//f/9//3//f/9//3//f/9//3//f/9//3//f/9//3//f/9//3//f/9//3//f/9//3//f/9//3//f/9//3//f/9//3//f/9//3//f/9//3//f/9//3//f/9//3//f/9//3//f/9//3//f/9//3//f/9/f3PWQZU1czWZVr97/3/+f/9//3//f/9//3//f/9//3//f/9//3//f/9//3+/d5tWljmXPbdBPm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taTnUxdTFTLVIpsjUbX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+f/9//3//f99//3//f11ncCnUNXItFkKYUv9//3//f/9//3//f/9//3//f/9//3//f/9//3//f/9//3//f/9//3//f/9//3//f/9//3//f/9//3//f/9//3//f/9//3//f/9//3//f/9//3//f/9//3//f/9//3//f/9//3//f/9//3//f/9//3//f/9//3//f/9//3//f/9//3//f/9/vXf/f/9//3//fx5ntTmWOZQ12lrff/9//n//f/9//3//f/9//3//f/9//3//f/9/vXf/f757n3e8XnY5lz04Sn9z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vek5TLTMpljUwJbI1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3/+e/9//3/ZWnItlDW1OTdK/3//f/9//3//f/9//3//f/9//3//f/9//3//f/9//3//f/9//3//f/9//3//f/9//3//f/9//3//f/9//3//f/9//3//f/9//3//f/9//3//f/9//3//f/9//3//f/9//3//f/9//3//f/9//3//f/9//3//f/9//3//f/9//3//f/9/3nv/f/9//3//f/9//38/a7Y5Uy3VPX5v/3//f99//3//f/9//3//f/5//3//f/9//3//f/5//3//fx1rt0GWPTItvFrf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+a/5ecy0yKVItcjG6Vt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5//3//f/9//3//f/9//n//f/9/ulL3PZQ1Ui04Tl9z/3//f/9//3//f/17/3//f/9//3//f/9//3//f/9//3//f/9//3//f/9//3//f/9//3//f/9//3//f/9//3//f/9//3//f/9//3//f/9//3//f/9//3//f/9//3//f/9//3//f/9//3//f/9//3//f/9//3//f/9//3//f/9//3//f/9//3//f/9//3//f/9/e1ZTLXMxN0r/f/9//3//f/9//3//f/5//n//f/9/33//f/9//3/+f/9/338fa7dBVDEyLXpS33v/f/5//3/+f/9//3//f/9//3//f/9//n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aVnMxczFzMXIxV07/f513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u/dxZGtDl0MdY9eVKfd/9//3//f/5//n/+f/9//3//f/9//3//f/9//3//f/9//3//f/9//3//f/9//3//f/9//3//f/9//3//f/9//3//f/9//3//f/9//3//f/9//3//f/9//3//f/9//3//f/9//3//f/9//3//f/9//3//f/9//3//f/9//3//f/9//3//f/9//n//f/9//3/9YtY9dDXVPfte/3/fe/9//3//f/9//3/+f/9//3//f/9//3//f/9//3//f597vWL6Sbg9ECk2Rv9//3/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UZyMTEplTVyMVZO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PWezOZQ5MzGVPbla33//f957/3/+f/5//n//f/9//3//f/9//3//f/9//3//f/9//3//f/9//3//f/9//3//f/9//3//f/9//3//f/9//3//f/9//3//f/9//3//f/9//3//f/9//3//f/9//3//f/9//3//f/9//3//f/9//3//f/9//3//f/9//3//f/9//3//f/9//3//f/9/eFKTNXM1tDm/e/9/vXf/f/9//3//f/9//n//f/9//3//f/9//3//f/9//3+fe31WG0pzMVAtuFb/f/9//3v/f/9//3//f/9//3//f/9//3//e/9//3//f/57/nv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1T1VMVQxcTF3Uv9/33v/f997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9tecjV1OZU59EGfd/9//3//f/9//n//f/9//3//f/9//3//f/9//3//f/9//3//f/9//3//f/9//3//f/9//3//f/9//3//f/9//3//f/9//3//f/9//3//f/9//3//f/9//3//f/9//3//f/9//3//f/9//3//f/9//3//f/9//3//f/9//3//f/9//3//f/9//3//f/9//3//fzdKlDV0NZxa33//f/9//3//f/9//3//f/5//3//f/9//3//f/9//3//f/9/v38fa1pSkjVOKdla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/n//f713HGcWRlQxVTG1PVAtuVr/f/9//3/fe/9//3//f/9//3//f/9//3//f/9//3//f/9//3//f/9//3//f/9//3//f/9//3//f/9//3//f/9//3//f/9//3//f/9//3//f/9//3//f/9//3//f/9//3//f/9//3//f/9//3//f/9//3//f/9//3//f/9//3//f/9/AAD/f/9//3//f/9//3//f/9//3//f/9//3//f/9//3//f/9//3//f/9//3//f/9//3//f/9//3//f/9//3//f/9//3//f/9//3//f/9//n//f/9//3//f/9//3//f/9/3382SrU9dDmTNVdOPWffe/9//3//f/5//3//f/9//3//f/9//3//f/9//3//f/9//3//f/9//3//f/9//3//f/9//3//f/9//3//f/9//3//f/9//3//f/9//3//f/9//3//f/9//3//f/9//3//f/9//3//f/9//3//f/9//3//f/9//3//f/9//3//f/5//3//f/9//3//f/9/+2LVPXU110H/f/9//3//f/9//3//f/9//3//f/9//3//f/9//3//f/9//3//f19zelb1QdQ9szmYUt97/3//f/9//3//f/9//3//f95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5lWlDmWOdZB1kFyNfxm/3//f99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5//3//f99/9EWUPXM1UjHUPV5r/3//f/9//3//f/9//3//f/9//3//f/9//3//f/9//3//f/9//3//f/9//3//f/9//3//f/9//3//f/9//3//f/9//3//f/9//3//f/9//3//f/9//3//f/9//3//f/9//3//f/9//3//f/9//3//f/9//3//f/9//3//f/9//3//f/9//3//f/17/3//fxZGdDVSLRVGv3v/f/9//3//f/9//3/+f/9//3//f/9//3//f/9//3//f/9/33/bXjdK1T1RLdQ5f2//f/9//3//f/9//3//f/9//3//f/5//3//f/9//3//f99//3//f/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n//f99//3+aVrQ5dDW1PXIxkjmf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957/3+8d/9//387bxVKtj1UMXMxmVa/e/9//3//f/9//3//f/9//3//f/9//3//f/9//3//f/9//3//f/9//3//f/9//3//f/9//3//f/9//3//f/9//3//f/9//3//f/9//3//f/9//3//f/9//3//f/9//3//f/9//3//f/9//3//f/9//3//f/9//3//f/9//3//f/9//3//f/9//n/cd/9/216UOVIxUTEVQp9z/3//f/9//3//f/9//3//f/9//3//f/9//3//f/9//n//f/9/X29aUpU1lDHVOT1n33v/f/5//3//f/9//3//f/9//3//f95/GWvXXrdel1pVUjRK0kHSQfNBV1K4Wp1z3nv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Xf/f757/3/fe99//GK2PRIpMS1RMdM933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+f/9/3n//f/9/HGtSMbc9UzG0Odtav3Pfe/9//3//f/9//3//f/9//3//f/9//3//f/9//3//f/9//3//f/9//3//f/9//3//f/9//3//f/9//3//f/9//3//f/9//3//f/9//3//f/9//3//f/9//3//f/9//3//f/9//3//f/9//3//f/9//3//f/9//3//f/9//3//f/9//3/9f/9//3/ff1dO9kFSMZM1Hmvff/9//3//f/9//3//f/9//3//f/9//3//f/9//3//f/9/33//f997vVq1OdU5NkZea/9//3/+f/9//3//f/9//39cb1VSjjVNMU0xjzkuLVAxcTVxNU8tMC1QLXAxbi0SQnROt1Ya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7talDkPJVIxszl4Uv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f1padkF0NZQ1ci3zORpf/3//f/5//3//f/9//3//f99//3//f/9//3//f/9//3//f/9//3//f/9//3//f/9//3//f/9//3//f/9//3//f/9//3//f/9//3//f/9//3//f/9//3//f/9//3//f/9//3//f/9//3//f/9//3//f/9//3//f/9//3//f/9//3//f/5//n//f/9/PWuTNXMxdDmVQd9/33/ff/9//3//f/9//n/+f/9//3//f/9//3//f/9//3//f/9//39/b5pWtDlzMfU933v/f/5/3Hv/f/9/nnc0TnAxLylxMXExTy1PLZM1UzF0NVIxUS0wKXItcS1wLXAtkTFwLZExsjUVRndS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UnE1UjFSMTEtV0rff997/3//f99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+cYnQ5UzHWPXItd0r/f/9//3/+f/9//3//f/9//3//f/9//3//f/9//3//f/9//3//f/9//3//f/9//3//f/9//3//f/9//3//f/9//3//f/9//3//f/9//3//f/9//3//f/9//3//f/9//3//f/9//3//f/9//3//f/9//3//f/9//3//f/9//3//f/9//n/+f/9//3+/e7paUi2VPXQ93mr/f/9//3//f/9//3/+f/9//3//f/9//3//f/9//3//f/9//3//f997HGN5UpQ1UimaUv9//3/+f/9/Vk5wMZI1dDXXQXMxMClwMXExMC1zNZQ5czUwKU8pTykvJVEtlDVzMVItUS1yMVEtUC1PLfNB2V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mVpxMXQxlDGTMfxe/3//f99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/GE61QXQ1czX2PbpS33f/f/9//Xv/f/9//3//f/9//3//f/9//3//f/9//3//f/9//3//f/9//3//f/9//3//f/9//3//f/9//3//f/9//3//f/9//3//f/9//3//f/9//3//f/9//3//f/9//3//f/9//3//f/9//3//f/9//3//f/9//3//f/9//3//f/17/3//f/9/n3cXSlM1dDm1Qd9//3//f/97/3//e/9//3//f/9//3//f/9//3//f/9//3//f/9//3+/e15rF0pzNbM5NUb/f99/NEpxMXQ1dTVWMTQplTVyLXAxNEqYVtpiHWvaYrhal1q3WnZSlDVULVQtdTGUNTEpUClxMU8tbzGONVNOOWf+f/9//3//f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ZKUSlyLZQxszGfb/97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33v/fzhStUG2QXQxtTm5Ur9z/3//f/5//3//f/9//3//f/9//3//f/9//3//f/9//3//f/9//3//f/9//3//f/9//3//f/9//3//f/9//3//f/9//3//f/9//3//f/9//3//f/9//3//f/9//3//f/9//3//f/9//3//f/9//3//f/9//3//f/9//3//f/5//3//f/9//3//f593tD1zNZM5217/f953/3//e/9//3//f/9//3//f/9//3//f/9//3//f/9//3//f/9//39/b9Q9czFxMXdOuVpOKXIxdzlXMZg5VTFTMdxen3Ncb99//3//f/9/33//f/9//3+fd797X2+cVhdGFkY2RlZOd07yPU0psDluMY41M0r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uyNXItlC1RJTdC33f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9573397XnU5MzG2ObU1mU6+d/5//3//f/9//3//f/9//3//f/9//3//f/9//3//f/9//3//f/9//3//f/9//3//f/9//3//f/9//3//f/9//3//f/9//3//f/9//3//f/9//3//f/9//3//f/9//3//f/9//3//f/9//3//f/9//3//f/9//3//f/9//3//f/9//3/ff/9//3+6WpIxcjHUOV5n/3v+f/97/3//f/9//3/+f/9//3//f/5//n/+f/9//3//f/9//3//f/9/mlq2PZU5MClxMfVFUjEUMVc5Vjm+Yr9/v3v/f99//3/+f/9//3//f/9//3//f99733v/f/9//3+/d793/3//fz5r/GK6WrM5tDnWQXI1X2+/e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tf9D0xIZQtUSXaVt97/3//f/5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+e/9//n//f99/1kWVPXU5VDGUOZhW33v/f/9//3//f/9//3//f/9//3//f/9//3//f/9//3//f/9//3//f/9//3//f/9//3//f/9//3//f/9//3//f/9//3//f/9//3//f/9//3//f/9//3//f/9//3//f/9//3//f/9//3//f/9//3//f/9//3//f/9//3//f/9//3//f/9//3+/e/9/9D2SMXIpV0b/e/9//3//f/9//3//f/9//3//f/9//3/+f/9//3//f/9//3/+f/9//3//f3xWdjkyLZQ5cjV0OVY9NT2ff99/33//f553/3//f/5/3n//f/9//3//f/9//3//f/9//3//f/9//3//f/9//38dZ/1iH2u+XpY510EwKRVGHG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XpItlC1RJbM12V7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5/u3P/f/97vnvff9dJdj11OVIxtTmaUr9z/3//f/9//3//f/9//3//f/9//3//f/9//3//f/9//3//f/9//3//f/9//3//f/9//3//f/9//3//f/9//3//f/9//3//f/9//3//f/9//3//f/9//3//f/9//3//f/9//3//f/9//3//f/9//3//f/9//3//f/9/3nv/f/9//3//f997/38bX7Ixky2TMVxn/3v/f/9//3//f/9//n//f/9//3//f/9//n//f/9//3//f/5//n//f99/nVZ2NTMttjkxKTItdkGff99/v3//f/9//3++e/9//3//f/9//3//f/9//3v/f/9//n//f/9//3/+f/9/33v/f/9//39YTnpWP2sfa3pSsjlPLfI9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79zmU5RJXMtDyXSPTtv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913/3//f/9/v3/XSXQ9lj0zLZQ1+1r/f/9//3//f/9//3//f/9//3//f/9//3//f/9//3//f/9//3//f/9//3//f/9//3//f/9//3//f/9//3//f/9//3//f/9//3//f/9//3//f/9//3//f/9//3//f/9//3//f/9//3//f/9//3//f/9//3//f/9//3//f/9//3//f/9//3/fe/9/VUa0MbQ1NUL/f/9//3//f/9//3//f/9//3//f/9//3//f/9//3//f/9//n//f/9//39zMXY1dTEyLXMxdTn/cp9/33/ef/5//3++d/9//3//f/9//3/fe/9//3//f/9//3//f/9//3//f/9//3//f/9/vnf/f/9/339fb/9//3+fd7lW8kHyQfl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+f/9//3/7XpItMSVSMS8pVlK/f/9/33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+e/9//3+/fz53tklVOTMxUzFzMZpS/3//f/9//n//f/9//3//f/9//3//f/9//3//f/9//3//f/9//3//f/9//3//f/9//3//f/9//3//f/9//3//f/9//3//f/9//3//f/9//3//f/9//3//f/9//3//f/9//3//f/9//3//f/9//3//f/9//3//f/9//3//f/9//3//f/9//39cZ7M1lDVSLVhO/3//f/9//3/ff/9//3/de/9/33v/f/9//3//f/9//3//f/5//389a5Q1VDFUMVMtdDVTMblFn3//f/9//X/+f/9//3//f/9//3/+f/9//3//f/9//3//f/9//3//f/9//3//f/9//3//f/9//3//f/9//3//f/9/v3tea5lWkTUUQl1r/3//f/9//3//f/9/33v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FEIwJXMxMjFyNTZS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38fb/hNVDlTMXQ1tDk8Z/9//3//f/9//3//f/9//3//f/9//3//f/9//3//f/9//3//f/9//3//f/9//3//f/9//3//f/9//3//f/9//3//f/9//3//f/9//3//f/9//3//f/9//3//f/9//3//f/9//3//f/9//3//f/9//3//f/9//3//f/9//3//f/9//3/+f/9/V05SMbc9czX7Zv9/3X//f/9//3//f/9//3//f/9//3//f/9//3//f/9//3//f3dOMSm3PXQ1lDW0ObY5NTG4Qd9//3/+f/9//3v/f/9//3/+f/5//n//f/9//3//f/9//3//f/9//3//f/9//3//f/9//3//f/9//3//f/5//3/fe/9//39fbzZG0jk0Rr53/3/fe/9//3//f/9/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9//3/6XrM1Ui0zMRItkz0ca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f3eUPTM1dDlyNZIxuVb/f/9//3//f/9//n//f/5//3//f/9//3//f/9//3//f/9//3//f/9//3//f/9//3//f/9//3//f/9//3//f/9//3//f/9//3//f/9//3//f/9//3//f/9//3//f/9//3//f/9//3//f/9//3//f/9//3//f/9//3//f/9//3/+f/9//39eb5I5lz3xKPRFv3//f/9//3/ff/9//3/fe/9//3//f/9//n//f/9//3//f/9/sTUwKZQ1Ui1ZTrxaOk42MVc1OE7/f/9//3//e/97/3//f/5//X/+f/5//3//f/9//n//f/9//3//f/9//3//f/9//3//f/9//3//f/9//3//f/9/v3f/f/9/X2t4UvQ90z37Xv9//3/ee/9//3//f/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Xv/f993ulYxKXU1Ey1TNRZG33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1ulEG1RTExcjGSMfti33v/f/9/3nv/f/9//3//f/9//3//f/9//3//f/9//3//f/9//3//f/9//3//f/9//3//f/9//3//f/9//3//f/9//3//f/9//3//f/9//3//f/9//3//f/9//3//f/9//3//f/9//3//f/9//3//f/9//3//f/9//3//f/9//3//f/9/mloyMZU9UDU8a/9//3//f/9//3//f/9//3//f/9//3//f/9//3//f/9/GmOxNdU9czFRLf9//3+8Wpg9dzlSMfti/3//f/9//3//f/9//n/+f/5//3//f/9//3//f/9//3//f/9//3//f/9//3//f/9//3//f/9//3//f/9//3//f/9/n3Ofc/9/u1qbVvVB0z3ZWv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389Z1EtEy1VMRIpcjEbX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nvee/9//39ed3I9czm2PXIxsznaXv9//3//f/9//3//f/9//3//f/9//3//f/9//3//f/9//3//f/9//3//f/9//3//f/9//3//f/9//3//f/9//3//f/9//3//f/9//3//f/9//3//f/9//3//f/9//3//f/9//3//f/9//3//f/9//3//f/9//3//f/9//3//f957/39/d7RBcjUwMRVKnnf/f/9//3//f/9//3//f/9//3//f/5//3//f/9//3+fdy4pcjGUNdY933//f/9/nV51PVM1kjkbZ/9//3/+f/9//3//f/9//3//e/9//3v/f/9//3//f/9//3//f/9//3//f/9//3//f/9//3//f/9//3//f/9//3//e/97v3f/f19rH2ObUhRCl1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9979UEyLXY5MzFzMVdK33f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PnPVRXQ9MjFSMdQ9mVa/e/9//3//f/9//3//f/9//3//f/9//3//f/9//3//f/9//3//f/9//3//f/9//3//f/9//3//f/9//3//f/9//3//f/9//3//f/9//3//f/9//3//f/9//3//f/9//3//f/9//3//f/9//3//f/9//3//f/9//3//f/9//3//f/9/HGsvLVIxkzUVRv9//3//e/9//3//f/9//3//f/5//3//f/9//3//fzxrkTW0OZQ19kH/f/9/33+/f/5mUzVzNXE1G2f/f/5//3//f/9//3//f/9//3//f/9//3//f/9//3//f/9//3//f/9//3//f/9//3//f/9//3//f/57/3//f/9//3//f/9//39/b91eeVI2RjVG2V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+6WjEtVDUSKVMxci0cX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+f/9//3//f/9//3//f7xz/3//fx5ztklUPZU5MS2SNXhSfnPfe/9/3nv/f/9//3//f/9//n/+f/5//3//f/9//3//f/9//3//f/9//3//f/9//3//f/9//3//f/9//3//f/9//3//f/9//3//f/9//3//f/9//3//f/9//3//f/9//3//f/9//3//f/9//3//f/9//3//f/9//3//f/9//3//fzRKczUyLXExHGP/f/9//3//f/9//3//f/9//n/+f/9//3//f/9/fnOyOXQ1MzHWQd9//3//f/9/v3c5SnMxkzWQMf9//n//f/9//3//f/9//3//f/5//3//f/9//3//f/9//3//f/9//3//f/9//3//f/9//3/ee/9//3//f/9//3//f/9//3//f/9/fm/cXptSW04ZSrpaXW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393OFIyNVQ1VDFTLTdG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99//3+ff1peMzGVOZQ5kzX0Qfpi33v/f/9//3//f/9//3//f/5//3//f/9//3//f/9//3//f/9//3//f/9//3//f/9//3//f/9//3//f/9//3//f/9//3//f/9//3//f/9//3//f/9//3//f/9//3//f/9//3//f/9//3//f/9//3//f/9//3//f/9//3//f/9//3+0OVMtlDUVQt93/3/ee/9//3//f/9//3/+f/9//3//f/9//399b7E5UjGVNfdF/3//f/9//3//fz5nWU5zMXAtVEr/f/9//3//f/9//3//f/5//n//f/9//3//f/9//3//f/9//3//f/9//3//f/9//3//f/9//3//e/9//3//f/9//3/+f/9//3//f/9/f3OeVp5aF0Z5Uv1i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a1ExdDVUMTMpczG/d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szlSMXQ1t0FzNZ5z/3v9d/5//n/+e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/GVJ0OXQ1ESmTNZlSv3f/f/9//3//f/9//3//f/9//3//f/9//3//f/9//3//f/9//3//f/9//3//f/9//3//f/9//3//f/9//3//f/9//3//f/9//3//f/9//3//f/9//3//f/9//3//f/9//3//f/9//3//f/9//3//f/9//3//f/9//3//f/9/XWvUPTEptTlwLf9//3/de/9//3//f/9//3//f/9//3/+f/9//3/yPXEttTlxMf9//3//f/9//3//f/9/Pmc3RpQx1jkUQv9//3//e/9//3/+f/9//3//f/9//3//f/9//3//f/9//3//f/9//3//f/9//3//f/9//3//f/9//3//f/9//3//f/9//3//f/9/v3dea/ZBnVK/WjpGFUZba/9//3//f/9//3//f/9//3//f/9//3//f/9//3//f/9//n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YUrM5czVUNZM1dUr/f/97/3/+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rFUJRLTEtcjGQLf93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997/38UQnExUC2zNXAt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//f9M5cC2SMZMxszX/f/9/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kTGSMZIxtDWTNf9//3//f/9//3/+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5//3//f/9/PGf0PVEpOUqVNXMt1D3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/XnOTOXQ1lTlTMRApkTnZXp1z/3//f/9/3nv/f/9//n//f/9//3//f99//3//f/9//n//f/9//3//f/9//3//f/9//3//f/9//3//f/9//3//f/9//3//f/9//3//f/9/fnOTNRMpdjV1Nf9/33//f/5//3//f/9//3//f/9//3//f/9//3//f15v9kFSLXU1US07a95//3//f/9/vXv/f/9//3//f/9//3//f/9//3+/f/dJdDl0PbRBWFK/f/9//3//f/9//3//f/9//3//f/9//3//f/9//3//f/9//3//f/9//3//f/9//3//f/9//3//f/9//3//f/9//3//f/9//3//f/9//3//f/9/33tda3lS3V7/f19r9UGZUptWOUrfYp1aelL2Qdtef3P/f/9/3n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O2s1StdBtj2UNdQ9HGff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/f99/OFIxLXQ1UjEPKXExd1Keb/9//3//f/9//3//f/9//3//f/9//3//f/9//3//f/9//3//f/9//3//f/9//3//f/9//3//f/9//3//f/9//3//f/9//3//f/9//3/fexdGVTFWMXUxeU7/f/9//3//f/9//3//f/9//3//f/9//3//f/9//3/8YvZBVDGUNdI9/3/fe/9//3//f957/3//f/9//3//f/9//3//f99/n3+dYnU9t0VTOXpW33//f/9//3//f/9//3//f/9//3//f/9//3//f/9//3//f/9//3//f/9//3//f/9//3//f/9//3//f/9//3//f/9//3//f/9//3//f/9//3//f997/395Uh9nv3e/d3pSF0JZTt1e339/c7Q5kjX8Yv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u/e19vX2/f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+/f7xikzkxMTItUjExKbM1PWf/f/97/3//f/9//3//f/9//3//f/9//3//f/9//3//f/9//3//f/9//3//f/9//3//f/9//3//f/9//3//f/9//3//f/9//3//f/9//WJTLVQxUy1yMf9//3//f/9//3//f/9//3//f/9//3//f/9//3//f/9/mVZzMXQxUS31Qf9//3//f/9//3/fe/9//3//f/9//3//f/9//3//f79/Ola4RVU1dDm6Xt9//3//f/9/33v/f/9//n/+f/9//3//f/9//3//f/9//3//f/9//3//f/9//3//f/9//3//f/9//3//f/9//3//f/9//3//f/9//3//f/9//3//f793d06/d/9/vVrVOZM1WU7ff39zkzXUOZM11T16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/9/338ea1lS1kFTMXQxlDW1ORxj/3//f/9//3//f/9//3//f/9//3//f/9//3//f/9//3//f/9//3//f/9//3//f/9//3//f/9//3//f/9//3//f/9//3//f/9//3+/d7Q5Mi1zNbM5PWv/f/9//3//f/9//3//f/9//3//f/9//3//f/9//39eb/VBczF0MREpmFb/f957/3//f/9//3//f/9//3//f/9//3//f75//3+ff31adjl1OZI1HGffe/9//3//f/9//3/+f/9//3//f/9//3//f/9//3//f/9//3//f/9//3//f/9//3//f/9//3//f/9//3//f/9//3//f/9//3//f/9//3//f/9/fW//f/9/P2cXQnIt9T0WQnpOm1J5TntO+EG2Ndc9u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f/9/33+8WrU5dDFTLXQxtDm0Ofxi/3//f99//3//f/9//n//f/9//3//f/9//3//f/9//3//f/9//3//f/9//3//f/9//3//f/9//3//f/9//3//f/9//3//f/9/mVYPKXI1tD0WSt9//3//f/9//3//f/9//3//f/9//3//f/9//n//f997+17VPXYxuD1xMTxn/3/ee/9//3//f/9//3//f/9//3//f/9//3/ff/9/f3e2PVQ1czGSNZhWv3f/f/9//3//f/5//n//f/9//3//f/9//3//f/9//3//f/9//3//f/9//3//f/9//3//f/9//3//f/9//3//f/9//3//f/9//3//f/9//3v/f/9/33f/e3dOkC1wKXEt9j3WOXMtnVKeUjtG+D21Of5i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mIXRpQ1Ui2VNVMxtDk/a/9//3//f/9//3//f/9//3//f/9//3//f/9//3//f/9//3//f/9//3//f/9//3//f/9//3//f/9//3//f/9//3//f/9//3/ff08xcjUPKbQ9Pm//f/9//3//f/9//3//f/9//3//f/9//3//f/9//3+/dx1jljV3NbU5kjWfc/9//3v/f/9//3//f/9//3//f/9//3//f/9/33//f/1iGEa2OVItkjH7Xv9//3/+f/9//3//f/9//3//f/9//3//f/9//3//f/9//3//f/9//3//f/9//3//f/9//3//f/9//3//f/9//3//f/9//3//f/9//3//f/9//3//f/9//3ssIbE1cS20MRlCGUJbRp5Sv1YZQlMttT0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5//X/+f/5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ff39vmVZyNVMxdTW4QXQ11UHff99//3//f/9//3//f/9//3//f/9//3//f/9//3//f/9//3//f/9//3//f/9//3//f/9//3/+f/5//3//f/9//3//f/9/uFpwNQ8pUjV5Vv9//3//f/9//3//f/9//3//f/9//3//f/9//3//f/9/v3tZTjMptzl1MbU5/3/ee/5//3//f/9//3//f/9//3//f957/3+8d/9//38+azpO+EFTMfQ9GWPde/5//n//f/9//3//f/9//3//f/9//3//f/9//3//f/9//3//f/9//3//f/9//3//f/9//3//f/9//3//f/9//3//f/9//3//f/9/nHP/f/57/3//f/97jy2QLdU5Wkb5PXxKGUI6QjlClTVRL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xi90UzLVQxtz1SMfVFXm/fe/9//3//f/9//3//f/9//3//f/9//3//f/9//3//f/9//3//f/9//3//f/9//3//f/5//3//f/9//3//f/9/33//f5A5czkyMdZB/3//f/9//3//f/9//3//f/9/33v/f/9//3/+f/9//3//fz1n90FVMZg5lTVXSv9//3//f/9//3//f/9//3//f/9//3//f/9//3//f/9//mKdVrU5US3ROTpn/3//f/9//3//f/9//3//f/9//3//f/9//3//f/9//3//f/9//3//f/9//3//f/9//3//f/9//3//f/9//3//f/9//3//f/9//3//f/9//3//f/9//3v/fxtff2sfYzhC9z05QntKOUa1OdU9H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39ebzZKtT22PbhBlTmUOT5r33//f/9/3Xv/f/9//3//f/9//n//f/9//3/ee/9//3//f/9//3//f/9//3//f/9//3/+f/9//3//f/9//n//f/9/mFpSNTIxdDndYv9//3//f/9//3//f/9//3//f/9//3/+f/9//3//f/9//38cZ7Y5djVUMXIxPGf/f/97/3//f/9//3//f/9//3//f/9//3//f/9//3//f59zmlazNbM5kTUbY/9//3v/f/9//3//f/9//3//f/9/3nv/f/9//3//f/9//3//f/9//3//f/9//3//f/9//3//f/9//3//f/9//3//f/9//3//f/9//3//f/9//3//f/9//3//f/97l05OJRY+P2ebUllOul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8YvZBlj35RXU51j13TlxrvXf/f/9/vXf/f/9//3//f/9//n//f/9//3//f/9//3//f/9//3//f/9//3//f/9//3//f/9//3//f/9//39dc9RBUjEzMfdJ/3//f/9//3//f/9//3//f/9//3//f/9//3//f/9//3//f/9/m1ZTLVQtlTUWRt9//3//f917/3//f/9//3//f/9//3//f/9//3//f/9//39da3hStDnWPZI1HGP/f/9//3//f/9//3/9e/5//3//f/9//3//f/9//3//f/9//3//f/9//3//f/9//3//f/9//3//f/9//3//f/9//3//f/9//3//f/9//3//f/9//3/ee/9//3++c5dSPWP/f997/3//f/9//3/e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GYXRrY9XFI6SrU50zlcZ/97/nf+f/9//n/+f/5//3//f/9//n//f/9//3//f/9//3//f/9//3//f/9//3//f/9//3//f/9/3n//f/9/eVZSMVQ1MS2/e793/3//f/9//n//f/9//3//f/9//3//f/9//3//f/9//3/fe5lWczUSKXQx9kH/f/9//n/9f/9//3//f/9//3//f/9//3//f/9//n//f99/HWcYRpU11j1xMTtn/3v/f/9//3//f/9//n//f/9//3//f/9//3//f/9//3//f/9//3//f/9//3//f/9//3//f/9//3//f/9//3//f/9//3//f/9//3//f/9//3//f/9/3nv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eVI5SjpKWk61ObI12Faca/9//3//f/9//3/ee/9//3//f/9//3//f/9//3//f/9//3//f/9//3//f/9//3//f/9//3//f/9//38cZ5I1lTlTMf1i/3//f/9//3/+f/9//3//f/9//3//f/9//3//f/9//3//f/9/33v1QfAkljkRKdte/3//f/5//3//f/9//3//f/9//3//f/9//3/+f/9//3//f5pWF0aTNZIxkDF+b/9//3//f/9//3//f/9//3//f/9//3//f/9//3//f/9//3//f/9//3//f/9//3//f/9//3//f/9//3//f/9//3//f/9//3//f/9//3//f/9//3//f/9//3/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z5n9kEYQjpKOUbTNfE1+Fb/f/9//3//f/9//3//f/9//3//f/9//3//f/9//3//f/9//3//f/9//3//f/9//3//f/9//3//f59zcTWUNVMxF0b/f/9//3//f917/3//f/9//3//f/9//3//f/9//3/ee/9//n//f39z1T11NVMx9UEca99//3//f/9//3//f/9//3//f/5//n/9f/9//3//f99//3/bXjZGUSmUNVEpPmu/e/9/33//f/5//3//f/9//3//f/9//3//f/9//3//f/9//3//f/9//3//f/9//3//f/9//3//f/9//3//f/9//3//f/9//n/+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99/3nv/f/9//3//f9xaGEJ7TpxO1DXTNdI5f3P/f/9/33v/f/9//3//f/9//3//f/9//3//f/9//3//f/9//3//f/9//3//f/9//3//f/9/33uxNVEtUzFzMd9//3//f/9//n//f/9//3//f/9//3//f/9//3//f/9//3//f/9/33/bXnM1tj2UOdVB2l7/f/9//3//f/9//3//f/9//3/+f/5//3//f/9//3/fe/9/eFKTMXUxMynVPT5n/3//f/9//3//f/9//3//f/9//3//f/9//3//f/9//3//f/9//3//f/9//3//f/9//3//f/9//3//f/9//3//f/9//3/+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33v/f/9/33cdX1lGOkK/UlxG1TmzOVdOf3P/f/9/vnv/f/9//3//f/9//3//f/9//3//f/9//3//f/9//n//f/9//3//f/9//3//f9E5UC1TLTIt/mL/f/9//3//f/9//3//f/9//3//f/9//3//f/9//3++e/9//3//f393eVZyNZU5UjH2QV9v/3//f/9//3//f/9//3/+f/9//3//f/9//3//f/9//3//f1lKmDW5OVMtN0odZ797/3//f/9//3//f/9//3//f/9//3//f/9//3//f/9//3//f/9//3//f/9//3//f/9//3//f/9//3//f/9//3//f/9//3//f/9//3//f/9//3/+f917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3N7ThtCfU58TvY9US0VQn9v/3//f/9//3//f/9//3//f/9//3//f/9//3//f/9//3//f/5//3//f/9//3//f/9/E0ZyMZQ1My1aTv9//3//f/9/3Xv/f/9//3//f/9//3//f/9//3//f/9/33//f/9//3//f3hSlDnXPZU1vFr/f/9/3nv/f/9//3/+f/9//3//f/9//3//f/9//3/dd/9//39cThxKtz2UOZI1mFbfe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GI3Rvc5OkJaRtU19T0eZ/9/33//f/9//3/+f/9//3//f/9//3//f/9//n//f/9//3/+e/9//3//f/9/33v6Xg8pMi10MVIp/3/ff/9/3X/9f/5//3//f/9//3//f/9//3//f/9//3//f/9//3//f997fm+zNXQxmDVUKXtO/3//f/5//3//f/9//X/+f/9//3//f/9//3//f/5//n//f997/WLYRbhBkzVPLVxr/3//f/9//3//f/9/33/f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15rFTrVMfc5GEK1Nfc9m1Y+a/9//3//f/9/3nv/f/9//3//e/9//3//f/9//3//f/9//3//f/5//3//f15vUTFSMXQxMilfb79//3//f/5//n/+f/9//3//f/9//3//f/9//3//f/9//3//f/9//3/fex1j1jl2Kdk1lS26Uv97/3/fe/9//3/+f/5//3//f/9//3//f/9//n/9f/9//3+/e1pWt0FzNRZG80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lW1DW1Ndg5+T0ZQtY5kjH6Xv97/3//f/9//n//f/9//3//f/9//3//f/9//3//f/5//n/+f/9/v3vUQTEtdTEzKZtWv3//f/9//3/+f/9//3//f/9//3//f/9//3//f/9//3//f/9//3//f/9/33u7UrYxdS2ULdQ1O2P/f/9//3//f/9//3//f/9//3//f/9//3//f/9//3//f/9//38/b3tWlTmVOVlOfm//f/9//n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7tWlTEaQn1KO0LWNdM1uFLfe/9//3//f/9//3//f/9//3//f/9//3//f/9//3/9f/9//3//fzVOMC1VLZc1OUr/f/9//3//f/9//3//f/9//3//f/9//3//f/9//3//f/9//3//f/9//3//f/973VqTLZQx1TmRMTxn/3/ee/5//3/+f/9//3//f/9//3//f/9//3//f/9//3//f99/3WJTMZY5lTl4Uv9//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39/b7xSW0YZOltCGD60MdM5PGf/f/9/vXv/f/5//n//f/9//3//f/9//3//f/5//n//f/9/dVoOKVQtmDXXQb9//3/ff/9//3//f/9//3//f/9//3//f/9//3//f/9//3//f/9//3//f/9//3/fezdGcS2TMVIt1D3ff/9//3//f/9//n//f/5//3//f/9//3//f/9//3/+f/9//3+fc91itkGWPZQ5Fka/d/9/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/YzhC9jlaRpxOF0JxMZhW33//f/9//3//f/9//3//f/9//3//f/9//3//f/5//3/VXi0tNCl4MVQxf3P/f/9//3//f/9//3//f/9//3//f/9//3/+f/9//3//f/9//3//f/9/3nf/f/97PGf0PXIxlTWUNZhS/3//f/9//3//f/57/3//f/9//3//f/9//3//f/9//3//f/9//3/+Zpxa10GUNbM12Fbd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395TjhGWk57UjhGci2zNVdOPGu+d/9//3//f/9//3//f/9//3//f/9//n/+f/ZmKylVLTYpVC3+Yv9//3//f/9//3//f/9//3//f/9//3//f/9//n//f/9//3//f/9//3//f/9//3++dxxn9UF0NVMxtDn8Yt9//3//f/9//3//f/9//3//f/9//3//f/9//3//f/9//3+9d/9/PWtaTrY5UimzNRlf/nv9f9x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5iOUZ7TltKtTWzNdlav3f/f/9//3//f/9//3//f/57/3/+f/9/FmcsKXUtVi10Md1e33//f/9//3//f/9//3//f/9//3//f/9//3//f/9//3//f/9//3//f/9/vXf/f/9//39fb9ZBdDWVOfZBHWf/f/9//3//f/9/33v/f/9//3//f/9//3//f/9//3/ee/9//3//f5pW9kG1OZMxm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fm+aUvg9G0I9RlxOtTnVPXhOfm//f/9//3//f/5//n/+f/9//385a28xdjG5NZU1Fkb/f/9/3nv/f/9//3//f/9//3//f/9//3//f/9//3/+f/9//3//f/9//3//f/9//3//f99/HmvWQZY5My3WPV9r/3//f/9//3//f/9//3/+f/9//3//f/9//3//f/9//3//f/9/33v7XppWkzWTNdQ9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9f/5//3//f79zH2N8Sho+PEp8TlxO9z2zNXhSXGf/f913/3/+e/9//3//f/9/kDV1Mbg1czHUQb97/3//f/9//3//f/9//3//f/9//3//f/9//3//f/9//3//f/9//3//f/9//3//f/9//3+fd7teVDF2NXQ1m1afd/9//3//f/9//3//f/9//3//f/9//3//f/9//3//f/97/3//f753G2N5UpQ5lDn2R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ez5nm1KVMfg9flIbRpc1VC1yMZExO2Pfd/9//3/fe/9//39vMbY1tzVzMZE1fXP/f/9//n//f/9//3//f/9//3//f/9//3//f/9//3//f/9//3//f/9//3//f/9//3//f/9/X3NzNXUxljmWOfdBHmf/f997/3/+f/9//n//f/9//3//f/9//n//f/9//3v/f/9//3//fxxrF0p0OXM1u1r/f997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fe39vWUr4PV1Of1I8SpY1lDVxLZAtVEbYVhpj/3/ff1ZK1zn5PZQxsjl9b/9//3//f/9//3//f/9//3//f/9//3//f/9//3//f/9//3//f/9//3//f/9//3//f/9//3//f19v90ESKbc5tzlZTp9z/3//f/5//n//f/9//3//f/9//n/+f/9//3//f/9//3//f/9//39XUllScjX1QVdOXW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593e04bRn9WflLYPZU1Ui2zNVAtTy2xOdE9sjm3Nbgxcy2yOb97/3/+f/9//3//f/9//3//f/9//3//f/9//3//f/9//3//f/9//3//f/9//3//f/9//n//f/9//38+a9ZBVDGWOXMxNkqfc/9//3//f/9//3//f/9//3//f/5//3//f/9//3//f/9/3nv/f99/d1aZWi8ttD3VQV9v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5//n//f/9//3/ff19v32I6ShlGW0p8TrY1lTVzNS8pcDWzOZYxdi1TLTdK/3//f/9//3//f/9//3//f/9//3//f/9//3//f/9//3//f/9//3//f/9//3//f/9//3//f/9//3/fe/9/u1qUNXQ1tjm0OdI533//f/9//3//f/9//3//f/9//3//f/9//3//f/9//3//f/9//3//fzxr9EVTNZU5WE6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fe793v3t7Uv9in1YdStlBEi0xMVMxmDV3LTpGHmP/f/9//3//f/9//3//f/9//3//f/9//3//f/9//3//f/9//3//f/9//3//f/9//3//f/9//3//f/9/3nu/e19vWk5zMZQ1kjXaXp1z/3//f/9//3//f/9//3//f/9//3//f/9//3//f/9/m3P/f/9//395VrdFdTm0OZlWn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f797/3/ffz9r/2Y/b1lSelLXOfg9P2v/f/9/33//f/9//3//f/9//3//f/9//3//f/9//3//f/9//3//f/9//3//f/9//3//f/9//3//f/9//n//f/9//38/a9U9Ui21ObI1+17fe/9//3//f/9//3//f/9//3//f/9//3//f/9//3//f/5//3/ff/9/elq1QXM1czWZ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ula0NZU1lDVyLXhOfm//f/9//3//f/9//3/+e/5//3/ee/9//3//f/9//3//f/9//3/fe/1i+UW4QdU9FELfe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+/d7pStTUxJbU1DyUVQt9//3//f/9//3//f/9//3//f/9//3//f/9//3//f/9//3//f/9/v3cfa7dBlDU3RvQ9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ZUpM1czF0NTApeFbff/9//3//f/9//3//f/9//3//f/9//3/+f/9//3//f/9//3//f/9/2168WrU1lTFRKT1n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eE71QVIttT1zOVhS33//f/9//3//f/9//3//f/9//3/+f/5//3//f/9//3//f/9//3//f3lStTWVMdc59k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tT1TNXQ5Uzm1RT5z/3//f/9//3//f/9//3/+f/5//X//f/9//3//f/9//n/+f/9//3+7Wr1aUy2VNdU9/Gb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3395VtZFdDkSMZY9902ff79//3//f99//3//f/9//n//f/9//3//f/9//3//f/9//3/fe/9/P2t7UpY5tz21PX9v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3GKVPXU5VjkTMVpa2mb/f/9//3/+f/9//3//f/9//3//f/9//3//f/9//3//f/9//nv/f5la10FVNVU1OEp+a/97/3/+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1mlT00MXc5MzUXUp9//3/+f/9//n//f/97/3//f/9//3//f/9//3//f/9//n//f/9/33/dZpY9tz0yK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+8WpU1VTVVOXU9eVqfe/9//3//f/9//3//f/9//nv+f/9//3/ee/9//3//f/9//3//f79/u161PbU5dC16Tt93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793m1KVNZY9UzUwMdNBXW/ff/9//3//f/9//3//f/9//3//f/9//3//f/9//3/ff/9//3+ed7tetDmVMZUxekr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97/3/fd5lStEGTPVI1cjUwLdte/3//f/9//nv/f/9//3//f/9//3//f/9//3//f/9//3//f/9/33+6VpU1VCn3Odx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3nf/f/9//39eb7I9kzmVOZQ1kzUdZ/9//3//f/5//3//f/9//3//f/9//3//f/9//3//f/9//3//f597F0b3PdY5szHaV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97/3//f/9/PGvUPdU9lTVzMXIxulrfe/9//3//f/9//3//f/9//3//f/9//3//f/9//3//f/9/33+/e9taWEa0NdU5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+f/9/3nv/f797FkZzNTIpkzWzOZlWnnP/f/9//3//f/9//3//f/9//3//f/9//3//f/9//3//f/9/f295TvY5tjEY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+fdxZGlDWVOVMxtDk2Shtnvnf/f/9//3/fe/9//3//f/97/3//f/9//3//f/9/33//f39vWkY7QnQt+l58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c2SrU5dDV0NXIxsjmYVn1v/3//f/9//3//f/9//3//f/9//3//f/9//3//f/9//38/Z5c12D2SOdl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99/HWv2RVM1dTmWOVIt9D09Z/9//3//f957/3/+f/5//3//f/9//3//f/9//n//f797/2LZQbdBcz25Xt9//3/+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ex1rGEp0NTQtljmVOfVB+17/f/9/3nv+f/9/3Xv/f/9//3//f/9//n//f/9//39fc55eVj24RdVBHGf/f/9//3/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33/8YhdKtT2VOXQxUzH3RZlWO2fee/5/3Hv+f/5/nXP/f/9//3//f/9//3//f/9/f3f4SbdBczUWRr93/3/f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338/b3pWlTl0NXU5czXTPRpj/3//f/1//3//f957/3//f/9//3//f/9//3//fx9v+EmWPbU5u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ff99/P285UnQ5lj3YQbY9tDkdZ/9//3/ee/9//3//f/9//3//f/9//3//f99//3+8XhlKljX3PR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x5ve174SZY9lz0ZRlpOWE4bY/9//3//f/9//3//f/9//3//f/9//3//f/9/Wk75Qbc1OEb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ff193WVa3PZc5nlq+XjlOmVaec99//3/+f/9//3//f/9//3//f/9//38+Z1pK2Dm2OTxn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ff/9//3//f5tatj3XPR9nv3v+YndOnnP/f/9//n//f/9//3//f/9//n/+f/9/vFaXNRpCm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c3lS90UfZ99/339db/9//3//f/5//3//f/9/3Xvce/9//38eYzxK2Tl6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d/9//39XThdGf3P/f/9//3++d1trOmd0TlJKGGP/f/9//3/5Xh1f/177QVt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v3vaXjxn/3//f11rd1KQMQ0lLSVuLU0tl1b6YtI51DmeUhxG317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nffe/9/G2PTPZI1cTFxLVApLykNKXA1cDFZTp9WG0a/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f/9//3//f/9//39VTi4pMCmUMVMtUykyLVE1UDEYSnxWfFK9Vn9z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3VOTimRMZMxMikSJXQ1MDFxOTpSXFJa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95//3//f/9//3//f/9//39dazRGcC1RKXMtMCkuMbNBfVo/b99/33v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9peFEJwMV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CWAAAAYAAAAAAAAAAAAAAAlwAAAGE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2023-07-03T15:59:09Z</xd:SigningTime>
          <xd:SigningCertificate>
            <xd:Cert>
              <xd:CertDigest>
                <DigestMethod Algorithm="http://www.w3.org/2001/04/xmlenc#sha256"/>
                <DigestValue>7Z8JyUmZNIJps6roAVN3LAdrVh+trKnJdUDC4kWCPoM=</DigestValue>
              </xd:CertDigest>
              <xd:IssuerSerial>
                <X509IssuerName>C=BG, L=Sofia, O=Information Services JSC, OID.2.5.4.97=NTRBG-831641791, CN=StampIT Global Qualified CA</X509IssuerName>
                <X509SerialNumber>2927045896503183574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CbGwAAgAwAACBFTUYAAAEAeG8EALsAAAAFAAAAAAAAAAAAAAAAAAAAgAcAADgEAAASAgAADgEAAAAAAAAAAAAAAAAAAFAWCA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MAAAAAEAAAA9wAAABEAAAAlAAAADAAAAAEAAABUAAAAkAAAAMEAAAAEAAAA9QAAABAAAAABAAAAVdXcQQAAyEHBAAAABAAAAAsAAABMAAAAAAAAAAAAAAAAAAAA//////////9kAAAAMwAuADcALgAyADAAMgAz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CgAAACcAAAAeAAAASgAAAAEAAABV1dx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VjT0PgAAAAAAAAAAf+fyPgAAJEIAAMhBJAAAACQAAABWNPQ+AAAAAAAAAAB/5/I+AAAkQgAAyEEEAAAAcwAAAAwAAAAAAAAADQAAABAAAAApAAAAGQ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cAAABhAAAAAAAAACEAAAAIAAAAYgAAAAwAAAABAAAAFQAAAAwAAAAEAAAAFQAAAAwAAAAEAAAAUQAAAGBVBAApAAAAGQAAAHAAAABGAAAAAAAAAAAAAAAAAAAAAAAAANYBAAAuAQAAUAAAACgAAAB4AAAA6FQEAAAAAAAgAMwAlgAAAGAAAAAoAAAA1gEAAC4B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/f9da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jpn33v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+3Wnxv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/f997+V63Wn5zv3v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zNEqZU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GFkbdXr97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XlpOfFLeX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v3feYhlGGUY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/dXrY5OUo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5Stc9V0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F0L3PRdC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9j1bTtU5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zdGO0bZPb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aVvk92TkYQj5n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YQrk5+UFZSt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Ur4Pdg51z2fc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0K4OfpBnFr/f/9//3/ee/9/m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1znZPflFvF7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B2D24PRhK2V7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+7WrY9+knXQfRF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ZTtdB+En3ST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HGf2RTtS+ElaVn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1p8WpdB+U02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f/f593GEr6RbdB9kU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19vOkoZRrY51T0dY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atjnXPRhCu1b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xdC1jn4QdU521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38dYxdCtTW2OdU9Pmv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tXSrM1GEL4QVlO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97+17UOfdB2D3XPT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9//n//f9972lr3QfhBtzmcV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5//n//f11rF0a2Odk9tznc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15rtTm4OZg5cy1/c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3+/d1dO2D0bRvlBGEb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39da5Q12T2XNXUxmlb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uaUnQxdTHYPbQ1Pmv/f/97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383RtY5+UHXPfY9f3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PGPVOZY1+UFTLThK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mVIYQrk9+kGVNV9v33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0K4Odo9ljW1OX5vv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z9rtjm4Pbg5ljXVOf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e9xalDG3Obc51z16Tv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hKlTXYPbc5lTX9Xv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39/bxdCljXZPdg9lDk+a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8XvdBdTH5QbY5OEr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VpU1tznZQVQxWE7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XRpY5uT37RXQx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/9/PWuUNXY1+0XZQfd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mVa2OZc12UG2OT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OEq2OXUxljX4QVlO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7970z2TNbY12D2VNfxi33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xtj0znVOZYxtzn1QV5r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xpjszV0Mbc1lDWbV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dOtDVzLbY5tj28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v/f3ZK9T22OZY190Ee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//e9I5tjmYOZY190E/a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+c5U52kG5PZk5Gka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tfb7Y5mDm5Pbg9nFb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WtY9dTW3OZU5ml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0QbQ5lDX3QVItml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TtZBMSnYQbU5mlb/f/9//n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fW/UPZU5tzlUMZQ1ml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/f/9/2lr2QVQx2D11NZQ52lr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mVa2PZU11z2VNZI1mFL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2160OZU1+EW1OfdFXm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e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593215SLZU1tzl0MdU9HWf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K1OZc1uT11MfZBPGf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z1n90VVMZg5uD0yKdQ9PGf/f/9//3/e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33f/f/9//3//e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797fFaXOZc5ljlyMdQ9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55vuVYbX/97/3//f/9/vHP+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5n1j10MZU1lTlSMRRCGmP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Hv/f753NEaQLbM10zXSNRM6Ol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z9rWU62OXU1lTmSNTZKG2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5YtE5kTFyLZMxszGyNU4p0DX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+f/9//3//fz5rF0aUNXM11T2SNRVCH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ff/9/3n//f/9//3//f/9//3//f/9//3//f/9//3//f/9//3//f/9//3//f/9//3//f/9//3//f/9//3//f/9//3//f/9//3//f/9/t141TnIxtjm3OZU1USlyMVEtcTFY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ti9EH1QfZBtDW1ORdC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/f/9//3/+e/9//3//f/9//3//f/9//n//f/9//3//f/9//3//f/9//3//f/9//3//f/9//3//f/9//3//f/9//3//f/9//3//f/9//3//f/9//3//f/9//3/ff557FErWQZU5O0q9WpM1MC1SMRApMi15Uv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xtjFEazNXMtUyl0MbM5fW//f917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ed/9/33//f/9//3//f/9//3//f/9//3//f/9//3//f/9//3//f/9//3//f/9//3//f/9//3//f/9//3//f/9//3//f/9//3//f/9//3//f/9//3/ffzZOtDmVNTpKn3f/f7hakTVzOVQ1czUVRhtnv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NkaTMdg9dDFzMRZG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3//f/97/3//f/9/33//f/9//3/+e/9//3//f/9//3//f/9//3//f/9//3//f/9//3//f/9//3//f/9//3//f/9//3//f/9//3//f/9//3//f/9//3//f/9//39eb/dBlTmUNXlS/3//f11vFkpTMTMxcjlQMT5r33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xn1D11Nbg9My1xMXZS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5//n/8e/9/3ndtKY4xVU7ff/9/3n//f/97/3v/f/9//3//f/9//3//f/9//3//f/9//3//f/9//3//f/9//3//f/9//3//f/9//3//f/9//3//f/9//3//f/9//3//f/9//395UpQ5czGyOf9/3n//f/9/3WK2QXQ5tT2TNZlSv3f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palTWWOVQxlDWSNZhSvnv/f/9/33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+9d5VOKyVvMTRK33//f/9//3//f/97/3//f/9//3//f/9//3//f/9//3//f/9//3//f/9//3//f/9//3//f/9//3//f/9//3//f/9//3//f/9//3//f/9//3//f997+2JxMfZBkjVVTr97/3/ff79/nF7XSRlOtTnUOZhOO2O/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z9rdDWVOXQxtTmTNXhSv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95/M0rqHG8xjzH6Yv9//3//f/9//3v/f/9//3//f/9//3//f/9//3//f/9//3//f/9//3//f/9//3//f/9//3//f/9//3//f/9//3//f/9//3//f/9//3//d/97/3//f997d1LVQZQ1F0b/f/9/fHP/f/9/vGIYTj9nPmd4TlZGP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xmlDXYPVQxlTV1MZx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75/OmsSSk4xTjEsJVVO33//f99//3//f/97/3//f/9//3//f/9//3//f/9//3//f/9//3//f/9//3//f/9//3//f/9//3//f/9//3//f/9//3//f/9//3//f/9//3//e/5//n//f35ztD3XQflBfFa/e/9//3/ff79/HmvzPX9rX2t5Tj5n/3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n/+f/9//3//f95//3+/e9xe10GWNXYxdzFULZlW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392Vm81LjENLU8xNUr/f/9//3//f/9//3//f/9//3//f/9//3//f/9//3//f/9//3//f/9//3//f/9//3//f/9//3//f/9//3//f/9//3//f/9//3//f/9//3//f/9//3//f/9//n//fx1rtT14NZg5H2f/f/1//X//f/9/fW9VRj5nX2s3RppSf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talzW6OXYtljFzLTZGv3f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SkDUvLVI5DzHTQf9//3//f/9//3//f/9//3//f/9//3//f/9//3//f/9//3//f/9//3//f/9//3//f/9//3//f/9//3//f/9//3//f/9//3//f/9//3//f/9//3//f/9//3/+f/5//n9+dzhOdzWZObY533v+f/1//3//f/9/fGc1QtxaHmM4RlhOf2//f/9/33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5tSdTHYOZY1tzn3QZhS/3//e/9//3/e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uKU8tcjlzPf5uv3//f/9//3//f/9//3//f/9//3//f/9//3//f/9//3//f/9//3//f/9//3//f/9//3//f/9//3//f/9//3//f/9//3//f/9//3//f/9//3//f/9//3//f/9//3/+f/9/3n89b9hBdzVVLbxa/3//f957/3//f/9//393TrpWHmOaUrxa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zVC9j34PbU19z2UNRZC33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39ca5ZKsS2SNbRB3Wq/f99//3//f/97/3//f/9//3//f/9//3//f/9//3//f/9//3//f/9//3//f/9//3//f/9//3//f/9//3//f/9//3//f/9//3//f/9//3//f/9//3//f/9//3//f/9//3/9f/5/33+cWnU12UGVOfpe/3/+e/9//3//f/9//3vaWh5j/mJ6Urta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39ba/paszU5Rvg9ljUyKblW33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lk7SMfU5cjEWSn97/3/ff/9//3//f/9//3//f/9//3//f/9//3//f/9//3//f/9//3//f/9//3//f/9//3//f/9//3//f/9//3//f/9//3//f/9//3//f/9//3//f/9//3//f/9//3//f/9//n/+f/9/f3M5TthBtz2TNf9//3//f/9/3nv/e/9//38+a9xanFYXRttev3f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3VOtDn5QXUtlTVxLTVGPWvf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E5ki0WPtQ5eFb/f/9//3//f/9//3//f/9//3//f/9//3//f/9//3//f/9//3//f/9//3//f/9//3//f/9//3//f/9//3//f/9//3//f/9//3//f/9//3//f/9//3//f/9//3//f/9//3//f/5//n//f/9/3GLWQZY9lTn+Yv9//3//f/9//3//f997/3/8XtxeF0bVPdte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/f7pa90GWNXQx1TkvJfRBeF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ryPfY5lC0dX/9//3+9e/9//3//f/9//3//f/9//3//f/9//3//f/9//3//f/9//3//f/9//3//f/9//3//f/9//3//f/9//3//f/9//3//f/9//3//f/9//3//f/9//3//f/9//3//f/9//3//f/9//3//f597WVa2QdhB+EU+Z/9//3//f/9//3//f793/39/c5pWFkY4Sj9r33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1z22NXMxtDVQLbM5mV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+fc3ZSFUa1NZtS/3/fe/5//3/+f/5//3//f/9//3//f/9//3//f/9//3//f/9//3//f/9//3//f/9//3//f/9//3//f/9//3//f/9//3//f/9//3//f/9//3//f/9//3//f/9//3//f/9//3/+f/9//3//f/9//3//f/xm90V1NbY51j3ff/9/3Xv/f/9//3//f99//39da5lW9j33Pd1e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+f/9//3//f/1i90G0NbU5tDlzMZM1WE6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mVZZThhGelI/Z/9//3//f/9//3//f/9//3//f/9//3//f/9//3//f/9//3//f/9//3//f/9//3//f/9//3//f/9//3//f/9//3//f/9//3//f/9//3//f/9//3//f/9//3//f/9//3//f/9//3//f/9//3//f/9//3//f9teczGWObg51j3/f/9//3//f/9//3/de/9//38bY7xSGT63MT9j/3//f/9//3//f/9//Xv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19veE7UPZU5dTW4QXQ1tT1/d/9//3/+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tdazdG+EG3Obxav3v/f/9//3/+f/9//3//f/9//3//f/9//3//f/9//3//f/9//3//f/9//3//f/9//3//f/9//3//f/9//3//f/9//3//f/9//3//f/9//3//f/9//3//f/9//3//f/9//3//f/9//3//f/9//n/+f/9//39/bxZGMim5PXU1eFb/f99/vXf/f957/3/+f/9/vnP9Wtc1uDH5PZpS/3//f/9//3//f/9//n/+f957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/dzxrulqUOXU1VTGWOVQ1UTHbYv9//3//f/9//3+/e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MXRtg9+EGcWv9//3//f/9/3nv/f/9//3//f/9//3//f/9//3//f/9//3//f/9//3//f/9//3//f/9//3//f/9//3//f/9//3//f/9//3//f/9//3//f/9//3//f/9//3//f/9//3//f/9//3//f/9//3//f/9//n//f/9//38eZ9Y9lTWVOfZF33//f/9//3//f/9//3//f/9/33teZ1lKczG1OT9r33//f/9/3n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797Hmv2RbY9djV1MXU1cjE+a/9//3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lWtDnXPdg9WU7fe/9//3//f/5//3//f/9//3//f/9//3//f/9//3//f/9//3//f/9//3//f/9//3//f/9//3//f/9//3//f/9//3//f/9//3//f/9//3//f/9//3//f/9//3//f/9//3//f/9//3//f/9//3/+f/9//n//f/9//38eZ5Q1lDW1PThO33//f/9//3//f/9//3/fe/9//3vaWpE1MS2UPbtev3f/f/9//3//f/9//n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v2RXMxljV1MXQtUi25Vv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UvZB2D35RdZBPmv/f/9//3//f/9//3//f/9//3//f/9//3//f/9//3//f/9//3//f/9//3//f/9//3//f/9//3//f/9//3//f/9//3//f/9//3//f/9//3//f/9//3//f/9//3//f/9//3//f/9//3//f/9//3/+f/5//3//f/9//394UrQ5tjmUNf1i/3//f/9/33//f/9//3//f/9/33v6YtZFlT21OZpWv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29ZTnUxdjF2MTMpci1WSv9//3/c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3QRpG+UG0Ofxi/3//f/9//3//f/9//3//f/9//3//f/9//3//f/9//3//f/9//3//f/9//3//f/9//3//f/9//3//f/9//3//f/9//3//f/9//3//f/9//3//f/9//3//f/9//3//f/9//3//f/9//3//f/5//n/+f/9//3//f/9/3382Rrc52D04Rh1j/3//f/9//3//f/9//3//f/9/338eb7VBlTmTNZhW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GK1PXUxEyWXNXQxcSnRNVtn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xVG90HZPZc5tTl/c/9//3//f/9//3//f/9//3//f/9//3//f/9//3//f/9//3//f/9//3//f/9//3//f/9//3//f/9//3//f/9//3//f/9//3//f/9//3//f/9//3//f/9//3//f/9//3//f/9//3//f/9//3//f/9//3//f/9//3//f/9/Xmu0Ndc5dC0XQj1n/3//f/9//3/fe/9//3//e/9//3+aWrY9dDHUPRtj/3//f/5//n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X3NaVvhFtzm2NbUxUCGQKR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VRvdB2T11MbU933//f/9//3/+f/9//3//f/9//3//f/9//3//f/9//3//f/9//3//f/9//3//f/9//3//f/9//3//f/9//3//f/9//3//f/9//3//f/9//3//f/9//3//f/9//3//f/9//3//f/9//3//f/9//3//f/17/3/ee/9//3/fe/9/mVKUMdg5tjWbUv9//3/+f/9//3//f/97/3/fe/9/3396VvdBczG0ORtj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ff/9/f3v2RVItlS2VLbUtky30Pblev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q1Obg5djVSLV9v/3//f/9//3//f/9//3//f/9//3//f/9//3//f/9//3//f/9//3//f/9//3//f/9//3//f/9//3//f/9//3//f/9//3//f/9//3//f/9//3//f/9//3//f/9//3//f/9//3//f/9//3//f/9//3//f/9//3//f/9//3//f/97ula2Ndg9tjkeZ/9//3//f/9//3//f/9//3/+f/9//39YTrY9tzlSLZpW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33/ff/9/n3u6VlEp9zV1JXUpdDFzNXhev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lDW4PVUtczXcXv9//3//f/9//3//f/9//3//f/9//3//f/9//3//f/9//3//f/9//3//f/9//3//f/9//3//f/9//3//f/9//3//f/9//3//f/9//3//f/9//3//f/9//3//f/9//3//f/9//3//f/9//3//f/9//3//f/9//3//f/9//3//f/9/10GXOZc5tT0ca99//3//f/9//3//f/97/3//f/9/v3t8VnYxdzWVOXdS33v/f/5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33//f/9/n3e7VtY5VCWXMZc58ShyPTZW33//f/9//3//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pQ5tz1VMVIxeFLfe/9/3nv/f/9//3//f/9//3//f/9//3//f/9//3//f/9//3//f/9//3//f/9//3//f/9//3//f/9//3//f/9//3//f/9//3//f/9//3//f/9//3//f/9//3//f/9//3//f/9//3//f/9//3//f/9//3//f/9//3//f/9/3X//f7te10F2OZY9Fk7ff/9//3//f/9//3//f/9//3//f/9/X298Upg5FCmVOT5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/f/9//38dZxlGdjU0LXY5UzUwMZlan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JyMbc9VDFzNXhO/3//f/9//3//f/9//3//f/9//3//f/9//3//f/9//3//f/9//3//f/9//3//f/9//3//f/9//3//f/9//3//f/9//3//f/9//3//f/9//3//f/9//3//f/9//3//f/9//3//f/9//3//f/9//3//f/9//3//f/9//3//f/1//3/ff7xelj12PVM5elq/f/9//3/+e/9//3//f/9//3/fe/9/339dUjUtNC2TNRtn/3//f957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cf/9//3//f/97/3//f/9//3//f1tWVTV2OXU5UjGzOfRB+2L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lacjGWNXUxcjG6Wv9//3//f/9//3//f/9//3//f/9//3//f/9//3//f/9//3//f/9//3//f/9//3//f/9//3//f/9//3//f/9//3//f/9//3//f/9//3//f/9//3//f/9//3//f/9//3//f/9//3//f/9//3//f/9//3//f/9//3//f/9//3//f/9//3//f5telkFVPVQ5u2Lff/9//n/+f/9//3//f/9//3//f99/P2s6Snc1lzn2Q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338/c3taGEpTMbU5MSmTNRZG/G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Z3ExdDVTLVEteFKfd957/3//f/9//3//f/9//3//f/9//3//f/9//3//f/9//3//f/9//3//f/9//3//f/9//3//f/9//3//f/9//3//f/9//3//f/9//3//f/9//3//f/9//3//f/9//3//f/9//3//f/9//3//f/9//3//f/9//3//f/9//3//f/5//3+/f5tedj12PZVBHWv/f/9//3/+f/9//3//f997/n//f/9/X298Urg9dTXVP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f/9//3//f91itDkxLZY5Mi1SLfZBPW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f3PUPXQ1dDFyMTdKG2f/f/9//3//f/9//3//f/9//3//f/9//3//f/9//3//f/9//3//f/9//3//f/9//3//f/9//3//f/9//3//f/9//3//f/9//3//f/9//3//f/9//3//f/9//3//f/9//3//f/9//3//f/9//3//f/9//3//f/9//3//f/9/33v+f/9//3/ff7ZBuEVUNThOfW//f/9//3//f/9//3//f/9//3//f/9/X29bTpc5djX4RT5n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x1n1T2XOZc5VDFzMRZG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UGVNXU1czGSNZdS33//f957/3//f/9//3//f/9//3//f/9//3//f/9//3//f/9//3//f/9//3//f/9//3//f/9//3//f/9//3//f/9//3//f/9//3//f/9//3//f/9//3//f/9//3//f/9//3//f/9//3//f/9//3//f/9//3//f/9//3//f/9//n/+f/9//3+9YlQ1t0FzNbla/3v/f/9//3/ee/9//3//f/57/n//f/9/P2v5Rbg9VC21P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x1nGEa3OZY1dDGTNdQ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ZG1j2XOZU190E/Z/9//3/ee/9//3//f/9//3//f/9//3//f/9//3//f/9//3//f/9//3//f/9//3//f/9//3//f/9//3//f/9//3//f/9//3//f/9//3//f/9//3//f/9//3//f/9//3//f/9//3//f/9//3//f/9//3//f/9//3//f/9//3//f/9//3//f/9/v3vcYpQ5tT1RMZhS/3/ee/9//3//f/9//3//f/9//3//f/9//38/b7Y9t0H3SZ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rmU72PflB+UFULXMtHW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+6VpQ1tzl1MZUxm1a/d/9/33v/f917/3//f/9//3//f/9//3//f/9//3//f/9//3//f/9//3//f/9//3//f/9//3//f/9//3//f/9//3//f/9//3//f/9//3//f/9//3//f/9//3//f/9//3//f/9//3//f/9//3//f/9//3//f/9//3//f/9//3//f/9//3//f/9/XnP2RZU5tT3VPRxj/3//f/9//3//f/9//n//f/9//3//f/9/v3ubWrY9MzF7Wr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ErWOdg9NCl1MVItmVL/f/9//3//f917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n3NzMdg9ljW2NThGv3f/f/9//3//f/9//3//f/9//3//f/9//3//f/9//3//f/9//3//f/9//3//f/9//3//f/9//3//f/9//3//f/9//3//f/9//3//f/9//3//f/9//3//f/9//3//f/9//3//f/9//3//f/9//3//f/9//3//f/9//3//f/9//3//f/9//3//f/9/ulrWQZU5lDXUPf9/33v/f/9//3//f/9//3//f/9//3/ee/9/X3N6VjEtkzm6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NkaUNfhBUi2UNZQ1el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T22OXUxlTU4Rt97/3//f/5//3//f/9//3//f/9//3//f/9//3//f/9//3//f/9//3//f/9//3//f/9//3//f/9//3//f/9//3//f/9//3//f/9//3//f/9//3//f/9//3//f/9//3//f/9//3//f/9//3//f/9//3//f/9//3//f/9//3//f/9//3//f99//3//f797eVaVOZY5dDGbVv9//3//f99//3//f/9//3//f/9//3//f997f296VnIxsz2YVr97/3//f957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tnmFbUPZQ5UzFUMXQ1mVb/f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5lWtTmWNbY51T2fc997/3/ef/9//3//f/9//3//f/9//3//f/9//3//f/9//3//f/9//3//f/9//3//f/9//3//f/9//3//f/9//3//f/9//3//f/9//3//f/9//3//f/9//3//f/9//3//f/9//3//f/9//3//f/9//3//f/9//3//f/9//3//f/9//3//f/9//3//f593Ok7YQZc5lTVea/9//3//f/9//3//f/9//3//f/5//3//e/9/v3d5TpM1kjW5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vVU7WPbc9dDW2PZQ5u1r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39/c9Q9lTV1MbU5HmP/f/9//3/+f/9//3//f/9//3//f/9//3//f/9//3//f/9//3//f/9//3//f/9//3//f/9//3//f/9//3//f/9//3//f/9//3//f/9//3//f/9//3//f/9//3//f/9//3//f/9//3//f/9//3//f/9//3//f/9//3//f/9//3//f/9//3//f/9//3//fz9vtjm5PTMpFkY8Z/9//3//f99//3//f/9//3/+f/5//3//e/9/X2uaUpI1kjG6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d/9//3//f/9/mlr2QbU5lTXXPXIxe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Trc5uDmVNVlOn3f/f/9//3//f/9//3//f/9//3//f/9//3//f/9//3//f/9//3//f/9//3//f/9//3//f/9//3//f/9//3//f/9//3//f/9//3//f/9//3//f/9//3//f/9//3//f/9//3//f/9//3//f/9//3//f/9//3//f/9//3//f/9//3//f/9//3//f/5//3/ff5xatzl0MXIxNkp+c/9//3//f/9//3//f/9//3//f/9//nv/f/97n3OZUrM19T3b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9//3//f997mFbWQflFdDW1OZQ5ml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ulaWNXcxljXVPT5rfW//f/5//3//f/9//3//f/9//3//f/9//3//f/9//3//f/9//3//f/9//3//f/9//3//f/9//3//f/9//3//f/9//3//f/9//3//f/9//3//f/9//3//f/9//3//f/9//3//f/9//3//f/9//3//f/9//3//f/9//3//f/5//3//f/9//3//f997/3/ff9U9lDW1PVEt2l6fd/9//3//f/9//3//f/9//3v/f/57/3//e/9/PGd5UnIt1T0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99//3//f31zmlYYRtdBljW2OXMxFEJ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znaPZc1tTlYTn5v/3//f/5//n//f/9//3//f/9//3//f/9//3//f/9//3//f/9//3//f/9//3//f/9//3//f/9//3//f/9//3//f/9//3//f/9//3//f/9//3//f/9//3//f/9//3//f/9//3//f/9//3//f/9//3//f/9//3//f/9//3//f/9//3//f/9//3//f997/3+/ezZKlTnXQZM1mVL/f/9/3nv/f/9//3//f/9//3//f/9//3/+e/9/HWd6UrQ59kE/b/9//3//f/9//3/f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l7WPZY1dC1zMZM11Dk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xSuDmWNbY51T2YUt97/3//f/5//3//f/9//3//f/9//3//f/9//3//f/9//3//f/9//3//f/9//3//f/9//3//f/9//3//f/9//3//f/9//3//f/9//3//f/9//3//f/9//3//f/9//3//f/9//3//f/9//3//f/9//3//f/9//3//f/9//3//f/9//3//f/9//3//f/5//38bZ5Q1lTWUMbQ1v3f/f/9//3//f/5//3//f/9//3//f/5//n/fe/9/u1qUNXQ11T0/a/9//3/+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z3V73QbU1dDF0LXMtkzXbXv9//3/fe917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b1xOtznYPXMxV07/f/9//n/+f/9//3//f/9//3//f/9//3//f/9//3//f/9//3//f/9//3//f/9//3//f/9//3//f/9//3//f/9//3//f/9//3//f/9//3//f/9//3//f/9//3//f/9//3//f/9//3//f/9//3//f/9//3//f/9//3//f/9//3//f/9//3//f/9//n/9f/5//39YTpY5dTF0LZtS33v/f/9//X/+f/9//3//f/9//3//f/9//3//fz1r/mYZSnU190Wfd/9//3/+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997+15YStc5VC1ULTItcjVX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TnMx1z21OZM1PWv/f/9//n//f/9//3//f/9//3//f/9//3//f/9//3//f/9//3//f/9//3//f/9//3//f/9//3//f/9//3//f/9//3//f/9//3//f/9//3//f/9//3//f/9//3//f/9//3//f/9//3//f/9//3//f/9//3//f/9//3//f/9//3//f/9//3//f/1//X/9f/9/v3s5SrY1lTGUMf1e/3/dd/5//X//f/9//3//f/9//3//f/9/33//f597/2aWOZU1e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PWdZSrc5dTF0MTEpkjXb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28XRrU5lTW1OZpW33//f/9//3//f/9//3//f/9//3//f/9//3//f/9//3//f/9//3//f/9//3//f/9//3//f/9//3//f/9//3//f/9//3//f/9//3//f/9//3//f/9//3//f/9//3//f/9//3//f/9//3//f/9//3//f/9//3//f/9//3//f/9//3//f/9//3/9f/5//X//f/9/X285StY5cy2bUt97/3//f/9//3//f/9//3//f/9//3//f/9//3/ffz9rH2e1ObQ5mV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X2+8WthBVDGWOZQ11T3bX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F4XRtc9Uy3VPX9z/3//f/9/33//f/9//3//f/9//3//f/9//3//f/9//3//f/9//3//f/9//3//f/9//3//f/9//3//f/9//3//f/9//3//f/9//3//f/9//3//f/9//3//f/9//3//f/9//3//f/9//3//f/9//3//f/9//3//f/5//3//f/9//3//f/9//3/+f/9//3/ff/9/XmvUObY51jmbVt9//3/+f/9//3//f/9//3//f/9//3//f/9/vnf/fz5nmk60NbQ121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3taUrc5EylTLTEpszn8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Hv/f793WUp1MZY1dDU4Tj1r/3//f/9//3//f/9//3//f/9//3//f/9//3//f/9//3//f/9//3//f/9//3//f/9//3//f/9//3//f/9//3//f/9//3//f/9//3//f/9//3//f/9//3//f/9//3//f/9//3//f/9//3//f/9//3//f/9//3//f/9//3//f/9//3//f/9//3//f/9/vXv/f/9/mFLVOXU1tTkeZ/9//3//f/9//3//f/9//3//f/9//3//f/9//3//f11nmk7WNfc5/V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X29cUlUxdTF0NQ8lkjXZ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Hv/f9ta1j3YQXQxcjFXTl5v/3//f/9//3//f/5//3//f/9//3//f/9//3//f/9//3//f/9//3//f/9//3//f/9//3//f/9//3//f/9//3//f/9//3//f/9//3//f/9//3//f/9//3//f/9//3//f/9//3//f/9//3//f/9//3//f/9//n//f/9//3//f/9//3/fe/9//3+/e/9//n//f55z1T22PddBOU7/f/9//3//f/9//3//f/9//3//f/9//3/+f917/3//e15nmkr3OdY13Fb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33//f/9/X3M6Trc9UzEyLTEtkTVW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ff5tatj2UNZQ5kjV4Tv97/3//f/9/3nv/f/9//3//f/9//3//f/9//3//f/9//3//f/9//3//f/9//3//f/9//3//f/9//3//f/9//3//f/9//3//f/9//3//f/9//3//f/9//3//f/9//3//f/9//3//f/9//3//f/9//3//f/9//3//f/9//3//f/9//3//f/9//3//f/9//3/ff9paOE50NZU1/2b/f99//3//f/9//3//f/5//3//f/9//3//f/9//3/ed35rNkL2OTlCX2v/e/9//3/9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XM4TrZBdjk0MTItkjmXV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eb/VBUjGUNVItkjH/f997/3//f/9/3nv/f/9//3//f/9//3//f/9//3//f/9//3//f/9//3//f/9//3//f/9//3//f/9//3//f/9//3//f/9//3//f/9//3//f/9//3//f/9//3//f/9//3//f/9//3//f/9//3//f/9//3//f/9//3//f/9//3//f/9//3//f/9//3//f997/3//f3dOlDV1Ndc9/mL/f/9//3//f/9//3//f/5//3//f/9//3//f/5//3/ed5hO3FZzKbY1v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99/Pm8YTrdBdzl1NTExcDU8a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XpM5lDVzMXItmVL/f953/3/+f/9//3//f/9//3//f/9//3//f/9//3//f/9//3//f/9//3//f/9//3//f/9//3//f/9//3//f/9//3//f/9//3//f/9//3//f/9//3//f/9//3//f/9//3//f/9//3//f/9//3//f/9//3//f/9//3//f/9//3//f/9//3//f/9//3//f/9//39ca9U9ljl2NZU5v3f/f/9//3//f/9//3//f/5//3//f/9//3//f/9//3//f/xaGD51Ldc5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X3OaWrZBUzF0NTApszn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aVnM1lDVyLXAtO2P/f/9//3//f/9//3//f/9//3//f/9//3//f/9//3//f/9//3//f/9//3//f/9//3//f/9//3//f/9//3//f/9//3//f/9//3//f/9//3//f/9//3//f/9//3//f/9//3//f/9//3//f/9//3//f/9//3//f/9//3//f/9//3//f/9//3//f/9//3/fe/9//3+6WnQ1uD1UMdpa33v/f957/3//f957/n/+f/5//3//f/9//3//f/9//3//e5tStjl1MbY5X2/f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PWs3TpQ5My2VNRAl1D36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3NYTlIttTlQKdI5+V7/f/9//n//f/9//3//f/9//3//f/9//3//f/9//3//f/9//3//f/9//3//f/9//3//f/9//3//f/9//3//f/9//3//f/9//3//f/9//3//f/9//3//f/9//3//f/9//3//f/9//3//f/9//3//f/9//3//f/9//3//f/9//3//f/9//3//f997/3/+f/9/v3sXRnU12EHUPX5z/3//f/9//3/fe/9//n//f/9//3//f/9//3//f/97/3/fe3pO1z23OZY5f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/+l72QddBVTHYPXMxcTH6X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v1PXEtki2SMdI5/3/ee/9//3//f/9//3//f/9//3//f/9//3//f/9//3//f/9//3//f/9//3//f/9//3//f/9//3//f/9//3//f/9//3//f/9//3//f/9//3//f/9//3//f/9//3//f/9//3//f/9//3//f/9//3//f/9//3//f/9//3//f/9//3//f/9//3//f99//3//f/9/X2/XQXQxkzV5Ut97/3//f/9//3//f/9//n//f/9//3//f/9//3//f/9//3+fc5tWdTWXPbY9Xm//f/9/33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XmtZSpUxVS1ULTEpsjX6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eQLbQ1ci31PZlW/3//f/9//3//f/9//3//f/9//3//f/9//3//f/9//3//f/9//3//f/9//3//f/9//3//f/9//3//f/9//3//f/9//3//f/9//3//f/9//3//f/9//3//f/9//3//f/9//3//f/9//3//f/9//3//f/9//3//f/9//3//f/9//3//f/9//3++d/9//3//f/9/HmfVPZU1tTnaWv9//n//f/9//3//f/9//3//f/9//3//f/9//3/ee/9/33t/c91idjmXPRdKf3P/f/9//3//f/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296TnQxMym2NTAl0zm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2VZyLZQxtTkWRv9/33v/f/9//3//f/9//3//f/9//3//f/9//3//f/9//3//f/9//3//f/9//3//f/9//3//f/9//3//f/9//3//f/9//3//f/9//3//f/9//3//f/9//3//f/9//3//f/9//3//f/9//3//f/9//3//f/9//3//f/9//3//f/9//3//f/5//3//f/9//3/ff/9/Hme2PTIp1T1eb/9//3//f/9//3//f/9//3//f99//3//f/9//3//f/9//3/8ZtdFdjkyLZtW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mvdXnQxESVTLXEt2lrfe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/f/9/mVIXQpQxczE3Sn9z/3//f/5//3//f/5//3//f/9//3//f/9//3//f/9//3//f/9//3//f/9//3//f/9//3//f/9//3//f/9//3//f/9//3//f/9//3//f/9//3//f/9//3//f/9//3//f/9//3//f/9//3//f/9//3//f/9//3//f/9//3//f/9//3//f/9//3//f/9//3//f/9/e1ZUMXMxWE7/f/9//3//f/9//3//f/9//n//f/9//3//f/9//n//f/9//38ea9hFVDEzLXp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UpM1czGUMXIxeE7/f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d993FkK1OVMx1kFYUr93/3//f/9//3/+f/9//3//f/9//3//f/9//3//f/9//3//f/9//3//f/9//3//f/9//3//f/9//3//f/9//3//f/9//3//f/9//3//f/9//3//f/9//3//f/9//3//f/9//3//f/9//3//f/9//3//f/9//3//f/9//3//f/9//3//f/9//3//f/5//3//f/1itTmUNbQ5+2L/f/9//3//f/9//3/+f/5//3//f99//3//f/9//n//f/9/n3u8XhpKlzkQKRVG/3//f913/3//f/9//3//f/9//3//f/5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v1QXIxECWVOVItV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szm1PTMttj25Wv9//3//f/5//n/+f/9//3//f/9//3//f/9//3//f/9//3//f/9//3//f/9//3//f/9//3//f/9//3//f/9//3//f/9//3//f/9//3//f/9//3//f/9//3//f/9//3//f/9//3//f/9//3//f/9//3//f/9//3//f/9//3//f/9//3//f/9//3//f/9//3//f5lSkzWUNZQ533//f917/3//f/9//3//f/9//3//f/9//3//f/9//3//f/9/v398VjxOUzFQLbhW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393UtZBVTF1NXExmFb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tiUTF1OZQ59UF+c/9//3//f/5//3/+f/9//3//f/9//3//f/9//3//f/9//3//f/9//3//f/9//3//f/9//3//f/9//3//f/9//3//f/9//3//f/9//3//f/9//3//f/9//3//f/9//3//f/9//3//f/9//3//f/9//3//f/9//3//f/9//3//f/9//3/+f/9//3//f/9//3//fzdKczF1NZtW/3//f/9//3//f/9//3/+f/9//3//f/9//3//f/9//3//f/9/v3//anpScTFPKbhW/3/fe/9//3v/f/9//3//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n//f5xzPGf1QXUxVDG1PS8pulr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fzZOtD2VOXI1eE4cZ99//3//f/9//3//f/9//3//f/9//3//f/9//3//f/9//3//f/9//3//f/9//3//f/9//3//f/9//3//f/9//3//f/9//3//f/9//3//f/9//3//f/9//3//f/9//3//f/9//3//f/9//3//f/9//3//f/9//3//f/9//3//f/5//3//f/9//3//f/9//3/7XvZBdTX4Qf9//3//f/9//3//f/9//3//f/9//3//f/9//3//f/9//3//f/9/f3d5VhZG1D3TOZhS/3//f/9//3/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ulqUNbc91j32RXExHW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/e/VFkzmUNVEt1D09a/9//3//f/5//3//f/9//3//f/9//3//f/9//3//f/9//3//f/9//3//f/9//3//f/9//3//f/9//3//f/9//3//f/9//3//f/9//3//f/9//3//f/9//3//f/9//3//f/9//3//f/9//3//f/9//3//f/9//3//f/9//3//f/9//3//f/9//3/9f/9//3/1QZU1MikWRr93/3//f/9//3//f/9//3//f/9//3//f/9//3//f/9//3//f79722I2StU9MCnUOX9r/3//f/9//nv/f/9//3//f/9//n/+f/9//3/ff/9//3/f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ulaTNXQ1lTlyNZI1n3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38bbzZOtj11NXIxmla/d/9//3//f/9//3//f/9//3//f/9//3//f/9//3//f/9//3//f/9//3//f/9//3//f/9//3//f/9//3//f/9//3//f/9//3//f/9//3//f/9//3//f/9//3//f/9//3//f/9//3//f/9//3//f/9//3//f/9//3//f/9//3//f/9//3//f/9//n/de/9/+2KUNXMxUS0VRp9z/3//f/9//3//f/9//3//f/9//3//f/9//3//f/9//n//f/9/X29aTrU5lDH1PT1j/3v/f/5//n//f/9//3/+f/9//3//f95/Om/XXthellZ2VjRK80GyPRRGV1K5Xnxz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nv/f997/3//f99/HGe2PTMtMS1yNbI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38ba1M1lj1TMZM121qec/9//nv/f/9//3//f/9//3//f/9//3//f/9//3//f/9//3//f/9//3//f/9//3//f/9//3//f/9//3//f/9//3//f/9//3//f/9//3//f/9//3//f/9//3//f/9//3//f/9//3//f/9//3//f/9//3//f/9//3//f/9//3//f/9//3//f/1//n//f997WE7VPXIxcjEea99//3//f/9//3//f/9//3//f/9//3//f/5//3//f/9//3//f/9/33+cVrU5tDU3Rj1n/3/+f/9//3//f/9//3//f1xvVE6POUwtbjFvNS4tTzFxNVAxUDEvKVAtcDFuLfE9dU6WUhpj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997u1pzNRApMS2zOX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WpZBdDW1OXIt9D36Xv9//3//f/9//3//f/9//3//f/9//3//f/9//3//f/9//3//f/9//3//f/9//3//f/9//3//f/9//3//f/9//3//f/9//3//f/9//3//f/9//3//f/9//3//f/9//3//f/9//3//f/9//3//f/9//3//f/9//3//f/9//3//f/9//3/+f/9//n//fz1rszlTMZU9lUHff99//3//f/9//3//f/5//3//f/9//3//f/9//3//f/9//3//f/9/n3OaUtU9czH2Qb97/3/+f/17/3//f553VE5PMVAtcTGRNU8tcDFzNXM1czFzNVEtUS1xLZIxcC2RMXAtkTGRMbM5FUKYUv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1JxMXI1Ui1SLTdK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3397XnQ5Mi3WPXEtd07/f/9//3/+f/57/3//f/9//3//f/9//3//f/9//3//f/9//3//f/9//3//f/9//3//f/9//3//f/9//3//f/9//3//f/9//3//f/9//3//f/9//3//f/9//3//f/9//3//f/9//3//f/9//3//f/9//3//f/9//3//f/9//3//f/9//3/9f/9//3+/e5pWUi11OXVBvWr/f99//3/fe/9//nv+f/5//3//f/9//3//f/9//3//f/9//3//f793HGd5TpQ1MSmaVv9//3/+e/9/NUpwNXExlDW2PXM1DyVxMXAxMC1yMZU5UjEwKS8pTykOIXItczFzMTEpUi1yLXExTylPLdI9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997uVpRLXQ1dDGUNfx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TtZBczWUOfY9ulbfd/9//3/+f/5//3//e/9//3//f/9//3//f/9//3//f/9//3//f/9//3//f/9//3//f/9//3//f/9//3//f/9//3//f/9//3//f/9//3//f/9//3//f/9//3//f/9//3//f/9//3//f/9//3//f/9//3//f/9//3//f/9//3//f/9//n//f/9//3+/exdKdDV0OdZF33//f/9//3//f/9//3//f/9//3//f/9//3//f/9//3//f/9//3//f793X28XRpQ1szk2Sv9//380RpI1dDGWNVYtNCl1MZMxcDFVSndW+2Yda/tml1q4Xrdad1J0NXUxVC2VNXQxUi0wKZE1Ty2QNY41dE4ZZ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0pQKXMtkzGzM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38XTrZFlT10MbQ1uVK+c/9//n/+f/5//3//f/9//3//f/9//3//f/9//3//f/9//3//f/9//3//f/9//3//f/9//3//f/9//3//f/9//3//f/9//3//f/9//3//f/9//3//f/9//3//f/9//3//f/9//3//f/9//3//f/9//3//f/9//3//f/9//3//f/9//3//f/9//3+fd5M5czVyNdte/3/ed/9//3v/f/9//3//f/9//3//f/9//3//f/9//3//f/9//3//f99/f3O0OXM1US13UrhWTi1RMZc5NjGZOTQtczHcWp9zW2vff/9//3//f99/33//f99/n3e/d19ve1IXRvZBNko2SndS0T1NLY81jjVtMTRK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zxnsjVRKbQtUCFXRr9z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/397XnU9Mi3XPbU1mlK+d/9//3//f/9//3//f/9//3//f/9//3//f/9//3//f/9//3//f/9//3//f/9//3//f/9//3//f/9//3//f/9//3//f/9//3//f/9//3//f/9//3//f/9//3//f/9//3//f/9//3//f/9//3//f/9//3//f/9//3//f/9//3//f/9//3/ff/9//3/bXnIxkzHUOX5r/3v/f/97/3//f/9//3//f/9//3//f/9//n//f/9//3//f/9//3//f/9/ulq1ObU9LylxNfVBczX0LHg9VTW/Yr9/33//f/9//3//f/9//3//f/9//3//f997/3//f/9//3+/d793/3//f15v+2LbXrM5tT3VPZM5X2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tfFT4wIbQxUSX7Wt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33+1RZY9dTV1MZQ1uFa+d/9//3//f/9//3//f/9//3//f/9//3//f/9//3//f/9//3//f/9//3//f/9//3//f/9//3//f/9//3//f/9//3//f/9//3//f/9//3//f/9//3//f/9//3//f/9//3//f/9//3//f/9//3//f/9//3//f/9//3//f/9/3nv/f/9//3//f997/3/0PXEtci02Qv9//3//f/9//3//f/9//n//f/9//3//f/5//n//f/9//3//f/9//n//f99/fFZ1NTItkzVzNVM1Vj0UOZ9/33/ff/9/vnv/f/9/3n//f/9//3//f/9//n//f/9//3/fe/9//3//f99//3//fz1r3F4fa71aljnWPVAt9EEcZ99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paky1zKVElsjH5Xv9//3/+f/9/33v/f/9//3//f/9//3//f/9//3//f/9//3//f/9//3//f/9//3//f/9//3//f/9//3//f/9//3//f/9//3//f/9//3//f/9//3//f/9//3//f/9//3//f/9//3//f/9//3//f/9//3//f/9//3//f/9//3//f/9//3//f/9//3//f/9//3//f/9//3//f/9//3//f/9//3//f/9//3//f/9//3//f/9//3//f/9//3//f/9//3//f/9//3//f/9//3//f/9//3//f/9//3/+f9x3/3//f757/3/XSZZBdTlzNbQ5ula/c/9//3//f/9//3//f/9//3//f/9//3//f/9//3//f/9//3//f/9//3//f/9//3//f/9//3//f/9//3//f/9//3//f/9//3//f/9//3//f/9//3//f/9//3//f/9//3//f/9//3//f/9//3//f/9//3//f/9//3//f/9//3//f/9//3+/e/9/+17TNZMtszE8Y/9//3//f/9//3//f/9//3//f/9//3/+f/9//3//f/9//3/+f/5//3//f51WlzkzKdc9MSkyMVVBv3/ff99/33//f/9/33v/f/9//3//f/9//3//f/9//3//f/5//3//f/9//n//f957/3//f/9/WE6bVj9rP2t5UtM9Ty3yQR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lOUilSKTAp0j1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/3//f/9/v3+2RXQ9dT1ULXMx+1r/f/9//n//f/9//3//f/9//3//f/9//3//f/9//3//f/9//3//f/9//3//f/9//3//f/9//3//f/9//3//f/9//3//f/9//3//f/9//3//f/9//3//f/9//3//f/9//3//f/9//3//f/9//3//f/9//3//f/9//3//f/9//3//f/9//3/ed/9/NUK0NZMxNkb/f/9//3//f/9//3//f/9//3//f/9//3/+f/9//3//f/9//n/+f/9//390MVUxdTUSKXMxdDX/cn9/33/df/5//n++d/9//3//f/9//3/ff/9//3//f/9//3//f/9//3/+f/9//3//f/9/v3v/f/9/v3tfb99//39/c7lW0j0SQtl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9f/9//38cX3EtMSlSLS8tN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/X3u2RVU9My10NXMxulb/f/9//3//f/5//3//f/9//3//f/9//3//f/9//3//f/9//3//f/9//3//f/9//3//f/9//3//f/9//3//f/9//3//f/9//3//f/9//3//f/9//3//f/9//3//f/9//3//f/9//3//f/9//3//f/9//3//f/9//3//f/9//3//f/9//3//f11rkjW1OVEteVL/f/9//3//f997/3//f/5//3//f/9//3//f/9//3//f/5//3//f11rdDV1NVQxdDFzMXQ1uUWff/9//3/9f/9//3//f/9//3//f/9//3//f/9//3//f/9//3//f/9//3//f/9//3//f/9//3//f/9//3//f/9//3+/d39vmVKyNfNBfm//f/9//3//f/9//3/fe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s1RjAldDUxLXM5N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/H3P4TVQ5MjF0NZM1PGf/f/9//3//f/9//3/+f/9//3//f/9//3//f/9//3//f/9//3//f/9//3//f/9//3//f/9//3//f/9//3//f/9//3//f/9//3//f/9//3//f/9//3//f/9//3//f/9//3//f/9//3//f/9//3//f/9//3//f/9//3//f/9//3//f/5//3//e1dOUS23PVIxG2f/f95//3//f/9//3//f/9//3//f/9//3/+f/9//3//f/9//39WTjEptjmUNXQ1tDmVOTYxlz3ff957/3//f/97/3//f/9//n/+f/9//3//f/9//3//f/9//3//f/9//3//f/9//3//f/9//3//f/9//3//f997/3//f/9/P2s2SrE1NEaec/9/3nv/f/9//3/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+VqzOTEpUzERLbQ9+2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t0PVQ5UzlzNZIx2lr/f/9//3//f/9//3//f/9//3//f/9//3//f/9//3//f/9//3//f/9//3//f/9//3//f/9//3//f/9//3//f/9//3//f/9//3//f/9//3//f/9//3//f/9//3//f/9//3//f/9//3//f/9//3//f/9//3//f/9//3//f/9//3//f/5//39db5M5lj0SLfNF33//f/9//3//f/9//3/fe/9//3//f/9//3//f/9//3//f/9/0jkwKZU1Ui16UrxaWk42MXc5OE7/f/9//3//e/9//3//f/5//n/+f/9//3//f/9//3//f/9//3//f/9//3//f/9//3//f/9//3//f/9//n//f/9/33v/f/9/X2uZUtM99EH7Xv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n//f/97uVJSLXU1NDFTMTdK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m9zQbVFEC1yMXExG2O/d/9//3/+f/9//3/+f/9//3//f/9//3//f/9//3//f/9//3//f/9//3//f/9//3//f/9//3//f/9//3//f/9//3//f/9//3//f/9//3//f/9//3//f/9//3//f/9//3//f/9//3//f/9//3//f/9//3//f/9//3//f/9//3//f/9//395VjIxdT1QNRtr/3/ff/9//3//f/9//3//f/9//3//f/5//3//f/9//38aY5A11T1TLVIt/3//f5tamD1WNVI12l7/f997/3//f/9//n/+f/5//3//f/9//3//f/5//3//f/9//3//f/9//3//f/9//3//f/9//3//f/9//n//f/9//3+ec593/3+7WppW9UGyOdla33v/f957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//fz1nMCkzLTQxEilSMR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99/f3tyOXM5tT2TNbM5+17/f/9//3//f/9//3//f/9//3//f/9//3//f/9//3//f/9//3//f/9//3//f/9//3//f/9//3//f/9//3//f/9//3//f/9//3//f/9//3//f/9//3//f/9//3//f/9//3//f/9//3//f/9//3//f/9//3//f/9//3//f/9//3/ef/9/n3u0QXM5MDE2Tn5z/3//f/9//3//f/9//3//f/9//n//f/9//3//f/9/nnNPLVIxtTnVPf9//3//f51elkFSNbM9G2f/f/9//3//f/9//3//f/9//3//e/9//3//f/9//3//f/9//3//f/9//3//f/9//3//f/9//3//f/9//3//f/9//3/fe997/39fb/5iu1b0QZdS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ZGESmXPTMtlDVXSt97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e/9//3//f79/XnO0RXQ9MjFSMbM5uVa/d/9//3//f/9//3//f/9//3//f/9//3/+f/9//3//f/9//3//f/9//3//f/9//3//f/9//3//f/9//3//f/9//3//f/9//3//f/9//3//f/9//3//f/9//3//f/9//3//f/9//3//f/9//3//f/9//3//f/9//3//f/9//3//f/9/PWsOKVI1cjUVRv9//3/ee/9//3//f/9//3//f/5//n//f/9//3//f1xrkDG1OXQx9kH/f/9/33/ff91iczVSMZE1GmP/f/1//3//f/9//3//f/9//3//e/9//3//f/9//3//f/9//3//f/9//3//f/9//3//f/9//3//f/57/n//f/57/3//f/9//39/b9xamVIVRjVGuFbfe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97/3+ZWjExMzESKTMtci38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HP/f/9/P3e1SVQ9dDlSMZI1eFJ+b/9//3//f/9//3//f/9//3//f/5//3//f/9//3//f/9//3//f/9//3//f/9//3//f/9//3//f/9//3//f/9//3//f/9//3//f/9//3//f/9//3//f/9//3//f/9//3//f/9//3//f/9//3//f/9//3//f/9//3//f/9//3//f/9/NU5zNTItUS09Z/9//3//f/9//3//f/9//3/+f/9//3//f/9//39+c7I9dDVUMdU9/3//f/9//3/fezlKdDWTMbE1/3//f/9//3//f/9//3//f/9//3//f/9//3//f/9//3//f/9//3//f/9//3//f/9//3//f953/3//f/9//3v/f/9//3//f/9//39/b9tanFZbTjlKulp+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s4UlM1NDFVNTMpOE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e/9//3//f99/v386WlM1dDWUOXI1FEL6Xt97/3//f/9//3//f/9//3/+f/5//3//f/9//3//f/9//3//f/9//3//f/9//3//f/9//3//f/9//3//f/9//3//f/9//3//f/9//3//f/9//3//f/9//3//f/9//3//f/9//3//f/9//3//f/9//3//f/9//3//f/9//n//f/9/tDkyKbQ19D3fd/9/33v/f/9//n//f/9//3//f/9//3//f/9/fXOQNVIxdDUXRt9//3//f/9//38+ZzlKkzFPKVRK/3//f/9//3//f/9//3/+f/5//3//f/9//3//f/9//3//f/9//3//f/9//3//f/9//3//f/9//3//f/9//3//f/5//n//f/9//3//f19vvlqdVjdKWE4dY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HWsxMXQ5My0zLXItv3f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/1D1SMXU5tz2UNZ5v/3/9d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4TXQ5UzExKXIxmVK/d/9//3//f/9//3//f/9/3nv/f/9//3//f/9//3//f/9//3//f/9//3//f/9//3//f/9//3//f/9//3//f/9//3//f/9//3//f/9//3//f/9//3//f/9//3//f/9//3//f/9//3//f/9//3//f/9//3//f/9//3/ef/9//39ea9M5MSmUNXAx33v/f7x3/3/fe/9//3//f/9//3//f/9//3//f9E5cjG0NXIx33//f/9//3//f/9/339eaxdClDHVNTVC/3//f997/3//f/5//n//f/9//3//f/9//3//f/9//3//f/9//3//f/9//3//f/9//3//f/9//3//f/9//3//f/9//3//f/9//3+/ez1r90F9Ur9aGkY1Rjpn/3/+f/9//3//f/9//3/ff/9//3//f99//3//f/9//n/+f/5//3//f/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3dOtDlTMXQ1cjF2Sv97/3v+e/5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39ea/VBcjExKZM1jy3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99733sVQnEtUS2SMZAt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ZxM+1DlRLbQ51D0da/9/33/ef/9//n//f/9//3//f/9//3/+f/9//3//f/9//3//f/9//3//f/9//3//f/9//3//f/9//3//f/9//3//f/9//3//f/9//3//f/9//3//f/9//3//f/9//3//f/9//3//f/9//3//f/9//3//f/9//3/+f/9/2FqxOVAtkjU2Sv9//3v/f/9//3//f/9//3//f/5//3/ff/9/lDm2OXQxczE3Rv9//3//f/9//3//f/9/f3OaVhhKczG0OR1n/3//f957/3//f/9//3//f/9//3//f/9//3//f/9//3//f/9//3//f/9//3//f/9//3//f/9//3//f/9//3//f/9//3//f/9/33v/f/9/v3e8VpQ1tTU5SllKHmfff/9//n/+f/9//3/+f/5/3HdZZ/ha+V63WlVOllbXXhhfOWNaZ7xvvXPed/9//3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0jlxMXEttDWzNf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957/3+/d/Q9UC1yNRAtsz38Zv9//3//f/9//n/+f/9//3//f/9//3/+f/9//3//f/9//3//f/9//n//f/9//3//f/9//3//f/9//3//f/9//3//f/9//3//f/9//3//f/9//3//f/9//3//f/9//3//f/9//3//f/9//3//f/9/3Xv/f/9//3//f/9/rzmRNVEtcjE+a/9//3//f/9//3//f/9//3//f/9//3//f9xeUjFSLZU1lDGfd/9//3//f/9//3//f/9/f3N6UtY9Ui2TNdte33v/f957/3//f/9//3//f/9//3//f/9//3//f/9//3//f/9//3//f/9//3//f/9//3//f/9//3//f/9//3//f/9//3//f/9//3/ee/9/33v8XptSlDG2NRlGH2e/e/9//3/ffztrMUatNWwtbi2xNZA1cDVPMS4tTjGOMW0pbSltLY8xbi1sKWwprjXxPZVS+F47ZztnXGufd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ExcS2TMZMxkzXff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997+15wLfY9lDGTMZM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xtjcC0wJXQxVC0yKVIxHW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/f393kzl0OXU5dDUQKbI52V6+d/9//3/+e/9//3//f/5//3//f/9//3//f/9//3//f/9//3//f/9//3//f/9//3//f/9//3//f/9//3//f/9//3//f/9//3//f/9//3/fe593kzUzLVU1ljn/f/9//3//f/9//3//f/9//3//f/9//3//f/9//39/c/ZBczF0NVIxO2f/f/9//3//f957/3//f/9//3//f/9//3//f99/33/3SXU9czm1RVhS33//f/9//3//f/9//3//f/9//3//f/9//3//f/9//3//f/9//3//f/9//3//f/9//3//f/9//3//f/9//3//f/9//3//f/9//3//f/9//3//f793fm95Tv5e/39/b/VBmlabVlpO32K9WlpOF0bbXp93/3//f917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Vk7WQbc9czX1Q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/f99/F04yMVM1UjXuJHE1Vk6ec/97/3//f/9//3//f/9//3//f/9//3//f/9//3//f/9//3//f/9//3//f/9//3//f/9//3//f/9//3//f/9//3//f/9//3//f/9//3+/exhGNC1WMVQteU7/f/9//3//f/9//3//f/9//3//f/9//3//f/9/338cY9U9VDF0MdI9/3/ff/9//3//f957/n//f/9//3//f/9//3//f99/v398YnU9lkFzOVlS33//f/9//3//f/9//3//f/9//3//f/9//3//f/9//3//f/9//3//f/9//3//f/9//3//f/9//3//f/9//3//f/9//3//f/9//3//f/9//3//f793/395Tj9nn3O/e1lOF0I4St5ev3t/c5M1sznbXv9/33//f/9//nv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v3ufd19vPmvfe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/9//3//f99/u2KUPTEtUjFSMVEtszU+Z/9//3//f/9//3//f/9//3//f/9//3//f/9//3//f/9//3//f/9//3//f/9//3//f/9//3//f/9//3//f/9//3//f/9//3//f/9//3/9YnQxVDFUMXEx/3//f/9//3//f/9//3//f/9//3//f/9//3//f/9//3+6VnMxlDUwKRVG/3//f/9//3//f/9//3//f/9//3//f/9//3//f/9/v386VtlFNTWVPbpa/3//f/9//3//f/9//3/+f/5//3//f/9//3//f/9//3//f/9//3//f/9//3//f/9//3//f/9//3//f/9//3//f/9//3//f/9//3//f/9//3//f/9/33tXSr9333/eXrU5tDVZSv9/f3OzNbQ5tDnVPZ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33//f99//WZZUrU9czFTLZU1tDUdY/9//3//f/9//3//f/9//3/+f/9//3//f/9//3//f/9//3//f/9//3//f/9//3//f/9//3//f/9//3//f/9//3//f/9//3//f/9/v3uTNTItUzGzOR1n/3//f/9//3//f/9//3//f/9//3//f/9//3//f/9/Xmv1QVItdTEQJbhW/3//f/9//3//f/9//3//f/9//3//f/9//3/ef99/n39cVnY5VTWTOfti33v/f/9/33v/f/9//n/+f/9//3//f/9//3//f/9//3//f/9//3//f/9//3//f/9//3//f/9//3//f/9//3//f/9//3//f/9//3//f/9//3//f3xr/3/fez9rFkJyLdU5F0J5TrtWWEqbUtc9tjm2Odx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v3+8XpU5dTVTLZQ1tDnUPfti/3//f/9//3//f/9//3//f/9//3//f/9//3//f/9//3//f/9//3//f/9//3//f/9//3//f/9//3//f/9//3//f/9//3//f/9/uloOJZM1tDk3Tt9//3//f/9//3//f/9//3//f/9//3//f/9//3//f/9/2l72QXYx2T1xLVxr/3/fe/9//3//f/9//3//f/9//3//f/9//3//f/9/n3u2PXU1UzGzOZhWv3f/f/9//3//f/57/3//f/9//3//f/9//3//f/9//3//f/9//3//f/9//3//f/9//3//f/9//3//f/9//3//f/9//3//f/9//3//f/9//3v/f/9//3v/e5hOcC2RLXEpF0LWOZQxnVK+UhpCGUK1NR5n33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n/+f/9//3/ff/9/33/+YvZBlDkyKZU1Ui21OR5n/3//f/9//3//f/9//3//f/9//3//f/9//3//f/9//3//f/9//3//f/9//3//f/9//3//f/9//3//f/5//3//f/9//3//f797cDFxMRApsz1eb/9//3//f/9//3//f/9//3//f/9//3//f/9//3//f793/GKWNXYxtTlxMZ9z/3//f/9//3//f/9//3//f/9//3/+f/9//3/ff/9//WL3QbY5MimSNdpa/3//f/9//n//f/9//3//f/9//3//f/9//3//f/9//3//f/9//3//f/9//3//f/9//3//f/9//3//f/9//3//f/9//3//f/9//3//f/9//3//f/9//3/fdywlsTGRLZMxGUL5PVtGnk7fVvk9Uy20OT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/c5lSkzlTMXY5uD2VOdVB/3+/e/9//3//f/9//3//f/9//3//f/9//3//f/9//3//f/9//3//f/9//3//f/9//3//f/9//n//f/9//3//f/9//3//f7hacTXvKHM5eVb/f/9//3//f/9//3//f/9//3//f/9//3//f/9//3//f99/OUpTLZc5dTW0Of9/3nv/f/9//3//f/9//3//f/9//3/de/9/vHf/f/9/X286TvlFUy0VQvle/nv+f/9//3//f/9//3//f/9//3//f/9//3//f/9//3//f/9//3//f/9//3//f/9//3//f/9//3//f/9//3//f/9//3//f/9//3//f71z/3//f/57/3//e7AxcC32PTlGGUJcSjpCGUI6RpQ1cjH8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+f/5//3//f/9/33v/f9teF0YyLVQxljlSMdVBXnO/e/9//3//f/9//3//f/9//3//f/9//3//f/9//3//f/9//3//f/9//3//f/9//3//f/5//n//f/9//3//f/9/3nv/f3A1kzkxLdZF33//f/9//3//f/9//3//f/9//3//f/9//n/+f/5//3//fz5r1j12MZc1lTU3Sv9//n//f/9//3//f/9//3//f/9//3//f/9//3//f/9/HmOcVrU5MCnRPTlj/3//f/9//3//f/9//3//f/9//3//f/9//3//f/9//3//f/9//3//f/9//3//f/9//3//f/9//3//f/9//3//f/9//3//f/9//3//f/9//3//f/9//3//fxtfX2c/Yxc+9z0YQntKGELWObQ9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15vV061PbdBtz22PZQ5P2/ff/9//3/+e/9//3//f/9//3//f/9//3//f/9//3//f/9//3//f/9//3//f/9//3//f/9//3//f/9//3/+f/9//3+5XlE1UzF0Nf5m/3//f/9//3//f/9//3//f/9//3//f/9//3//f/9//3//fz1ntjmXOVQxczEbY/9//nv/f/9//3//f/9//3//f/9//3//f/9//3//f997v3eaVrM5szmyORtj/3/ee/9//3//f/9//3//f/9//3//f/9//3//f/9//3//f/9//3//f/9//3//f/9//3//f/9//3//f/9//3//f/9//3//f/9//3//f/9//3//f/9//3//f/9//3uYUi4lN0IfY7xWWE7bX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33//f/9//GLVQbY92EGVObU9eFI7Z753/3//f7xz/3//f/9//3//f917/3//f/9//3//f/9//3//f/9//3//f/9//3/+f/9//3//f/9//3//f/9/PW/VQTIxUzH2Rf9//3//f/9//3//f/9//3//f/9//3//f/9//3//f/9//3/fe5tWMi1UMXQxFkbfe/9//3/ee/9//3//f/9//3//f/9//3//f/9//3//f997XWt4TrQ5tTmSNfte/3//f/9//3//f/5//n/9e/9//3//f/9//3//f/9//3//f/9//3//f/9//3//f/9//3//f/9//3//f/9//3//f/9//3//f/9//3//f/9//3//f/9/33v/f/9/nnO3Uhxj/3+/e/9/33//f/9//nv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/HWsXRrY9XFJbTrU59D08Z/9//nf/f/9//3/+f/9//3//f/9//3//f/9//3//f/9//3//f/9//3//f/9//3//f/9//3//f/9//3//f/9/eVZSNVMxMjGfd997/3//f/9//3//f/9//3//f/9//3//f/9//3//f/9//3/fe5pWczEzLXMxFkb/f/9//n/+f/9//3//f/9//3//f/9//3//f/9//n//f997PmsYRrU51TmRMTtj/3//f/9//3//f/9//3/+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//f/9/v39ZTjlKGUpbTpQ1sjW4Upxr/3//f/9//3/ee/9//3//f/9//3//f/9//3//f/9//3//f/9//3//f/9//3//f/9//3//f95//3//fxxncjGVOTIt/WL/f/9//3//f/57/3//f/9//3//f/9//3//f/9//3//f/9//3+/d/VB7yCWORAl/GL/f/9//X//f/9//3//f/9//3//f/9//3/+f/5//n//f/9/m1b3QZQ1cS2RMV1r/3//f/9//3//f/5//3/+f/9//3//f/9//3//f/9//3//f/9//3//f/9//3//f/9//3//f/9//3//f/9//3//f/9//3//f/9//3//f/9//3//f/9//3//f/9/33v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dZxdC+EFbSjhG1DnRNfla/3//f/9//3//f/9//3//f/9//3//f/9//3//f/9//3//f/9//3//f/9//3//f/9//3//f99//3+ec5E1dDV0NRdG/3//f/9//3/+e/9//3//f/9//3//f/9//3//f/9/3nv/f/5//39/c9ZBdDV0NfVBPWvff/9//3//f/9//3//f/9//3//f/5//n/+f/9//3//f/9//GI2RnEtkzVyLT5n33//f/9//3//f/9//3//f/9//3//f/9//3//f/9//3//f/9//3//f/9//3//f/9//3//f/9//3//f/9//3//f/9//3//f/5//3/+f/9//3//f/9//3/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99/vnf/f/9//3/fe9xa9z17TntO1DWzMdM5Xm//f/9/33v/f/9//n//f/9//3//f/9//3//f/9//3//f/9//3//f/9//3//f/9//3//f/9/33+QNVEtMi1zMd9//3//f/9/3nv/f/9//3//f/9//3//f/9//3//f/9//3//f99/33+7XnQ1lTmUOdQ92l7/f/9/33//f997/3//f/9//n/+f/5//3//f/9//3/fe/9/mFJyMXUxEiXVPR1n/3//f/9//3//f/9//3//f/9//3//f/9//3//f/9//3//f/9//3//f/9//3//f/9//3//f/9//3//f/9//3//f/9//3//f/5//3//f/9//3//f99//3//f/9//X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5jWEZbRp9SXEq0OdQ9V06fc/9//3++d/9//3//f/9//3//f/9//3//f/9//3//f/9//3//f/9//3//f/9//3//f/9/8j1QKVMxMikfZ/9//3//f/9//3//f/9//3//f/9//3//f/9//3//f99//3//f/9/n3t5VpM5lTlTNdZBX3P/f/9//3//f/9//3//f/9//3//f/9//3//f/9//3//f/9/Wk6YNbk5Mi04Sh1n33v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79zeko7QlxKnFLVOXEt9UF/b/9//3//f/9//3//f/9//3//f/9//3//f/9//3//f/9//n//f/9//3//e/9//nv/fxJCcjF0MVMtOUr/f/9//3//f/5//3//f/9//3//f/9//3//f/9//3//f99//3//f/9//39XTrU5tz2WOZxW/3//f/57/3//f/9//n/+f/9//3//f/9//3//f/9/vHf/f/9/XE4bRrc9czWSNXdS33v/f/9//3//f/9//3//f/9//3//f/9//3//f/9//3//f/9//3//f/9//3//f/9//3//f/9//3//f/9//3//f/9//3//f/9//3/e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F5YRvc5WkJaRvY51Tk+Z/9//3//f/9//n//f/9//3//e/9//3//f/9//3//f/9//3//f/9//3//f/9/33v7Yg4lUjF0MVIt/3//f/9//X/9f/9//3//f/9//3//f/9//3//f/9//3//f/9//3//f997n3OzNZUxlzF1LXtO/3//f/9//3//f/9//n/+f/9//3//f/9//3//f/9//n//f997HmfYRdhFczVwMVtr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XWcWOtUx9zn4PbY11j27Wj5n/3//f/9//3/+e/97/3//e/9//3//f/57/3//f/9//3//f/9//3//f/9/XW9xNTEtdTExKV9vv3v/f/5//n/+f/9//3//f/9//3//f/9//3//f/9//3/ff/9//3//f993PWPVNXYtuTW1MZlO/3/+e997/3//f/1//n//f/9//3//f/9//3/+f/5//n//f593W1aWPXM19UEUQr93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VtM1tTXYORpCGUL3PZIxG1//e/9//3//f95//3//f/9//3//f/9//3//f/9//3//f/5//3//f99/1EEyMVUtVC2bVr9//3//f/9//3//f/9//3//f/9//3//f/9//3//f/9//3//f/9//3//f993u1a1MZYxcy3UOTtj/3//f/9//3//f/5//3//f/9//3//f/9//3//f/9//3//f/9/X3N7VrU5lDV5Un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pStTX5PX1OOkL2ObIxuFLfd/9//n//f/9//3//f/9//3//f/9//3//f/9//n/9f/5//3//fzVOEClVLXYxOUrff/9//3//f/9//3//f/9//3//f/9//3//f/9//3//f/9//3//f/9//3//f993/VpzLZQxtDWyMRtj/3/de/9//3//f/5//3//f/9/33//f/9//3//f/9//3//f99/3WIyLZY9lTl5Ut9//3v+f/57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3VZaQhk+WkI5QrMx9D08Z/9//3/ef/9//n/ef/9//3//f/9//3//f/9//n//f/9//391Vi4tNC2ZNdc933//f/9//3//f/9//3//f/9//3//f/9//3//f/9//3//f/9//3//f/9//3//f997V0pxLZM1Ui31Qd97/3//f/9//3//f/9//3//f/9//3//f/9//3//f/9//3//f39z/ma2PbY9dDU3Sr93/3//f/5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P2MXPvc5OUKcTvY9cTF3Uv9//3//f/9//3//f/9//3//f/9//3//f/9//3/+f/9/1mIsKVQtVy11MV9z/3//f/9//3//f/9//3//f/9//3//f/9//3//f/9//3//f/9//3//f957/3//extj9D1RLZU5czWYVv9//3//f/9//3/+f/9//3//f/9//3//f/9//3//f/9//3//f/9/Hmt7VtdBczHTObdS/nf9f/5//n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lhKWkqcUhhCkzGzNXhOPGffe/9//3//f/9//3//f/9//3//f/9//n//f/ZiLC1VLVctUy3+Zt9//3//f/9//3//f/9//3//f/9//3//f/9//3//f/9//3//f/9//3//f/9//3/fexxnFkZzNXQ1tDkdZ99//3//f/9//3//f/9//3//f/9//3//f/9//3//f/9//3++e/9/Xm9aTrY9MinUORlf/3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7973V45RlpKW0qUMdM5uVa/d/9//3//f/9//3//f/9//n//f/9//n8XZwspdTE2KXUxvF7ff99//3//f/9//3//f/9//3//f/9//3//f/9//3//f/9//3//f/9//3+8c/9//3//fz5v1kFUNbU51j09Z/9//3//f/9//3/ff/9//3//f/9//3//f/9//3//f/5//3//f/9/ulbWPbY5cjGYUt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mlIYQhs+XkpcTtY51T2ZUl5v/3//f/9//n//f/5//3//f/9/GWePNXUxuTmVNTdK/3//f713/3//f/9//3//f/9//3//f/9//3//f/9//3//f/9//3//f/9//3//f/9//3//fx5r90WWOVQx1T1fb/9//3//f/9//3//f/9//3//f/9//3//f/9//3//f/9//3//f993HGOaVrM5kzX1Qf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//3//f79zHl98Svk9XEpbSnxO1j20OXdOXGv/e913/n/+e/9//3//f/9/bzGVMZcxczHTPb97/3//f/9//3//f/9//3//f/9//3//f/9//3//f/5//3//f/9//3//f/9//3//f/9//3+fe5taVDFVMXQ1elK/e99//3//f/9//3//f/5//3//f/9//3//f/9//3//f/9//3//f71zG2NYUpQ5czX2Rd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Pme7UpQxGUJ+UjxKljV1MXItsTUbY/97/3//f953/3//f5AxljXYOXMxsjl9c/9//3//f/9//3//f/9//3//f/9//3//f/9//3//f/9//3//f/9//3//f/9//3//f/9//39/d3MxljWWNbc510E/a/9//3//f/9//n//f/9//3//f/9//n/+f/9//3//e/9//3//f/9/PWsXSpQ5czXb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/bzlK+D08Sn9WHEaWNZQxkS1vLVVGt1IaY/9//381Stc52TmUNZI1fXP/f/9//3//f/9//3//f/9//3//f/9//3//f/9//3//f/9//3//f/9//3//f/9//3//f/9/339/c9Y9MymWNbc9OEqfd/9//3/+f/5//3//f/9//3/+f/5/3X//f/9//3//e/9//n//f/9/WFI4UnI11T1XTj1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+f/9//3//f59zfFIbRp9WXU75QZU1ci2TMXExTy3SPdE90z23Nbg1Ui3TPb97/3/ee/9//3//f/9//3//f/9//3//f/9//3//f/9//3//f/9//3//f/9//3//f/9//3//f/9//39fb9Y9dTWWOXQ1Nka/d/9//3//f/9//3//f/9//3//f/9//3//f/9//3//f/9/3nv/f99/mFqZWjAttD32RV9v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9/33v/f797X2/eXjpO+EFbTltOtjl1MZM1DylwNZI1lzFWKXMtFkb/f/9//3//f/9//3//f/9//3//f/9//3//f/9//3//f/9//3//f/9//3//f/9//3//f/9//3//f997/3/bXnM1dTWVObQ9sTn/f/9//3//f/9//3//f/9//3//f/9//3//f/9//3//f/9//3//f/9/PG/UQXM1dDlYT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797e1L/Zp9WPU65QTMxMS10NZgxmDE6Rh5n/3//f/9//3//f/9//3//f/9//3//f/9//3//f/9//3//f/9//3//f/9//3//f/9//3//f/9//3//f/9/v3t/c1pOdDWUNZM12lq+d/9//3//f/9//3//f/9//3//f/9//3//f/9//3//f7x3/n//f99/mlq2RXU5lDm6W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/3+/e79733/ffx9r/2Yfa1pWWU7XOdg5P2v/f/9/v3v/f/9//3//f/9//3//f/9//3//f/9//3//f/9//3//f/9//3//f/9//3//f/9//3//f/9//n/+f/9//38/a7Q5Ui20NbM12lr/f/9//3//f/9//3//f/9//3//f/9//3//f/9//3//f/9//3/ff99/e1qVPXQ1cjGaV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bWpQ1tjmUMXItV0qfc997/3//f/9//3//f957/3//f/5//3//f/9//3//f/9//3//f797Hmf4RdhBtT01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3O7VpQxMiWUMS8l9D3/f/9//3//f/9//3//f/9//3/+e/9//3//f/9//3//f/9//3//f593H2uWPZQ1FkIUPt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6UpMxlDVzMVEteFL/f/9//3/+f/9//3//f/9//3//f/9//3//f/9//3//f/9//3//f/9/22KcVtY5lDFyL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33d4UtU9UjGVOZQ5OFL/f/9//3/+f/9//3//f/9//3/+f/5//Xv/f/9//3//f/9//3//f/9/mVKUNZY1tjkWR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UrQ9dDlUOXQ9lEE+d/9//3//f/9/33//f/9//3/+f/5//3//f/9//3//f/9//n//f/9/3Fq9VnQxdDX2Qf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v3t5VrVBdDnyLJZB9kmff75//3//f/9//3//f/5//3/+f/9//3//f/9//3//f/9//3//f997X2taUpY5lj3VPV9v/3/+e/57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9ZpQ5lj1WOTQ1WVrbav9//3/+f/9//3//f/9//3//f/9//3//f/9//3//f/9//3//f/9/ulrXQXY5VDE5Tn5r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de/9//3/+ZnQ5NTFWOTM1902/f/9//3/+f/5//3//e/9//3//f/9//3//f/9//3/fe/5//n//f7973WaVObg9ESVYSv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cXnU1djVVOZVBeVq/f/9//3//f/9//3//f/9//3/+f/9//3//f/9//3//f/9//3//f5973GK1PbY5cy2bTt93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v3ebVnQ1lkEyNTE1s0Fdc797/3//f/9//3//f/9//3//f/9//3//f/9//3//f/9//3//f31zu16TNZUxdS16Tt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/33eaVrQ9lD1SNXM5MC38Yv9//3//f/9//n//f/9//3//f/9//3//f/9//3/ff/9//3//f99/u1qUMXQt1jn8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v/f/9//nf/e/9/33tec5I5lDmUOZQ5cjE9Z997/3//f/9//3//f/9//3//f/9//3//f/9//3//f/9//3//f593N0bWOfc9kzHaWv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a7M99kGVNZQ1cTHaXt97/3//f/9//3v/f/9//3//f/9//3//f/9//3//f/9//3//f793/F5YRtU1tTV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957/3/fe/VBdDURKZQ1kjW5Vn1v/3//f/9//3//f/9//3//f/9//3//f/9//3//f/9/33//f15rmU7VNbY19z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+/dxZCtTmVNXMxkzVXThtnv3f/f/9//3//f/9//3//f/9//3//f/9//3/ff/9/33//f39ve0o7QpUx2l6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5//3//f/9//3//f/9//3//e/9/338cZxZGtT10NXQ1US2yOXdSfW//e/9//3//f/9//3//f/9//3//f/9//3//f/9//3//fx9jtzW3OZI5uF7f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x1rF0pTMZY5lTlzMdQ9XWf/f/9//3//f/9//3/+f/9//3//f/9//3/+f/9//3/ff99i+kWXQZQ9mVr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+/e/xmGEpUMTQxlTW1OdU9G1//f/9/3Xf/f/5//Xv/f/9//3//f/9//3/+f/9//39/d51edj23QfVF+2L/f/9/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xiOE61PbU9UzF0NfdFulY7Z/9//n/9f/5//3+cc/9//3//f/9//3//f/9//39/e/hJuEVTNRdGv3f/f99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/X29aUpU5VDV1OVIx0z35Xv9//3/9f/5//3++d/9//3//f/9//3//f/9/338fb9dFtj2VNb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X3M5TpU9lj3ZRbY91T0cY/9//3/ee/9//3//f/9//3//f99//3//f/9//3/dYvlFtznXPT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79/Pm96WvhNdTm3PflFWk5YThxn/3//f/9//3//f/9//3//f/9//3//f/9/3396Utg9tzkXQt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d1pWtz24PZ5a3144SrpannP/f/9//3//f/9//3//f/9//3/+f/9/PmdaSrc11zk8Z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fe/9//3//f99//3/ff5tatTnXPf9mv3/dXndSfXP/f/5//3//f/9//3//f/5//n/de/9/m1K3Nfk9mVL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593WU4YSh9n/3/fe35z/3//f/9//3//f/9//3/+f9x7/3//fz9nPEr5PXp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Xv/f/9/NkoXRl9v/3//f/9/nXNbaxljlVIyRjhj/3//f99/Gl/8Xv9e2j1bT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v3f7Yjxn/3/fe31vd1KQNQwlTiluLW4tdlb7ZtI59T1+Uj1Gv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33u/d797/3/6XvM9cTFyMVEtUCkuKQ0pUDVxMTlKn1b7Rd9e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uJVAtlDF0MTIpUy1RNVE1F0adWnxOvlp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1ROTilxLZQ1MikyKXQxUDFRNVtSW056Tr93/3/f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1xrNUZQLXItci0wKS4x00V9Wl9z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aWhVCby1VUt9/33/ff/9/33v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</Object>
  <Object Id="idInvalidSigLnImg">AQAAAGwAAAAAAAAAAAAAAP8AAAB/AAAAAAAAAAAAAACbGwAAgAwAACBFTUYAAAEAGHMEAMEAAAAFAAAAAAAAAAAAAAAAAAAAgAcAADgEAAASAgAADgEAAAAAAAAAAAAAAAAAAFAWCA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XV3EEAAMh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dXcQQAAyEEKAAAASwAAAAEAAABMAAAABAAAAAkAAAAnAAAAIAAAAEsAAABQAAAAWABy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Y09D4AAAAAAAAAAH/n8j4AACRCAADIQSQAAAAkAAAAVjT0PgAAAAAAAAAAf+fyPgAAJEIAAMhBBAAAAHMAAAAMAAAAAAAAAA0AAAAQAAAAKQAAABk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XAAAAYQAAAAAAAAAhAAAACAAAAGIAAAAMAAAAAQAAABUAAAAMAAAABAAAABUAAAAMAAAABAAAAFEAAABgVQQAKQAAABkAAABwAAAARgAAAAAAAAAAAAAAAAAAAAAAAADWAQAALgEAAFAAAAAoAAAAeAAAAOhUBAAAAAAAIADMAJYAAABgAAAAKAAAANYBAAAuAQ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XWt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9146Z997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vt1p8b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997/3/fe/let1p+c797/3//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zRKmVJ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RhZG3V6/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l5aTnxS3l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7933mIZRhlGH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3V62OTlK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ZGOUrXPVd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xdC9z0XQvx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vY9W07VOf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M3RjtG2T28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2lb5Pdk5GEI+Z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GEK5OflBWUrf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lK+D3YOdc9n3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dCuDn6QZxa/3//f/9/3nv/f5t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tc52T35Rbxe/3//f/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Qdg9uD0YStle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u1q2PfpJ10H0Rd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WU7XQfhJ90k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xxn9kU7UvhJWlZ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tafFqXQflNN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3/3+fdxhK+kW3QfZF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bzpKGUa2OdU9HWP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WrY51z0YQrtW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sXQtY5+EHVOd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HWMXQrU1tjnVPT5r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V0qzNRhC+EFZ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e/te1Dn3Qdg91z0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3/fe9pa90H4Qbc5nFZ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f/5//39daxdGtjnZPbc53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39ea7U5uDmYOXMtf3P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v3dXTtg9G0b5QRhG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XWuUNdk9lzV1MZpW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997mlJ0MXUx2D20NT5r/3//e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0bWOflB1z32PX9z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zxj1TmWNflBUy04Sv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lSGEK5PfpBlTVfb997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dCuDnaPZY1tTl+b793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38/a7Y5uD24OZY11Tn/f/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vcWpQxtzm3Odc9ek7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YSpU12D23OZU1/V7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f28XQpY12T3YPZQ5Pm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F73QXUx+UG2OThK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aVNbc52UFUMVhO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0aWObk9+0V0MV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/9//3//fz1rlDV2NftF2UH3Q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5lWtjmXNdlBtjk3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zhKtjl1MZY1+EFZTv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9M9kzW2Ndg9lTX8Yt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bY9M51TmWMbc59UFea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38aY7M1dDG3NZQ1m1a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XTrQ1cy22ObY9vF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97/392SvU9tjmWNfdBHm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//3vSObY5mDmWNfdBP2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nOVOdpBuT2ZORpGv3v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X2+2OZg5uT24PZxW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1rWPXU1tzmVOZp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EG0OZQ190FSLZp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7WQTEp2EG1OZpW/3//f/5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31v1D2VObc5VDGUNZp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//f9pa9kFUMdg9dTWUOdpa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5lWtj2VNdc9lTWSNZhS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etDmVNfhFtTn3RV5r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9teUi2VNbc5dDHVPR1n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tTmXNbk9dTH2QTxn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389Z/dFVTGYObg9MinUPTxn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e/9//3//f993/3//f/9//3v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/e3xWlzmXOZY5cjHUPT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ueb7lWG1//e/9//3//f7xz/nv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eZ9Y9dDGVNZU5UjEUQhpj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7/3++dzRGkC2zNdM10jUTOjp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/a1lOtjl1NZU5kjU2Shtj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WLROZExci2TMbMxsjVOKdA1+V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/f/9//38+axdGlDVzNdU9kjUVQh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33//f95//3//f/9//3//f/9//3//f/9//3//f/9//3//f/9//3//f/9//3//f/9//3//f/9//3//f/9//3//f/9//3//f/9//3//f7deNU5yMbY5tzmVNVEpcjFRLXExWE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7YvRB9UH2QbQ1tTkXQh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/3//f/9//nv/f/9//3//f/9//3//f/5//3//f/9//3//f/9//3//f/9//3//f/9//3//f/9//3//f/9//3//f/9//3//f/9//3//f/9//3//f/9//3//f/9/33+eexRK1kGVOTtKvVqTNTAtUjEQKTIteVL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bYxRGszVzLVMpdDGzOX1v/3/de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3nf/f99//3//f/9//3//f/9//3//f/9//3//f/9//3//f/9//3//f/9//3//f/9//3//f/9//3//f/9//3//f/9//3//f/9//3//f/9//3//f/9/3382TrQ5lTU6Sp93/3+4WpE1czlUNXM1FUYbZ797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jZGkzHYPXQxczEWRr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9//3//e/9//3//f99//3//f/9//nv/f/9//3//f/9//3//f/9//3//f/9//3//f/9//3//f/9//3//f/9//3//f/9//3//f/9//3//f/9//3//f/9//3//f/9/Xm/3QZU5lDV5Uv9//39dbxZKUzEzMXI5UDE+a997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cZ9Q9dTW4PTMtcTF2U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+f/5//Hv/f953bSmOMVVO33//f95//3//e/97/3//f/9//3//f/9//3//f/9//3//f/9//3//f/9//3//f/9//3//f/9//3//f/9//3//f/9//3//f/9//3//f/9//3//f/9/eVKUOXMxsjn/f95//3//f91itkF0ObU9kzWZUr93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WpU1ljlUMZQ1kjWYUr57/3//f99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vXeVTislbzE0St9//3//f/9//3//e/9//3//f/9//3//f/9//3//f/9//3//f/9//3//f/9//3//f/9//3//f/9//3//f/9//3//f/9//3//f/9//3//f/9//3/fe/ticTH2QZI1VU6/e/9/33+/f5xe10kZTrU51DmYTjtjv3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/a3Q1lTl0MbU5kzV4Ur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fzNK6hxvMY8x+mL/f/9//3//f/97/3//f/9//3//f/9//3//f/9//3//f/9//3//f/9//3//f/9//3//f/9//3//f/9//3//f/9//3//f/9//3//f/9//3f/e/9//3/fe3dS1UGUNRdG/3//f3xz/3//f7xiGE4/Zz5neE5WR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8ZpQ12D1UMZU1dTGc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u+fzprEkpOMU4xLCVVTt9//3/ff/9//3//e/9//3//f/9//3//f/9//3//f/9//3//f/9//3//f/9//3//f/9//3//f/9//3//f/9//3//f/9//3//f/9//3//f/9//3v+f/5//39+c7Q910H5QXxWv3v/f/9/33+/fx5r8z1/a19reU4+Z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5//n//f/9//3/ef/9/v3vcXtdBljV2MXcxVC2ZVt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dlZvNS4xDS1PMTVK/3//f/9//3//f/9//3//f/9//3//f/9//3//f/9//3//f/9//3//f/9//3//f/9//3//f/9//3//f/9//3//f/9//3//f/9//3//f/9//3//f/9//3//f/5//38da7U9eDWYOR9n/3/9f/1//3//f31vVUY+Z19rN0aaUn9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bWpc1ujl2LZYxcy02Rr93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pA1Ly1SOQ8x00H/f/9//3//f/9//3//f/9//3//f/9//3//f/9//3//f/9//3//f/9//3//f/9//3//f/9//3//f/9//3//f/9//3//f/9//3//f/9//3//f/9//3//f/9//n/+f/5/fnc4Tnc1mTm2Od97/n/9f/9//3//f3xnNULcWh5jOEZYTn9v/3//f997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ObUnUx2DmWNbc590GYUv9//3v/f/9/3n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bilPLXI5cz3+br9//3//f/9//3//f/9//3//f/9//3//f/9//3//f/9//3//f/9//3//f/9//3//f/9//3//f/9//3//f/9//3//f/9//3//f/9//3//f/9//3//f/9//3//f/9//n//f95/PW/YQXc1VS28Wv9//3/ee/9//3//f/9/d066Vh5jmlK8W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81QvY9+D21Nfc9lDUWQt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GuWSrEtkjW0Qd1qv3/ff/9//3//e/9//3//f/9//3//f/9//3//f/9//3//f/9//3//f/9//3//f/9//3//f/9//3//f/9//3//f/9//3//f/9//3//f/9//3//f/9//3//f/9//3//f/9//X/+f99/nFp1NdlBlTn6Xv9//nv/f/9//3//f/972loeY/5ielK7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W2v6WrM1OUb4PZY1Mim5Vt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ZO0jH1OXIxFkp/e/9/33//f/9//3//f/9//3//f/9//3//f/9//3//f/9//3//f/9//3//f/9//3//f/9//3//f/9//3//f/9//3//f/9//3//f/9//3//f/9//3//f/9//3//f/9//3//f/5//n//f39zOU7YQbc9kzX/f/9//3//f957/3v/f/9/PmvcWpxWF0bbXr93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291TrQ5+UF1LZU1cS01Rj1r33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ROZItFj7UOXhW/3//f/9//3//f/9//3//f/9//3//f/9//3//f/9//3//f/9//3//f/9//3//f/9//3//f/9//3//f/9//3//f/9//3//f/9//3//f/9//3//f/9//3//f/9//3//f/9//3/+f/5//3//f9xi1kGWPZU5/mL/f/9//3//f/9//3/fe/9//F7cXhdG1T3b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5//3+6WvdBljV0MdU5LyX0QXh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da8j32OZQtHV//f/9/vXv/f/9//3//f/9//3//f/9//3//f/9//3//f/9//3//f/9//3//f/9//3//f/9//3//f/9//3//f/9//3//f/9//3//f/9//3//f/9//3//f/9//3//f/9//3//f/9//3//f/9//3+fe1lWtkHYQfhFPmf/f/9//3//f/9//3+/d/9/f3OaVhZGOEo/a99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394Ttc9tjVzMbQ1UC2zOZl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n3N2UhVGtTWbUv9/33v+f/9//n/+f/9//3//f/9//3//f/9//3//f/9//3//f/9//3//f/9//3//f/9//3//f/9//3//f/9//3//f/9//3//f/9//3//f/9//3//f/9//3//f/9//3//f/9//n//f/9//3//f/9//3/8ZvdFdTW2OdY933//f917/3//f/9//3/ff/9/XWuZVvY99z3dX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n//f/9//3/9YvdBtDW1ObQ5czGTNVhOn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5lWWU4YRnpSP2f/f/9//3//f/9//3//f/9//3//f/9//3//f/9//3//f/9//3//f/9//3//f/9//3//f/9//3//f/9//3//f/9//3//f/9//3//f/9//3//f/9//3//f/9//3//f/9//3//f/9//3//f/9//3//f/9//3/bXnMxljm4OdY9/3//f/9//3//f/9/3Xv/f/9/G2O8Uhk+tzE/Y/9//3//f/9//3//f/17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fb3hO1D2VOXU1uEF0NbU9f3f/f/9//n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XWs3RvhBtzm8Wr97/3//f/9//n//f/9//3//f/9//3//f/9//3//f/9//3//f/9//3//f/9//3//f/9//3//f/9//3//f/9//3//f/9//3//f/9//3//f/9//3//f/9//3//f/9//3//f/9//3//f/9//3//f/5//n//f/9/f28WRjIpuT11NXhW/3/ff713/3/ee/9//n//f75z/VrXNbgx+T2aUv9//3//f/9//3//f/5//n/e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v3c8a7palDl1NVUxljlUNVEx22L/f/9//3//f/9/v3v/f/9/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F0bYPfhBnFr/f/9//3//f957/3//f/9//3//f/9//3//f/9//3//f/9//3//f/9//3//f/9//3//f/9//3//f/9//3//f/9//3//f/9//3//f/9//3//f/9//3//f/9//3//f/9//3//f/9//3//f/9//3//f/5//3//f/9/HmfWPZU1lTn2Rd9//3//f/9//3//f/9//3//f997XmdZSnMxtTk/a99//3//f957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ex5r9kW2PXY1dTF1NXIxPmv/f/9/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rQ51z3YPVlO33v/f/9//3/+f/9//3//f/9//3//f/9//3//f/9//3//f/9//3//f/9//3//f/9//3//f/9//3//f/9//3//f/9//3//f/9//3//f/9//3//f/9//3//f/9//3//f/9//3//f/9//3//f/9//n//f/5//3//f/9/HmeUNZQ1tT04Tt9//3//f/9//3//f/9/33v/f/972lqRNTEtlD27Xr93/3//f/9//3//f/5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r9kVzMZY1dTF0LVItuVb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L2Qdg9+UXWQT5r/3//f/9//3//f/9//3//f/9//3//f/9//3//f/9//3//f/9//3//f/9//3//f/9//3//f/9//3//f/9//3//f/9//3//f/9//3//f/9//3//f/9//3//f/9//3//f/9//3//f/9//3//f/9//n/+f/9//3//f/9/eFK0ObY5lDX9Yv9//3//f99//3//f/9//3//f997+mLWRZU9tTmaVr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vWU51MXYxdjEzKXItVkr/f/9/3H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90EaRvlBtDn8Yv9//3//f/9//3//f/9//3//f/9//3//f/9//3//f/9//3//f/9//3//f/9//3//f/9//3//f/9//3//f/9//3//f/9//3//f/9//3//f/9//3//f/9//3//f/9//3//f/9//3//f/9//3/+f/5//n//f/9//3//f99/Nka3Odg9OEYdY/9//3//f/9//3//f/9//3//f99/Hm+1QZU5kzWYVt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xitT11MRMllzV0MXEp0TVbZ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VRvdB2T2XObU5f3P/f/9//3//f/9//3//f/9//3//f/9//3//f/9//3//f/9//3//f/9//3//f/9//3//f/9//3//f/9//3//f/9//3//f/9//3//f/9//3//f/9//3//f/9//3//f/9//3//f/9//3//f/9//3//f/9//3//f/9//3//f15rtDXXOXQtF0I9Z/9//3//f/9/33v/f/9//3v/f/9/mlq2PXQx1D0bY/9//3/+f/5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19zWlb4Rbc5tjW1MVAhkCkb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Ub3Qdk9dTG1Pd9//3//f/9//n//f/9//3//f/9//3//f/9//3//f/9//3//f/9//3//f/9//3//f/9//3//f/9//3//f/9//3//f/9//3//f/9//3//f/9//3//f/9//3//f/9//3//f/9//3//f/9//3//f/9//3/9e/9/3nv/f/9/33v/f5lSlDHYObY1m1L/f/9//n//f/9//3//e/9/33v/f99/elb3QXMxtDkbY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33//f3979kVSLZUtlS21LZMt9D25Xr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tTm4OXY1Ui1fb/9//3//f/9//3//f/9//3//f/9//3//f/9//3//f/9//3//f/9//3//f/9//3//f/9//3//f/9//3//f/9//3//f/9//3//f/9//3//f/9//3//f/9//3//f/9//3//f/9//3//f/9//3//f/9//3//f/9//3//f/9//3//e7pWtjXYPbY5Hmf/f/9//3//f/9//3//f/9//n//f/9/WE62Pbc5Ui2aVv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99/33//f597ulZRKfc1dSV1KXQxczV4Xr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pQ1uD1VLXM13F7/f/9//3//f/9//3//f/9//3//f/9//3//f/9//3//f/9//3//f/9//3//f/9//3//f/9//3//f/9//3//f/9//3//f/9//3//f/9//3//f/9//3//f/9//3//f/9//3//f/9//3//f/9//3//f/9//3//f/9//3//f/9//3//f9dBlzmXObU9HGvff/9//3//f/9//3//e/9//3//f797fFZ2MXc1lTl3Ut97/3/+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99//3//f593u1bWOVQllzGXOfEocj02Vt9//3//f/9//3/+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qUObc9VTFSMXhS33v/f957/3//f/9//3//f/9//3//f/9//3//f/9//3//f/9//3//f/9//3//f/9//3//f/9//3//f/9//3//f/9//3//f/9//3//f/9//3//f/9//3//f/9//3//f/9//3//f/9//3//f/9//3//f/9//3//f/9//3//f91//3+7XtdBdjmWPRZO33//f/9//3//f/9//3//f/9//3//f19vfFKYORQplTk+a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ff/9//3//f/9/HWcZRnY1NC12OVM1MDGZWp93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ScjG3PVQxczV4Tv9//3//f/9//3//f/9//3//f/9//3//f/9//3//f/9//3//f/9//3//f/9//3//f/9//3//f/9//3//f/9//3//f/9//3//f/9//3//f/9//3//f/9//3//f/9//3//f/9//3//f/9//3//f/9//3//f/9//3//f/9//3/9f/9/33+8XpY9dj1TOXpav3//f/9//nv/f/9//3//f/9/33v/f99/XVI1LTQtkzUbZ/9//3/e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H//f/9//3//e/9//3//f/9//39bVlU1djl1OVIxszn0Qfti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WnIxljV1MXIxulr/f/9//3//f/9//3//f/9//3//f/9//3//f/9//3//f/9//3//f/9//3//f/9//3//f/9//3//f/9//3//f/9//3//f/9//3//f/9//3//f/9//3//f/9//3//f/9//3//f/9//3//f/9//3//f/9//3//f/9//3//f/9//3//f/9//3+bXpZBVT1UObti33//f/5//n//f/9//3//f/9//3/ffz9rOkp3NZc59kE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99/P3N7WhhKUzG1OTEpkzUWRvxi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GdxMXQ1Uy1RLXhSn3fee/9//3//f/9//3//f/9//3//f/9//3//f/9//3//f/9//3//f/9//3//f/9//3//f/9//3//f/9//3//f/9//3//f/9//3//f/9//3//f/9//3//f/9//3//f/9//3//f/9//3//f/9//3//f/9//3//f/9//3//f/9//3/+f/9/v3+bXnY9dj2VQR1r/3//f/9//n//f/9//3/fe/5//3//f19vfFK4PXU11T09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n//f/9//3/dYrQ5MS2WOTItUi32QT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39z1D10NXQxcjE3Shtn/3//f/9//3//f/9//3//f/9//3//f/9//3//f/9//3//f/9//3//f/9//3//f/9//3//f/9//3//f/9//3//f/9//3//f/9//3//f/9//3//f/9//3//f/9//3//f/9//3//f/9//3//f/9//3//f/9//3//f/9//3//f997/n//f/9/33+2QbhFVDU4Tn1v/3//f/9//3//f/9//3//f/9//3//f19vW06XOXY1+EU+Z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38dZ9U9lzmXOVQxczEWRj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VBlTV1NXMxkjWXUt9//3/ee/9//3//f/9//3//f/9//3//f/9//3//f/9//3//f/9//3//f/9//3//f/9//3//f/9//3//f/9//3//f/9//3//f/9//3//f/9//3//f/9//3//f/9//3//f/9//3//f/9//3//f/9//3//f/9//3//f/9//3//f/5//n//f/9/vWJUNbdBczW5Wv97/3//f/9/3nv/f/9//3/+e/5//3//fz9r+UW4PVQttT1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38dZxhGtzmWNXQxkzXUPR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WRtY9lzmVNfdBP2f/f/9/3nv/f/9//3//f/9//3//f/9//3//f/9//3//f/9//3//f/9//3//f/9//3//f/9//3//f/9//3//f/9//3//f/9//3//f/9//3//f/9//3//f/9//3//f/9//3//f/9//3//f/9//3//f/9//3//f/9//3//f/9//3//f/9//3//f7973GKUObU9UTGYUv9/3nv/f/9//3//f/9//3//f/9//3//f/9/P2+2PbdB90m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a5lO9j35QflBVC1zLR1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ulaUNbc5dTGVMZtWv3f/f997/3/de/9//3//f/9//3//f/9//3//f/9//3//f/9//3//f/9//3//f/9//3//f/9//3//f/9//3//f/9//3//f/9//3//f/9//3//f/9//3//f/9//3//f/9//3//f/9//3//f/9//3//f/9//3//f/9//3//f/9//3//f/9//3//f15z9kWVObU91T0cY/9//3//f/9//3//f/5//3//f/9//3//f797m1q2PTMxe1q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hK1jnYPTQpdTFSLZlS/3//f/9//3/de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59zczHYPZY1tjU4Rr93/3//f/9//3//f/9//3//f/9//3//f/9//3//f/9//3//f/9//3//f/9//3//f/9//3//f/9//3//f/9//3//f/9//3//f/9//3//f/9//3//f/9//3//f/9//3//f/9//3//f/9//3//f/9//3//f/9//3//f/9//3//f/9//3//f/9//3//f7pa1kGVOZQ11D3/f997/3//f/9//3//f/9//3//f/9/3nv/f19zelYxLZM5u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zZGlDX4QVItlDWUNXpS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9tjl1MZU1OEbfe/9//3/+f/9//3//f/9//3//f/9//3//f/9//3//f/9//3//f/9//3//f/9//3//f/9//3//f/9//3//f/9//3//f/9//3//f/9//3//f/9//3//f/9//3//f/9//3//f/9//3//f/9//3//f/9//3//f/9//3//f/9//3//f/9//3/ff/9//3+/e3lWlTmWOXQxm1b/f/9//3/ff/9//3//f/9//3//f/9//3/fe39velZyMbM9mFa/e/9//3/e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bZ5hW1D2UOVMxVDF0NZlW/3//f957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+ZVrU5ljW2OdU9n3Pfe/9/3n//f/9//3//f/9//3//f/9//3//f/9//3//f/9//3//f/9//3//f/9//3//f/9//3//f/9//3//f/9//3//f/9//3//f/9//3//f/9//3//f/9//3//f/9//3//f/9//3//f/9//3//f/9//3//f/9//3//f/9//3//f/9//3//f/9//3+fdzpO2EGXOZU1Xmv/f/9//3//f/9//3//f/9//3/+f/9//3v/f793eU6TNZI1uV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b1VO1j23PXQ1tj2UObta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f3PUPZU1dTG1OR5j/3//f/9//n//f/9//3//f/9//3//f/9//3//f/9//3//f/9//3//f/9//3//f/9//3//f/9//3//f/9//3//f/9//3//f/9//3//f/9//3//f/9//3//f/9//3//f/9//3//f/9//3//f/9//3//f/9//3//f/9//3//f/9//3//f/9//3//f/9//38/b7Y5uT0zKRZGPGf/f/9//3/ff/9//3//f/9//n/+f/9//3v/f19rmlKSNZIxu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f/f/9//3//f5pa9kG1OZU11z1yMX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63Obg5lTVZTp93/3//f/9//3//f/9//3//f/9//3//f/9//3//f/9//3//f/9//3//f/9//3//f/9//3//f/9//3//f/9//3//f/9//3//f/9//3//f/9//3//f/9//3//f/9//3//f/9//3//f/9//3//f/9//3//f/9//3//f/9//3//f/9//3//f/9//3/+f/9/33+cWrc5dDFyMTZKfnP/f/9//3//f/9//3//f/9//3//f/57/3//e59zmVKzNfU9217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//f/9//3/fe5hW1kH5RXQ1tTmUOZp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7pWljV3MZY11T0+a31v/3/+f/9//3//f/9//3//f/9//3//f/9//3//f/9//3//f/9//3//f/9//3//f/9//3//f/9//3//f/9//3//f/9//3//f/9//3//f/9//3//f/9//3//f/9//3//f/9//3//f/9//3//f/9//3//f/9//3//f/9//3/+f/9//3//f/9//3/fe/9/33/VPZQ1tT1RLdpen3f/f/9//3//f/9//3//f/97/3/+e/9//3v/fzxneVJyLdU9P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n/ff/9//399c5pWGEbXQZY1tjlzMRRC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52j2XNbU5WE5+b/9//3/+f/5//3//f/9//3//f/9//3//f/9//3//f/9//3//f/9//3//f/9//3//f/9//3//f/9//3//f/9//3//f/9//3//f/9//3//f/9//3//f/9//3//f/9//3//f/9//3//f/9//3//f/9//3//f/9//3//f/9//3//f/9//3//f/9//3/fe/9/v3s2SpU510GTNZlS/3//f957/3//f/9//3//f/9//3//f/9//nv/fx1nelK0OfZBP2//f/9//3//f/9/33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e1j2WNXQtczGTNdQ5H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8Urg5ljW2OdU9mFLfe/9//3/+f/9//3//f/9//3//f/9//3//f/9//3//f/9//3//f/9//3//f/9//3//f/9//3//f/9//3//f/9//3//f/9//3//f/9//3//f/9//3//f/9//3//f/9//3//f/9//3//f/9//3//f/9//3//f/9//3//f/9//3//f/9//3//f/9//3/+f/9/G2eUNZU1lDG0Nb93/3//f/9//3/+f/9//3//f/9//3/+f/5/33v/f7talDV0NdU9P2v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c91e90G1NXQxdC1zLZM1217/f/9/33vde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29cTrc52D1zMVdO/3//f/5//n//f/9//3//f/9//3//f/9//3//f/9//3//f/9//3//f/9//3//f/9//3//f/9//3//f/9//3//f/9//3//f/9//3//f/9//3//f/9//3//f/9//3//f/9//3//f/9//3//f/9//3//f/9//3//f/9//3//f/9//3//f/9//3//f/5//X/+f/9/WE6WOXUxdC2bUt97/3//f/1//n//f/9//3//f/9//3//f/9//389a/5mGUp1NfdFn3f/f/9//n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/fe/teWErXOVQtVC0yLXI1V07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k5zMdc9tTmTNT1r/3//f/5//3//f/9//3//f/9//3//f/9//3//f/9//3//f/9//3//f/9//3//f/9//3//f/9//3//f/9//3//f/9//3//f/9//3//f/9//3//f/9//3//f/9//3//f/9//3//f/9//3//f/9//3//f/9//3//f/9//3//f/9//3//f/9//3/9f/1//X//f797OUq2NZUxlDH9Xv9/3Xf+f/1//3//f/9//3//f/9//3//f99//3+fe/9mljmVNX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1nWUq3OXUxdDExKZI1217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vF0a1OZU1tTmaVt9//3//f/9//3//f/9//3//f/9//3//f/9//3//f/9//3//f/9//3//f/9//3//f/9//3//f/9//3//f/9//3//f/9//3//f/9//3//f/9//3//f/9//3//f/9//3//f/9//3//f/9//3//f/9//3//f/9//3//f/9//3//f/9//3//f/9//X/+f/1//3//f19vOUrWOXMtm1Lfe/9//3//f/9//3//f/9//3//f/9//3//f/9/338/ax9ntTm0OZl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19vvFrYQVQxljmUNdU9217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xeF0bXPVMt1T1/c/9//3//f99//3//f/9//3//f/9//3//f/9//3//f/9//3//f/9//3//f/9//3//f/9//3//f/9//3//f/9//3//f/9//3//f/9//3//f/9//3//f/9//3//f/9//3//f/9//3//f/9//3//f/9//3//f/9//3/+f/9//3//f/9//3//f/9//n//f/9/33//f15r1Dm2OdY5m1bff/9//n//f/9//3//f/9//3//f/9//3//f753/38+Z5pOtDW0Ndt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797WlK3ORMpUy0xKbM5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7/3+/d1lKdTGWNXQ1OE49a/9//3//f/9//3//f/9//3//f/9//3//f/9//3//f/9//3//f/9//3//f/9//3//f/9//3//f/9//3//f/9//3//f/9//3//f/9//3//f/9//3//f/9//3//f/9//3//f/9//3//f/9//3//f/9//3//f/9//3//f/9//3//f/9//3//f/9//3//f717/3//f5hS1Tl1NbU5Hmf/f/9//3//f/9//3//f/9//3//f/9//3//f/9//39dZ5pO1jX3Of1a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19vXFJVMXUxdDUPJZI12V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x7/3/bWtY92EF0MXIxV05eb/9//3//f/9//3/+f/9//3//f/9//3//f/9//3//f/9//3//f/9//3//f/9//3//f/9//3//f/9//3//f/9//3//f/9//3//f/9//3//f/9//3//f/9//3//f/9//3//f/9//3//f/9//3//f/9//3//f/5//3//f/9//3//f/9/33v/f/9/v3v/f/5//3+ec9U9tj3XQTlO/3//f/9//3//f/9//3//f/9//3//f/9//n/de/9//3teZ5pK9znWNdxW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99//3//f19zOk63PVMxMi0xLZE1V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33+bWrY9lDWUOZI1eE7/e/9//3//f957/3//f/9//3//f/9//3//f/9//3//f/9//3//f/9//3//f/9//3//f/9//3//f/9//3//f/9//3//f/9//3//f/9//3//f/9//3//f/9//3//f/9//3//f/9//3//f/9//3//f/9//3//f/9//3//f/9//3//f/9//3//f/9//3//f/9/33/aWjhOdDWVNf9m/3/ff/9//3//f/9//3/+f/9//3//f/9//3//f/9/3nd+azZC9jk5Ql9r/3v/f/9//X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zOE62QXY5NDEyLZI5l1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Xm/1QVIxlDVSLZIx/3/fe/9//3//f957/3//f/9//3//f/9//3//f/9//3//f/9//3//f/9//3//f/9//3//f/9//3//f/9//3//f/9//3//f/9//3//f/9//3//f/9//3//f/9//3//f/9//3//f/9//3//f/9//3//f/9//3//f/9//3//f/9//3//f/9//3//f/9//3/fe/9//393TpQ1dTXXPf5i/3//f/9//3//f/9//3/+f/9//3//f/9//3/+f/9/3neYTtxWcym2Nb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ffz5vGE63QXc5dTUxMXA1PG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6TOZQ1czFyLZlS/3/ed/9//n//f/9//3//f/9//3//f/9//3//f/9//3//f/9//3//f/9//3//f/9//3//f/9//3//f/9//3//f/9//3//f/9//3//f/9//3//f/9//3//f/9//3//f/9//3//f/9//3//f/9//3//f/9//3//f/9//3//f/9//3//f/9//3//f/9//3//f/9/XGvVPZY5djWVOb93/3//f/9//3//f/9//3/+f/9//3//f/9//3//f/9//3/8Whg+dS3XOT9r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19zmlq2QVMxdDUwKbM5+m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mlZzNZQ1ci1wLTtj/3//f/9//3//f/9//3//f/9//3//f/9//3//f/9//3//f/9//3//f/9//3//f/9//3//f/9//3//f/9//3//f/9//3//f/9//3//f/9//3//f/9//3//f/9//3//f/9//3//f/9//3//f/9//3//f/9//3//f/9//3//f/9//3//f/9//3//f/9/33v/f/9/ulp0Nbg9VDHaWt97/3/ee/9//3/ee/5//n/+f/9//3//f/9//3//f/9//3ubUrY5dTG2OV9v33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z1rN06UOTMtlTUQJdQ9+m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zWE5SLbU5UCnSOfle/3//f/5//3//f/9//3//f/9//3//f/9//3//f/9//3//f/9//3//f/9//3//f/9//3//f/9//3//f/9//3//f/9//3//f/9//3//f/9//3//f/9//3//f/9//3//f/9//3//f/9//3//f/9//3//f/9//3//f/9//3//f/9//3//f/9//3/fe/9//n//f797F0Z1NdhB1D1+c/9//3//f/9/33v/f/5//3//f/9//3//f/9//3//e/9/33t6Ttc9tzmWOX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/3//f/pe9kHXQVUx2D1zMXEx+l7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9T1xLZItkjHSOf9/3nv/f/9//3//f/9//3//f/9//3//f/9//3//f/9//3//f/9//3//f/9//3//f/9//3//f/9//3//f/9//3//f/9//3//f/9//3//f/9//3//f/9//3//f/9//3//f/9//3//f/9//3//f/9//3//f/9//3//f/9//3//f/9//3//f/9//3/ff/9//3//f19v10F0MZM1eVLfe/9//3//f/9//3//f/5//3//f/9//3//f/9//3//f/9/n3ObVnU1lz22PV5v/3//f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15rWUqVMVUtVC0xKbI1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kC20NXIt9T2ZVv9//3//f/9//3//f/9//3//f/9//3//f/9//3//f/9//3//f/9//3//f/9//3//f/9//3//f/9//3//f/9//3//f/9//3//f/9//3//f/9//3//f/9//3//f/9//3//f/9//3//f/9//3//f/9//3//f/9//3//f/9//3//f/9//3//f/9/vnf/f/9//3//fx5n1T2VNbU52lr/f/5//3//f/9//3//f/9//3//f/9//3//f/9/3nv/f997f3PdYnY5lz0XSn9z/3//f/9//3/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39vek50MTMptjUwJdM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lWci2UMbU5Fkb/f997/3//f/9//3//f/9//3//f/9//3//f/9//3//f/9//3//f/9//3//f/9//3//f/9//3//f/9//3//f/9//3//f/9//3//f/9//3//f/9//3//f/9//3//f/9//3//f/9//3//f/9//3//f/9//3//f/9//3//f/9//3//f/9//3/+f/9//3//f/9/33//fx5ntj0yKdU9Xm//f/9//3//f/9//3//f/9//3/ff/9//3//f/9//3//f/9//GbXRXY5Mi2bVv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15r3V50MRElUy1xLdpa33v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5lSF0KUMXMxN0p/c/9//3/+f/9//3/+f/9//3//f/9//3//f/9//3//f/9//3//f/9//3//f/9//3//f/9//3//f/9//3//f/9//3//f/9//3//f/9//3//f/9//3//f/9//3//f/9//3//f/9//3//f/9//3//f/9//3//f/9//3//f/9//3//f/9//3//f/9//3//f/9//3//f3tWVDFzMVhO/3//f/9//3//f/9//3//f/5//3//f/9//3//f/5//3//f/9/HmvYRVQxMy16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lKTNXMxlDFyMXhO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ffdxZCtTlTMdZBWFK/d/9//3//f/9//n//f/9//3//f/9//3//f/9//3//f/9//3//f/9//3//f/9//3//f/9//3//f/9//3//f/9//3//f/9//3//f/9//3//f/9//3//f/9//3//f/9//3//f/9//3//f/9//3//f/9//3//f/9//3//f/9//3//f/9//3//f/9//3/+f/9//3/9YrU5lDW0Ofti/3//f/9//3//f/9//n/+f/9//3/ff/9//3//f/5//3//f597vF4aSpc5ECkVRv9//3/dd/9//3//f/9//3//f/9//3/+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7979UFyMRAllTlSLVd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a7M5tT0zLbY9uVr/f/9//3/+f/5//n//f/9//3//f/9//3//f/9//3//f/9//3//f/9//3//f/9//3//f/9//3//f/9//3//f/9//3//f/9//3//f/9//3//f/9//3//f/9//3//f/9//3//f/9//3//f/9//3//f/9//3//f/9//3//f/9//3//f/9//3//f/9//3//f/9//3+ZUpM1lDWUOd9//3/de/9//3//f/9//3//f/9//3//f/9//3//f/9//3//f79/fFY8TlMxUC24Vv9//3//f/9//3//f/9//3//f/9//3//f/9//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1LWQVUxdTVxMZh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7YlExdTmUOfVBfnP/f/9//3/+f/9//n//f/9//3//f/9//3//f/9//3//f/9//3//f/9//3//f/9//3//f/9//3//f/9//3//f/9//3//f/9//3//f/9//3//f/9//3//f/9//3//f/9//3//f/9//3//f/9//3//f/9//3//f/9//3//f/9//3//f/9//n//f/9//3//f/9//383SnMxdTWbVv9//3//f/9//3//f/9//n//f/9//3//f/9//3//f/9//3//f79//2p6UnExTym4Vv9/33v/f/97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5//3+cczxn9UF1MVQxtT0vKbpa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3382TrQ9lTlyNXhOHGfff/9//3//f/9//3//f/9//3//f/9//3//f/9//3//f/9//3//f/9//3//f/9//3//f/9//3//f/9//3//f/9//3//f/9//3//f/9//3//f/9//3//f/9//3//f/9//3//f/9//3//f/9//3//f/9//3//f/9//3//f/9//3/+f/9//3//f/9//3//f/9/+172QXU1+EH/f/9//3//f/9//3//f/9//3//f/9//3//f/9//3//f/9//3//f393eVYWRtQ90zmYUv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7palDW3PdY99kVxMR1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3v1RZM5lDVRLdQ9PWv/f/9//3/+f/9//3//f/9//3//f/9//3//f/9//3//f/9//3//f/9//3//f/9//3//f/9//3//f/9//3//f/9//3//f/9//3//f/9//3//f/9//3//f/9//3//f/9//3//f/9//3//f/9//3//f/9//3//f/9//3//f/9//3//f/9//3//f/9//X//f/9/9UGVNTIpFka/d/9//3//f/9//3//f/9//3//f/9//3//f/9//3//f/9//3+/e9tiNkrVPTAp1Dl/a/9//3//f/57/3//f/9//3//f/5//n//f/9/33//f/9/33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7pWkzV0NZU5cjWSNZ97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v/f/9/G282TrY9dTVyMZpWv3f/f/9//3//f/9//3//f/9//3//f/9//3//f/9//3//f/9//3//f/9//3//f/9//3//f/9//3//f/9//3//f/9//3//f/9//3//f/9//3//f/9//3//f/9//3//f/9//3//f/9//3//f/9//3//f/9//3//f/9//3//f/9//3//f/9//3//f/5/3Xv/f/tilDVzMVEtFUafc/9//3//f/9//3//f/9//3//f/9//3//f/9//3//f/5//3//f19vWk61OZQx9T09Y/97/3/+f/5//3//f/9//n//f/9//3/efzpv117YXpZWdlY0SvNBsj0URldSuV58c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957/3/fe/9//3/ffxxntj0zLTEtcjWy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G2tTNZY9UzGTNdtannP/f/57/3//f/9//3//f/9//3//f/9//3//f/9//3//f/9//3//f/9//3//f/9//3//f/9//3//f/9//3//f/9//3//f/9//3//f/9//3//f/9//3//f/9//3//f/9//3//f/9//3//f/9//3//f/9//3//f/9//3//f/9//3//f/9//3/9f/5//3/fe1hO1T1yMXIxHmvff/9//3//f/9//3//f/9//3//f/9//3/+f/9//3//f/9//3//f99/nFa1ObQ1N0Y9Z/9//n//f/9//3//f/9//39cb1ROjzlMLW4xbzUuLU8xcTVQMVAxLylQLXAxbi3xPXVOllIaY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fe7taczUQKTEtszl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lqWQXQ1tTlyLfQ9+l7/f/9//3//f/9//3//f/9//3//f/9//3//f/9//3//f/9//3//f/9//3//f/9//3//f/9//3//f/9//3//f/9//3//f/9//3//f/9//3//f/9//3//f/9//3//f/9//3//f/9//3//f/9//3//f/9//3//f/9//3//f/9//3//f/9//n//f/5//389a7M5UzGVPZVB33/ff/9//3//f/9//3/+f/9//3//f/9//3//f/9//3//f/9//3//f59zmlLVPXMx9kG/e/9//n/9e/9//3+ed1ROTzFQLXExkTVPLXAxczVzNXMxczVRLVEtcS2SMXAtkTFwLZExkTGzORVCmFL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dScTFyNVItUi03S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e150OTIt1j1xLXdO/3//f/9//n/+e/9//3//f/9//3//f/9//3//f/9//3//f/9//3//f/9//3//f/9//3//f/9//3//f/9//3//f/9//3//f/9//3//f/9//3//f/9//3//f/9//3//f/9//3//f/9//3//f/9//3//f/9//3//f/9//3//f/9//3//f/9//X//f/9/v3uaVlItdTl1Qb1q/3/ff/9/33v/f/57/n/+f/9//3//f/9//3//f/9//3//f/9//3+/dxxneU6UNTEpmlb/f/9//nv/fzVKcDVxMZQ1tj1zNQ8lcTFwMTAtcjGVOVIxMCkvKU8pDiFyLXMxczExKVItci1xMU8pTy3SPfpi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fe7laUS10NXQxlDX8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07WQXM1lDn2PbpW33f/f/9//n/+f/9//3v/f/9//3//f/9//3//f/9//3//f/9//3//f/9//3//f/9//3//f/9//3//f/9//3//f/9//3//f/9//3//f/9//3//f/9//3//f/9//3//f/9//3//f/9//3//f/9//3//f/9//3//f/9//3//f/9//3//f/5//3//f/9/v3sXSnQ1dDnWRd9//3//f/9//3//f/9//3//f/9//3//f/9//3//f/9//3//f/9//3+/d19vF0aUNbM5Nkr/f/9/NEaSNXQxljVWLTQpdTGTMXAxVUp3VvtmHWv7ZpdauF63WndSdDV1MVQtlTV0MVItMCmRNU8tkDWONXROGWf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dKUClzLZMxszG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062RZU9dDG0NblSvnP/f/5//n/+f/9//3//f/9//3//f/9//3//f/9//3//f/9//3//f/9//3//f/9//3//f/9//3//f/9//3//f/9//3//f/9//3//f/9//3//f/9//3//f/9//3//f/9//3//f/9//3//f/9//3//f/9//3//f/9//3//f/9//3//f/9//3//f/9/n3eTOXM1cjXbXv9/3nf/f/97/3//f/9//3//f/9//3//f/9//3//f/9//3//f/9//3/ff39ztDlzNVEtd1K4Vk4tUTGXOTYxmTk0LXMx3Fqfc1tr33//f/9//3/ff99//3/ff593v3dfb3tSF0b2QTZKNkp3UtE9TS2PNY41bTE0S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Z7I1USm0LVAhV0a/c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e151PTIt1z21NZpSvnf/f/9//3//f/9//3//f/9//3//f/9//3//f/9//3//f/9//3//f/9//3//f/9//3//f/9//3//f/9//3//f/9//3//f/9//3//f/9//3//f/9//3//f/9//3//f/9//3//f/9//3//f/9//3//f/9//3//f/9//3//f/9//3//f/9/33//f/9/215yMZMx1Dl+a/97/3//e/9//3//f/9//3//f/9//3//f/5//3//f/9//3//f/9//3//f7patTm1PS8pcTX1QXM19Cx4PVU1v2K/f99//3//f/9//3//f/9//3//f/9//3/fe/9//3//f/9/v3e/d/9//39eb/ti216zObU91T2TOV9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cbXxU+MCG0MVEl+1r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99/tUWWPXU1dTGUNbhWvnf/f/9//3//f/9//3//f/9//3//f/9//3//f/9//3//f/9//3//f/9//3//f/9//3//f/9//3//f/9//3//f/9//3//f/9//3//f/9//3//f/9//3//f/9//3//f/9//3//f/9//3//f/9//3//f/9//3//f/9//3//f957/3//f/9//3/fe/9/9D1xLXItNkL/f/9//3//f/9//3//f/5//3//f/9//3/+f/5//3//f/9//3//f/5//3/ff3xWdTUyLZM1czVTNVY9FDmff99/33//f757/3//f95//3//f/9//3//f/5//3//f/9/33v/f/9//3/ff/9//389a9xeH2u9WpY51j1QLfRBHGff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6WpMtcylRJbIx+V7/f/9//n//f997/3//f/9//3//f/9//3//f/9//3//f/9//3//f/9//3//f/9//3//f/9//3//f/9//3//f/9//3//f/9//3//f/9//3//f/9//3//f/9//3//f/9//3//f/9//3//f/9//3//f/9//3//f/9//3//f/9//3//f/9//3//f/9//3//f/9//3//f/9//3//f/9//3//f/9//3//f/9//3//f/9//3//f/9//3//f/9//3//f/9//3//f/9//3//f/9//3//f/9//3//f/9//n/cd/9//3++e/9/10mWQXU5czW0ObpWv3P/f/9//3//f/9//3//f/9//3//f/9//3//f/9//3//f/9//3//f/9//3//f/9//3//f/9//3//f/9//3//f/9//3//f/9//3//f/9//3//f/9//3//f/9//3//f/9//3//f/9//3//f/9//3//f/9//3//f/9//3//f/9//3//f/9/v3v/f/te0zWTLbMxPGP/f/9//3//f/9//3//f/9//3//f/9//n//f/9//3//f/9//n/+f/9//3+dVpc5MynXPTEpMjFVQb9/33/ff99//3//f997/3//f/9//3//f/9//3//f/9//3/+f/9//3//f/5//3/ee/9//3//f1hOm1Y/az9reVLTPU8t8kE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ZTlIpUikwKdI9X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9//3//f79/tkV0PXU9VC1zMfta/3//f/5//3//f/9//3//f/9//3//f/9//3//f/9//3//f/9//3//f/9//3//f/9//3//f/9//3//f/9//3//f/9//3//f/9//3//f/9//3//f/9//3//f/9//3//f/9//3//f/9//3//f/9//3//f/9//3//f/9//3//f/9//3//f/9/3nf/fzVCtDWTMTZG/3//f/9//3//f/9//3//f/9//3//f/9//n//f/9//3//f/5//n//f/9/dDFVMXU1EilzMXQ1/3J/f99/3X/+f/5/vnf/f/9//3//f/9/33//f/9//3//f/9//3//f/9//n//f/9//3//f797/3//f797X2/ff/9/f3O5VtI9EkLZ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X//f/9/HF9xLTEpUi0vLTVO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f197tkVVPTMtdDVzMbpW/3//f/9//3/+f/9//3//f/9//3//f/9//3//f/9//3//f/9//3//f/9//3//f/9//3//f/9//3//f/9//3//f/9//3//f/9//3//f/9//3//f/9//3//f/9//3//f/9//3//f/9//3//f/9//3//f/9//3//f/9//3//f/9//3//f/9//39da5I1tTlRLXlS/3//f/9//3/fe/9//3/+f/9//3//f/9//3//f/9//3/+f/9//39da3Q1dTVUMXQxczF0NblFn3//f/9//X//f/9//3//f/9//3//f/9//3//f/9//3//f/9//3//f/9//3//f/9//3//f/9//3//f/9//3//f/9/v3d/b5lSsjXzQX5v/3//f/9//3//f/9/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NUYwJXQ1MS1zOT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/fx9z+E1UOTIxdDWTNTxn/3//f/9//3//f/9//n//f/9//3//f/9//3//f/9//3//f/9//3//f/9//3//f/9//3//f/9//3//f/9//3//f/9//3//f/9//3//f/9//3//f/9//3//f/9//3//f/9//3//f/9//3//f/9//3//f/9//3//f/9//3//f/9//3/+f/9//3tXTlEttz1SMRtn/3/ef/9//3//f/9//3//f/9//3//f/9//n//f/9//3//f/9/Vk4xKbY5lDV0NbQ5lTk2MZc933/ee/9//3//e/9//3//f/5//n//f/9//3//f/9//3//f/9//3//f/9//3//f/9//3//f/9//3//f/9//3/fe/9//3//fz9rNkqxNTRGnnP/f957/3//f/9//3/fe/9//3//f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/f/laszkxKVMxES20Pft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597dD1UOVM5czWSMdpa/3//f/9//3//f/9//3//f/9//3//f/9//3//f/9//3//f/9//3//f/9//3//f/9//3//f/9//3//f/9//3//f/9//3//f/9//3//f/9//3//f/9//3//f/9//3//f/9//3//f/9//3//f/9//3//f/9//3//f/9//3//f/9//3/+f/9/XW+TOZY9Ei3zRd9//3//f/9//3//f/9/33v/f/9//3//f/9//3//f/9//3//f9I5MCmVNVItelK8WlpONjF3OThO/3//f/9//3v/f/9//3/+f/5//n//f/9//3//f/9//3//f/9//3//f/9//3//f/9//3//f/9//3//f/5//3//f997/3//f19rmVLTPfRB+17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+f/5//3//e7lSUi11NTQxUzE3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5vc0G1RRAtcjFxMRtjv3f/f/9//n//f/9//n//f/9//3//f/9//3//f/9//3//f/9//3//f/9//3//f/9//3//f/9//3//f/9//3//f/9//3//f/9//3//f/9//3//f/9//3//f/9//3//f/9//3//f/9//3//f/9//3//f/9//3//f/9//3//f/9//3//f/9/eVYyMXU9UDUba/9/33//f/9//3//f/9//3//f/9//3/+f/9//3//f/9/GmOQNdU9Uy1SLf9//3+bWpg9VjVSNdpe/3/fe/9//3//f/5//n/+f/9//3//f/9//3/+f/9//3//f/9//3//f/9//3//f/9//3//f/9//3//f/5//3//f/9/nnOfd/9/u1qaVvVBsjnZWt97/3/ee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389ZzApMy00MRIpUjEb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ff397cjlzObU9kzWzOfte/3//f/9//3//f/9//3//f/9//3//f/9//3//f/9//3//f/9//3//f/9//3//f/9//3//f/9//3//f/9//3//f/9//3//f/9//3//f/9//3//f/9//3//f/9//3//f/9//3//f/9//3//f/9//3//f/9//3//f/9//3//f/9/3n//f597tEFzOTAxNk5+c/9//3//f/9//3//f/9//3//f/5//3//f/9//3//f55zTy1SMbU51T3/f/9//3+dXpZBUjWzPRtn/3//f/9//3//f/9//3//f/9//3v/f/9//3//f/9//3//f/9//3//f/9//3//f/9//3//f/9//3//f/9//3//f/9/33vfe/9/X2/+YrtW9EGXU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WRhEplz0zLZQ1V0rfe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v/f/9//3+/f15ztEV0PTIxUjGzOblWv3f/f/9//3//f/9//3//f/9//3//f/9//n//f/9//3//f/9//3//f/9//3//f/9//3//f/9//3//f/9//3//f/9//3//f/9//3//f/9//3//f/9//3//f/9//3//f/9//3//f/9//3//f/9//3//f/9//3//f/9//3//f/9//3//fz1rDilSNXI1FUb/f/9/3nv/f/9//3//f/9//3/+f/5//3//f/9//39ca5AxtTl0MfZB/3//f99/33/dYnM1UjGRNRpj/3/9f/9//3//f/9//3//f/9//3v/f/9//3//f/9//3//f/9//3//f/9//3//f/9//3//f/9//3/+e/5//3/+e/9//3//f/9/f2/cWplSFUY1RrhW33v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e/9/mVoxMTMxEikzLXIt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z/3//fz93tUlUPXQ5UjGSNXhSfm//f/9//3//f/9//3//f/9//3/+f/9//3//f/9//3//f/9//3//f/9//3//f/9//3//f/9//3//f/9//3//f/9//3//f/9//3//f/9//3//f/9//3//f/9//3//f/9//3//f/9//3//f/9//3//f/9//3//f/9//3//f/9//3//fzVOczUyLVEtPWf/f/9//3//f/9//3//f/9//n//f/9//3//f/9/fnOyPXQ1VDHVPf9//3//f/9/33s5SnQ1kzGxNf9//3//f/9//3//f/9//3//f/9//3//f/9//3//f/9//3//f/9//3//f/9//3//f/9//3/ed/9//3//f/97/3//f/9//3//f/9/f2/bWpxWW045Srpafn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597OFJTNTQxVTUzKTh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v/f/9//3/ff79/OlpTNXQ1lDlyNRRC+l7fe/9//3//f/9//3//f/9//n/+f/9//3//f/9//3//f/9//3//f/9//3//f/9//3//f/9//3//f/9//3//f/9//3//f/9//3//f/9//3//f/9//3//f/9//3//f/9//3//f/9//3//f/9//3//f/9//3//f/9//3//f/5//3//f7Q5Mim0NfQ933f/f997/3//f/5//3//f/9//3//f/9//3//f31zkDVSMXQ1F0bff/9//3//f/9/Pmc5SpMxTylUSv9//3//f/9//3//f/9//n/+f/9//3//f/9//3//f/9//3//f/9//3//f/9//3//f/9//3//f/9//3//f/9//3/+f/5//3//f/9//39fb75anVY3SlhOHWO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x1rMTF0OTMtMy1yLb93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v/f9Q9UjF1Obc9lDWeb/9//X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99/+E10OVMxMSlyMZlSv3f/f/9//3//f/9//3//f957/3//f/9//3//f/9//3//f/9//3//f/9//3//f/9//3//f/9//3//f/9//3//f/9//3//f/9//3//f/9//3//f/9//3//f/9//3//f/9//3//f/9//3//f/9//3//f/9//3//f/9/3n//f/9/XmvTOTEplDVwMd97/3+8d/9/33v/f/9//3//f/9//3//f/9//3/ROXIxtDVyMd9//3//f/9//3//f99/XmsXQpQx1TU1Qv9//3/fe/9//3/+f/5//3//f/9//3//f/9//3//f/9//3//f/9//3//f/9//3//f/9//3//f/9//3//f/9//3//f/9//3//f/9/v3s9a/dBfVK/WhpGNUY6Z/9//n//f/9//3//f/9/33//f/9//3/ff/9//3//f/5//n/+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393TrQ5UzF0NXIxdkr/e/97/nv+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Xmv1QXIxMSmTNY8t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fe997FUJxLVEtkjGQLf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cTPtQ5US20OdQ9HWv/f99/3n//f/5//3//f/9//3//f/9//n//f/9//3//f/9//3//f/9//3//f/9//3//f/9//3//f/9//3//f/9//3//f/9//3//f/9//3//f/9//3//f/9//3//f/9//3//f/9//3//f/9//3//f/9//3//f/9//n//f9hasTlQLZI1Nkr/f/97/3//f/9//3//f/9//3/+f/9/33//f5Q5tjl0MXMxN0b/f/9//3//f/9//3//f39zmlYYSnMxtDkdZ/9//3/ee/9//3//f/9//3//f/9//3//f/9//3//f/9//3//f/9//3//f/9//3//f/9//3//f/9//3//f/9//3//f/9//3//f997/3//f793vFaUNbU1OUpZSh5n33//f/5//n//f/9//n/+f9x3WWf4Wvlet1pVTpZW114YXzljWme8b71z3nf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9I5cTFxLbQ1szX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v3f0PVAtcjUQLbM9/Gb/f/9//3//f/5//n//f/9//3//f/9//n//f/9//3//f/9//3//f/5//3//f/9//3//f/9//3//f/9//3//f/9//3//f/9//3//f/9//3//f/9//3//f/9//3//f/9//3//f/9//3//f/9//3//f917/3//f/9//3//f685kTVRLXIxPmv/f/9//3//f/9//3//f/9//3//f/9//3/cXlIxUi2VNZQxn3f/f/9//3//f/9//3//f39zelLWPVItkzXbXt97/3/ee/9//3//f/9//3//f/9//3//f/9//3//f/9//3//f/9//3//f/9//3//f/9//3//f/9//3//f/9//3//f/9//3//f/9/3nv/f997/F6bUpQxtjUZRh9nv3v/f/9/3387azFGrTVsLW4tsTWQNXA1TzEuLU4xjjFtKW0pbS2PMW4tbClsKa418T2VUvheO2c7Z1xrn3f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MXEtkzGTMZM133//f/9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fe/tecC32PZQxkzGT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bY3AtMCV0MVQtMilSMR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v39/d5M5dDl1OXQ1ECmyOdlevnf/f/9//nv/f/9//3/+f/9//3//f/9//3//f/9//3//f/9//3//f/9//3//f/9//3//f/9//3//f/9//3//f/9//3//f/9//3//f/9/33ufd5M1My1VNZY5/3//f/9//3//f/9//3//f/9//3//f/9//3//f/9/f3P2QXMxdDVSMTtn/3//f/9//3/ee/9//3//f/9//3//f/9//3/ff99/90l1PXM5tUVYUt9//3//f/9//3//f/9//3//f/9//3//f/9//3//f/9//3//f/9//3//f/9//3//f/9//3//f/9//3//f/9//3//f/9//3//f/9//3//f/9//3+/d35veU7+Xv9/f2/1QZpWm1ZaTt9ivVpaThdG216fd/9//3/d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Z1ZO1kG3PXM19UE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v3/ffxdOMjFTNVI17iRxNVZOnnP/e/9//3//f/9//3//f/9//3//f/9//3//f/9//3//f/9//3//f/9//3//f/9//3//f/9//3//f/9//3//f/9//3//f/9//3//f/9/v3sYRjQtVjFULXlO/3//f/9//3//f/9//3//f/9//3//f/9//3//f99/HGPVPVQxdDHSPf9/33//f/9//3/ee/5//3//f/9//3//f/9//3/ff79/fGJ1PZZBczlZUt9//3//f/9//3//f/9//3//f/9//3//f/9//3//f/9//3//f/9//3//f/9//3//f/9//3//f/9//3//f/9//3//f/9//3//f/9//3//f/9//3+/d/9/eU4/Z59zv3tZThdCOEreXr97f3OTNbM5217/f99//3//f/57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797n3dfbz5r33v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5//3//f/9//3/ff7tilD0xLVIxUjFRLbM1Pmf/f/9//3//f/9//3//f/9//3//f/9//3//f/9//3//f/9//3//f/9//3//f/9//3//f/9//3//f/9//3//f/9//3//f/9//3//f/9//WJ0MVQxVDFxMf9//3//f/9//3//f/9//3//f/9//3//f/9//3//f/9/ulZzMZQ1MCkVRv9//3//f/9//3//f/9//3//f/9//3//f/9//3//f79/OlbZRTU1lT26Wv9//3//f/9//3//f/9//n/+f/9//3//f/9//3//f/9//3//f/9//3//f/9//3//f/9//3//f/9//3//f/9//3//f/9//3//f/9//3//f/9//3//f997V0q/d99/3l61ObQ1WUr/f39zszW0ObQ51T2a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99//3/ff/1mWVK1PXMxUy2VNbQ1HWP/f/9//3//f/9//3//f/9//n//f/9//3//f/9//3//f/9//3//f/9//3//f/9//3//f/9//3//f/9//3//f/9//3//f/9//3//f797kzUyLVMxszkdZ/9//3//f/9//3//f/9//3//f/9//3//f/9//3//f15r9UFSLXUxECW4Vv9//3//f/9//3//f/9//3//f/9//3//f/9/3n/ff59/XFZ2OVU1kzn7Yt97/3//f997/3//f/5//n//f/9//3//f/9//3//f/9//3//f/9//3//f/9//3//f/9//3//f/9//3//f/9//3//f/9//3//f/9//3//f/9//398a/9/33s/axZCci3VORdCeU67VlhKm1LXPbY5tjnc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79/vF6VOXU1Uy2UNbQ51D37Yv9//3//f/9//3//f/9//3//f/9//3//f/9//3//f/9//3//f/9//3//f/9//3//f/9//3//f/9//3//f/9//3//f/9//3//f7paDiWTNbQ5N07ff/9//3//f/9//3//f/9//3//f/9//3//f/9//3//f9pe9kF2Mdk9cS1ca/9/33v/f/9//3//f/9//3//f/9//3//f/9//3//f597tj11NVMxszmYVr93/3//f/9//3/+e/9//3//f/9//3//f/9//3//f/9//3//f/9//3//f/9//3//f/9//3//f/9//3//f/9//3//f/9//3//f/9//3//f/97/3//f/97/3uYTnAtkS1xKRdC1jmUMZ1SvlIaQhlCtTUeZ99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5//n//f/9/33//f99//mL2QZQ5MimVNVIttTkeZ/9//3//f/9//3//f/9//3//f/9//3//f/9//3//f/9//3//f/9//3//f/9//3//f/9//3//f/9//3/+f/9//3//f/9//3+/e3AxcTEQKbM9Xm//f/9//3//f/9//3//f/9//3//f/9//3//f/9//3+/d/xiljV2MbU5cTGfc/9//3//f/9//3//f/9//3//f/9//n//f/9/33//f/1i90G2OTIpkjXaWv9//3//f/5//3//f/9//3//f/9//3//f/9//3//f/9//3//f/9//3//f/9//3//f/9//3//f/9//3//f/9//3//f/9//3//f/9//3//f/9//3//f/9/33csJbExkS2TMRlC+T1bRp5O31b5PVMttDk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f3OZUpM5UzF2Obg9lTnVQf9/v3v/f/9//3//f/9//3//f/9//3//f/9//3//f/9//3//f/9//3//f/9//3//f/9//3//f/5//3//f/9//3//f/9//3+4WnE17yhzOXlW/3//f/9//3//f/9//3//f/9//3//f/9//3//f/9//3/ffzlKUy2XOXU1tDn/f957/3//f/9//3//f/9//3//f/9/3Xv/f7x3/3//f19vOk75RVMtFUL5Xv57/n//f/9//3//f/9//3//f/9//3//f/9//3//f/9//3//f/9//3//f/9//3//f/9//3//f/9//3//f/9//3//f/9//3//f/9//3+9c/9//3/+e/9//3uwMXAt9j05RhlCXEo6QhlCOkaUNXIx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n/+f/9//3//f997/3/bXhdGMi1UMZY5UjHVQV5zv3v/f/9//3//f/9//3//f/9//3//f/9//3//f/9//3//f/9//3//f/9//3//f/9//3/+f/5//3//f/9//3//f957/39wNZM5MS3WRd9//3//f/9//3//f/9//3//f/9//3//f/5//n/+f/9//38+a9Y9djGXNZU1N0r/f/5//3//f/9//3//f/9//3//f/9//3//f/9//3//fx5jnFa1OTAp0T05Y/9//3//f/9//3//f/9//3//f/9//3//f/9//3//f/9//3//f/9//3//f/9//3//f/9//3//f/9//3//f/9//3//f/9//3//f/9//3//f/9//3//f/9//38bX19nP2MXPvc9GEJ7ShhC1jm0P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39eb1dOtT23Qbc9tj2UOT9v33//f/9//nv/f/9//3//f/9//3//f/9//3//f/9//3//f/9//3//f/9//3//f/9//3//f/9//3//f/9//n//f/9/uV5RNVMxdDX+Zv9//3//f/9//3//f/9//3//f/9//3//f/9//3//f/9//389Z7Y5lzlUMXMxG2P/f/57/3//f/9//3//f/9//3//f/9//3//f/9//3/fe793mlazObM5sjkbY/9/3nv/f/9//3//f/9//3//f/9//3//f/9//3//f/9//3//f/9//3//f/9//3//f/9//3//f/9//3//f/9//3//f/9//3//f/9//3//f/9//3//f/9//3//f/97mFIuJTdCH2O8VlhO216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99//3//f/xi1UG2PdhBlTm1PXhSO2e+d/9//3+8c/9//3//f/9//3/de/9//3//f/9//3//f/9//3//f/9//3//f/9//n//f/9//3//f/9//3//fz1v1UEyMVMx9kX/f/9//3//f/9//3//f/9//3//f/9//3//f/9//3//f/9/33ubVjItVDF0MRZG33v/f/9/3nv/f/9//3//f/9//3//f/9//3//f/9//3/fe11reE60ObU5kjX7Xv9//3//f/9//3/+f/5//Xv/f/9//3//f/9//3//f/9//3//f/9//3//f/9//3//f/9//3//f/9//3//f/9//3//f/9//3//f/9//3//f/9//3//f997/3//f55zt1IcY/9/v3v/f99//3//f/573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fx1rF0a2PVxSW061OfQ9PGf/f/53/3//f/9//n//f/9//3//f/9//3//f/9//3//f/9//3//f/9//3//f/9//3//f/9//3//f/9//3//f3lWUjVTMTIxn3ffe/9//3//f/9//3//f/9//3//f/9//3//f/9//3//f/9/33uaVnMxMy1zMRZG/3//f/5//n//f/9//3//f/9//3//f/9//3//f/5//3/fez5rGEa1OdU5kTE7Y/9//3//f/9//3//f/9//n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//3//f79/WU45ShlKW06UNbI1uFKca/9//3//f/9/3nv/f/9//3//f/9//3//f/9//3//f/9//3//f/9//3//f/9//3//f/9//3/ef/9//38cZ3IxlTkyLf1i/3//f/9//3/+e/9//3//f/9//3//f/9//3//f/9//3//f/9/v3f1Qe8gljkQJfxi/3//f/1//3//f/9//3//f/9//3//f/9//n/+f/5//3//f5tW90GUNXEtkTFda/9//3//f/9//3/+f/9//n//f/9//3//f/9//3//f/9//3//f/9//3//f/9//3//f/9//3//f/9//3//f/9//3//f/9//3//f/9//3//f/9//3//f/9//3//f997/3//f/9/33v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HWcXQvhBW0o4RtQ50TX5Wv9//3//f/9//3//f/9//3//f/9//3//f/9//3//f/9//3//f/9//3//f/9//3//f/9//3/ff/9/nnORNXQ1dDUXRv9//3//f/9//nv/f/9//3//f/9//3//f/9//3//f957/3/+f/9/f3PWQXQ1dDX1QT1r33//f/9//3//f/9//3//f/9//3/+f/5//n//f/9//3//f/xiNkZxLZM1ci0+Z99//3//f/9//3//f/9//3//f/9//3//f/9//3//f/9//3//f/9//3//f/9//3//f/9//3//f/9//3//f/9//3//f/9//3/+f/9//n//f/9//3//f/9/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ff753/3//f/9/33vcWvc9e057TtQ1szHTOV5v/3//f997/3//f/5//3//f/9//3//f/9//3//f/9//3//f/9//3//f/9//3//f/9//3//f99/kDVRLTItczHff/9//3//f957/3//f/9//3//f/9//3//f/9//3//f/9//3/ff99/u150NZU5lDnUPdpe/3//f99//3/fe/9//3//f/5//n/+f/9//3//f/9/33v/f5hScjF1MRIl1T0dZ/9//3//f/9//3//f/9//3//f/9//3//f/9//3//f/9//3//f/9//3//f/9//3//f/9//3//f/9//3//f/9//3//f/9//3/+f/9//3//f/9//3/ff/9//3//f/1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+Y1hGW0afUlxKtDnUPVdOn3P/f/9/vnf/f/9//3//f/9//3//f/9//3//f/9//3//f/9//3//f/9//3//f/9//3//f/I9UClTMTIpH2f/f/9//3//f/9//3//f/9//3//f/9//3//f/9//3/ff/9//3//f597eVaTOZU5UzXWQV9z/3//f/9//3//f/9//3//f/9//3//f/9//3//f/9//3//f1pOmDW5OTItOEodZ997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+/c3pKO0JcSpxS1TlxLfVBf2//f/9//3//f/9//3//f/9//3//f/9//3//f/9//3//f/5//3//f/9//3v/f/57/38SQnIxdDFTLTlK/3//f/9//3/+f/9//3//f/9//3//f/9//3//f/9//3/ff/9//3//f/9/V061Obc9ljmcVv9//3/+e/9//3//f/5//n//f/9//3//f/9//3//f7x3/3//f1xOG0a3PXM1kjV3Ut97/3//f/9//3//f/9//3//f/9//3//f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xeWEb3OVpCWkb2OdU5Pmf/f/9//3//f/5//3//f/9//3v/f/9//3//f/9//3//f/9//3//f/9//3//f997+2IOJVIxdDFSLf9//3//f/1//X//f/9//3//f/9//3//f/9//3//f/9//3//f/9//3/fe59zszWVMZcxdS17Tv9//3//f/9//3//f/5//n//f/9//3//f/9//3//f/5//3/fex5n2EXYRXM1cDFba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11nFjrVMfc5+D22NdY9u1o+Z/9//3//f/9//nv/e/9//3v/f/9//3/+e/9//3//f/9//3//f/9//3//f11vcTUxLXUxMSlfb797/3/+f/5//n//f/9//3//f/9//3//f/9//3//f/9/33//f/9//3/fdz1j1TV2Lbk1tTGZTv9//nvfe/9//3/9f/5//3//f/9//3//f/9//n/+f/5//3+fd1tWlj1zNfVBFEK/d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lbTNbU12DkaQhlC9z2SMRtf/3v/f/9//3/ef/9//3//f/9//3//f/9//3//f/9//3/+f/9//3/ff9RBMjFVLVQtm1a/f/9//3//f/9//3//f/9//3//f/9//3//f/9//3//f/9//3//f/9//3/fd7tWtTGWMXMt1Dk7Y/9//3//f/9//3/+f/9//3//f/9//3//f/9//3//f/9//3//f19ze1a1OZQ1eVJ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+aUrU1+T19TjpC9jmyMbhS33f/f/5//3//f/9//3//f/9//3//f/9//3//f/5//X/+f/9//381ThApVS12MTlK33//f/9//3//f/9//3//f/9//3//f/9//3//f/9//3//f/9//3//f/9//3/fd/1acy2UMbQ1sjEbY/9/3Xv/f/9//3/+f/9//3//f99//3//f/9//3//f/9//3/ff91iMi2WPZU5eVLff/97/n/+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/b91WWkIZPlpCOUKzMfQ9PGf/f/9/3n//f/5/3n//f/9//3//f/9//3//f/5//3//f/9/dVYuLTQtmTXXPd9//3//f/9//3//f/9//3//f/9//3//f/9//3//f/9//3//f/9//3//f/9//3/fe1dKcS2TNVIt9UHfe/9//3//f/9//3//f/9//3//f/9//3//f/9//3//f/9//39/c/5mtj22PXQ1N0q/d/9//3/+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ez9jFz73OTlCnE72PXExd1L/f/9//3//f/9//3//f/9//3//f/9//3//f/9//n//f9ZiLClULVctdTFfc/9//3//f/9//3//f/9//3//f/9//3//f/9//3//f/9//3//f/9//3/ee/9//3sbY/Q9US2VOXM1mFb/f/9//3//f/9//n//f/9//3//f/9//3//f/9//3//f/9//3//fx5re1bXQXMx0zm3Uv53/X/+f/5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5YSlpKnFIYQpMxszV4Tjxn33v/f/9//3//f/9//3//f/9//3//f/5//3/2YiwtVS1XLVMt/mbff/9//3//f/9//3//f/9//3//f/9//3//f/9//3//f/9//3//f/9//3//f/9/33scZxZGczV0NbQ5HWfff/9//3//f/9//3//f/9//3//f/9//3//f/9//3//f/9/vnv/f15vWk62PTIp1DkZX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e91eOUZaSltKlDHTOblWv3f/f/9//3//f/9//3//f/5//3//f/5/F2cLKXUxNil1Mbxe33/ff/9//3//f/9//3//f/9//3//f/9//3//f/9//3//f/9//3//f/9/vHP/f/9//38+b9ZBVDW1OdY9PWf/f/9//3//f/9/33//f/9//3//f/9//3//f/9//3/+f/9//3//f7pW1j22OXIxmFL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5pSGEIbPl5KXE7WOdU9mVJeb/9//3//f/5//3/+f/9//3//fxlnjzV1Mbk5lTU3Sv9//3+9d/9//3//f/9//3//f/9//3//f/9//3//f/9//3//f/9//3//f/9//3//f/9//38ea/dFljlUMdU9X2//f/9//3//f/9//3//f/9//3//f/9//3//f/9//3//f/9//3/fdxxjmlazOZM19UH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9f/9//3+/cx5ffEr5PVxKW0p8TtY9tDl3Tlxr/3vdd/5//nv/f/9//3//f28xlTGXMXMx0z2/e/9//3//f/9//3//f/9//3//f/9//3//f/9//3/+f/9//3//f/9//3//f/9//3//f/9/n3ubWlQxVTF0NXpSv3vff/9//3//f/9//3/+f/9//3//f/9//3//f/9//3//f/9//3+9cxtjWFKUOXM19kXf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z5nu1KUMRlCflI8SpY1dTFyLbE1G2P/e/9//3/ed/9//3+QMZY12DlzMbI5fXP/f/9//3//f/9//3//f/9//3//f/9//3//f/9//3//f/9//3//f/9//3//f/9//3//f/9/f3dzMZY1ljW3OddBP2v/f/9//3//f/5//3//f/9//3//f/5//n//f/9//3v/f/9//3//fz1rF0qUOXM1217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285Svg9PEp/VhxGljWUMZEtby1VRrdSGmP/f/9/NUrXOdk5lDWSNX1z/3//f/9//3//f/9//3//f/9//3//f/9//3//f/9//3//f/9//3//f/9//3//f/9//3//f99/f3PWPTMpljW3PThKn3f/f/9//n/+f/9//3//f/9//n/+f91//3//f/9//3v/f/5//3//f1hSOFJyNdU9V049Z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n//f/9//3+fc3xSG0afVl1O+UGVNXItkzFxMU8t0j3RPdM9tzW4NVIt0z2/e/9/3nv/f/9//3//f/9//3//f/9//3//f/9//3//f/9//3//f/9//3//f/9//3//f/9//3//f/9/X2/WPXU1ljl0NTZGv3f/f/9//3//f/9//3//f/9//3//f/9//3//f/9//3//f957/3/ff5hamVowLbQ99kVfb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/f997/3+/e19v3l46TvhBW05bTrY5dTGTNQ8pcDWSNZcxVilzLRZG/3//f/9//3//f/9//3//f/9//3//f/9//3//f/9//3//f/9//3//f/9//3//f/9//3//f/9//3/fe/9/215zNXU1lTm0PbE5/3//f/9//3//f/9//3//f/9//3//f/9//3//f/9//3//f/9//3//fzxv1EFzNXQ5WE6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/e3tS/2afVj1OuUEzMTEtdDWYMZgxOkYeZ/9//3//f/9//3//f/9//3//f/9//3//f/9//3//f/9//3//f/9//3//f/9//3//f/9//3//f/9//3//f797f3NaTnQ1lDWTNdpavnf/f/9//3//f/9//3//f/9//3//f/9//3//f/9//3+8d/5//3/ff5patkV1OZQ5ul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v3u/e99/338fa/9mH2taVllO1znYOT9r/3//f797/3//f/9//3//f/9//3//f/9//3//f/9//3//f/9//3//f/9//3//f/9//3//f/9//3//f/5//n//f/9/P2u0OVIttDWzNdpa/3//f/9//3//f/9//3//f/9//3//f/9//3//f/9//3//f/9/33/ff3talT10NXIxml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21qUNbY5lDFyLVdKn3Pfe/9//3//f/9//3/ee/9//3/+f/9//3//f/9//3//f/9//3+/ex5n+EXYQbU9NU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u1aUMTIllDEvJfQ9/3//f/9//3//f/9//3//f/9//nv/f/9//3//f/9//3//f/9//3+fdx9rlj2UNRZCFD7Z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lKTMZQ1czFRLXhS/3//f/9//n//f/9//3//f/9//3//f/9//3//f/9//3//f/9//3//f9tinFbWOZQxci09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993eFLVPVIxlTmUOThS/3//f/9//n//f/9//3//f/9//n/+f/17/3//f/9//3//f/9//3//f5lSlDWWNbY5FkZ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FK0PXQ5VDl0PZRBPnf/f/9//3//f99//3//f/9//n/+f/9//3//f/9//3//f/5//3//f9xavVZ0MXQ19kH8Y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n//f797eVa1QXQ58iyWQfZJn3++f/9//3//f/9//3/+f/9//n//f/9//3//f/9//3//f/9//3/fe19rWlKWOZY91T1fb/9//nv+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WaUOZY9Vjk0NVla22r/f/9//n//f/9//3//f/9//3//f/9//3//f/9//3//f/9//3//f7pa10F2OVQxOU5+a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Xv/f/9//mZ0OTUxVjkzNfdNv3//f/9//n/+f/9//3v/f/9//3//f/9//3//f/9/33v+f/5//3+/e91mlTm4PRElWEr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3F51NXY1VTmVQXlav3//f/9//3//f/9//3//f/9//n//f/9//3//f/9//3//f/9//3+fe9xitT22OXMtm07fd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793m1Z0NZZBMjUxNbNBXXO/e/9//3//f/9//3//f/9//3//f/9//3//f/9//3//f/9//399c7tekzWVMXUtek7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993mla0PZQ9UjVzOTAt/GL/f/9//3//f/5//3//f/9//3//f/9//3//f/9/33//f/9//3/ff7talDF0LdY5/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97/3//f/53/3v/f997XnOSOZQ5lDmUOXIxPWffe/9//3//f/9//3//f/9//3//f/9//3//f/9//3//f/9//3+fdzdG1jn3PZMx2lr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zPfZBlTWUNXEx2l7fe/9//3//f/97/3//f/9//3//f/9//3//f/9//3//f/9//3+/d/xeWEbVNbU1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e/9/33v1QXQ1ESmUNZI1uVZ9b/9//3//f/9//3//f/9//3//f/9//3//f/9//3//f99//39ea5lO1TW2Nfc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v3cWQrU5lTVzMZM1V04bZ793/3//f/9//3//f/9//3//f/9//3//f/9/33//f99//39/b3tKO0KVMdpen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+f/9//3//f/9//3//f/9//3v/f99/HGcWRrU9dDV0NVEtsjl3Un1v/3v/f/9//3//f/9//3//f/9//3//f/9//3//f/9//38fY7c1tzmSObhe33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38daxdKUzGWOZU5czHUPV1n/3//f/9//3//f/9//n//f/9//3//f/9//n//f/9/33/fYvpFl0GUPZla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v3v8ZhhKVDE0MZU1tTnVPRtf/3//f913/3/+f/17/3//f/9//3//f/9//n//f/9/f3edXnY9t0H1Rfti/3//f/9//3//f/9/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cYjhOtT21PVMxdDX3RbpWO2f/f/5//X/+f/9/nHP/f/9//3//f/9//3//f/9/f3v4SbhFUzUXRr93/3/f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f19vWlKVOVQ1dTlSMdM9+V7/f/9//X/+f/9/vnf/f/9//3//f/9//3//f99/H2/XRbY9lTW7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19zOU6VPZY92UW2PdU9HGP/f/9/3nv/f/9//3//f/9//3/ff/9//3//f/9/3WL5Rbc51z0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+/fz5velr4TXU5tz35RVpOWE4cZ/9//3//f/9//3//f/9//3//f/9//3//f99/elLYPbc5F0Lf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3daVrc9uD2eWt9eOEq6Wp5z/3//f/9//3//f/9//3//f/9//n//fz5nWkq3Ndc5PGf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33v/f/9//3/ff/9/33+bWrU51z3/Zr9/3V53Un1z/3/+f/9//3//f/9//3/+f/5/3Xv/f5tStzX5PZlS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1lOGEofZ/9/33t+c/9//3//f/9//3//f/9//n/ce/9//38/ZzxK+T16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917/3//fzZKF0Zfb/9//3//f51zW2sZY5VSMkY4Y/9//3/ffxpf/F7/Xto9W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793+2I8Z/9/33t9b3dSkDUMJU4pbi1uLXZW+2bSOfU9flI9Rr9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997v3e/e/9/+l7zPXExcjFRLVApLikNKVA1cTE5Sp9W+0XfXt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LiVQLZQxdDEyKVMtUTVRNRdGnVp8Tr5a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39UTk4pcS2UNTIpMil0MVAxUTVbUltOek6/d/9/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39cazVGUC1yLXItMCkuMdNFfVpfc797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2loVQm8tVVLff99/33//f997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uHTP/Wgn5HVMk/u5K7o5ZgZ2mOUI4qyw1vgVAN7sB1c=</DigestValue>
    </Reference>
    <Reference Type="http://www.w3.org/2000/09/xmldsig#Object" URI="#idOfficeObject">
      <DigestMethod Algorithm="http://www.w3.org/2001/04/xmlenc#sha256"/>
      <DigestValue>OOcmpcs7Cou2jrEZtbHth0igh3H79L+L5852aJ4kZqI=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dlcKB/eY2EOXHG8NcgKEwJmZwCLEn154KsOt3aDqRcs=</DigestValue>
    </Reference>
    <Reference Type="http://www.w3.org/2000/09/xmldsig#Object" URI="#idValidSigLnImg">
      <DigestMethod Algorithm="http://www.w3.org/2001/04/xmlenc#sha256"/>
      <DigestValue>NJsSuShe+l8QPS960mY5F2r+o8Wff/k7GhJybBwikBk=</DigestValue>
    </Reference>
    <Reference Type="http://www.w3.org/2000/09/xmldsig#Object" URI="#idInvalidSigLnImg">
      <DigestMethod Algorithm="http://www.w3.org/2001/04/xmlenc#sha256"/>
      <DigestValue>gElwqikSB1AY1g31sgzi80y5UcjT3CmwLbX40H2nSbE=</DigestValue>
    </Reference>
  </SignedInfo>
  <SignatureValue>XNAcAVSiTqJGauGuDCCdjO4KcRXCnZFapBBo41KTilxYfNWj9M1052Thn7fNbBE3eb8qtmBCNcFo
APMBsX1HbZU34iOKRURWVf7HS5Gn4xL7jQM60akErC4x6fJMql8X6bGdDVxN5ZKrJeVkRaFEDCiS
osuc4ZbNDRXx7+ErT8KZluQolPZb7rHnabTpbkKYrdfLDfcMmw3KlNJyrH6qzBrUpo3DSrAykHaT
0zlWVYxpkw+0OKKzC+PRlxSceRpTufQKj7bn6isXQ5eobsM51S5nURnry3UpOvSQ8eYDE/vX2BNf
Xi88EVFeE/8ckUH7deBHKIButptWqAwF/pB7DA==</SignatureValue>
  <KeyInfo>
    <X509Data>
      <X509Certificate>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fnH6xV1dd6ngkQ8v17WSg43Wh0JX04f+GeiUmANhtiE=</DigestValue>
      </Reference>
      <Reference URI="/word/document.xml?ContentType=application/vnd.openxmlformats-officedocument.wordprocessingml.document.main+xml">
        <DigestMethod Algorithm="http://www.w3.org/2001/04/xmlenc#sha256"/>
        <DigestValue>2cAFb16ot09+hKDF0B6MRezBkOZ1j2Ncasw+XiuuxfU=</DigestValue>
      </Reference>
      <Reference URI="/word/endnotes.xml?ContentType=application/vnd.openxmlformats-officedocument.wordprocessingml.endnotes+xml">
        <DigestMethod Algorithm="http://www.w3.org/2001/04/xmlenc#sha256"/>
        <DigestValue>4eKbtJIxT/lbeeb3k6vWH74tC5bnThXqLJ69q00vsNg=</DigestValue>
      </Reference>
      <Reference URI="/word/fontTable.xml?ContentType=application/vnd.openxmlformats-officedocument.wordprocessingml.fontTable+xml">
        <DigestMethod Algorithm="http://www.w3.org/2001/04/xmlenc#sha256"/>
        <DigestValue>ruMHxtltRg1DMUDnT3Ptzk3VXztVouBGQUWcdCpgDQQ=</DigestValue>
      </Reference>
      <Reference URI="/word/footnotes.xml?ContentType=application/vnd.openxmlformats-officedocument.wordprocessingml.footnotes+xml">
        <DigestMethod Algorithm="http://www.w3.org/2001/04/xmlenc#sha256"/>
        <DigestValue>TIdLbO+5Jwn3NTpcAwx75isuWvDAMoGl065BffDBod4=</DigestValue>
      </Reference>
      <Reference URI="/word/media/image1.jpeg?ContentType=image/jpeg">
        <DigestMethod Algorithm="http://www.w3.org/2001/04/xmlenc#sha256"/>
        <DigestValue>qC1/s6UZPqmVZGcJhD8gkSo8Nxy/Lk+WOBvRMeHkStU=</DigestValue>
      </Reference>
      <Reference URI="/word/media/image2.emf?ContentType=image/x-emf">
        <DigestMethod Algorithm="http://www.w3.org/2001/04/xmlenc#sha256"/>
        <DigestValue>tkJ9oFJgZnLS3105svld/TnxqB9K9fQ0drYc1FErKlA=</DigestValue>
      </Reference>
      <Reference URI="/word/media/image3.emf?ContentType=image/x-emf">
        <DigestMethod Algorithm="http://www.w3.org/2001/04/xmlenc#sha256"/>
        <DigestValue>syt/RmC63qfP4R4eoPlEwJyquKZBFIZLs4YtCzQRiLc=</DigestValue>
      </Reference>
      <Reference URI="/word/media/image4.png?ContentType=image/png">
        <DigestMethod Algorithm="http://www.w3.org/2001/04/xmlenc#sha256"/>
        <DigestValue>dsrjo4SEV/8/fgSnAI6ZOoToAB6annIXyukF99Mb9P8=</DigestValue>
      </Reference>
      <Reference URI="/word/media/image5.png?ContentType=image/png">
        <DigestMethod Algorithm="http://www.w3.org/2001/04/xmlenc#sha256"/>
        <DigestValue>7+L4Qiu1Zsu8NxPmKYhsmd/cj2CA6pwkkY7L4TPELE8=</DigestValue>
      </Reference>
      <Reference URI="/word/media/image6.png?ContentType=image/png">
        <DigestMethod Algorithm="http://www.w3.org/2001/04/xmlenc#sha256"/>
        <DigestValue>FITiAPl6u6bF0eBuVaJve2QEVve36+h3hP797zHKDyA=</DigestValue>
      </Reference>
      <Reference URI="/word/media/image7.png?ContentType=image/png">
        <DigestMethod Algorithm="http://www.w3.org/2001/04/xmlenc#sha256"/>
        <DigestValue>6OX7/13KlBKocWWle6ruo2zJjIQzGiNzJV8h/v0WxEE=</DigestValue>
      </Reference>
      <Reference URI="/word/media/image8.png?ContentType=image/png">
        <DigestMethod Algorithm="http://www.w3.org/2001/04/xmlenc#sha256"/>
        <DigestValue>P2u5NyR11Hv292QL1RozoIYM8v9kWMVtbEe+e4Efieg=</DigestValue>
      </Reference>
      <Reference URI="/word/numbering.xml?ContentType=application/vnd.openxmlformats-officedocument.wordprocessingml.numbering+xml">
        <DigestMethod Algorithm="http://www.w3.org/2001/04/xmlenc#sha256"/>
        <DigestValue>obnCVaz9R6Mo+s3PwEY9MKniuq4VQJHOm1zMznauPEg=</DigestValue>
      </Reference>
      <Reference URI="/word/settings.xml?ContentType=application/vnd.openxmlformats-officedocument.wordprocessingml.settings+xml">
        <DigestMethod Algorithm="http://www.w3.org/2001/04/xmlenc#sha256"/>
        <DigestValue>bqFDpNHb/B5D4T22DA8m0ZOyWoNdwKK/awemMmp3Vyg=</DigestValue>
      </Reference>
      <Reference URI="/word/styles.xml?ContentType=application/vnd.openxmlformats-officedocument.wordprocessingml.styles+xml">
        <DigestMethod Algorithm="http://www.w3.org/2001/04/xmlenc#sha256"/>
        <DigestValue>Eo9pF9aTe8+Hv8icmHxQoLWDt43sYMJDkbJeAT6V/PI=</DigestValue>
      </Reference>
      <Reference URI="/word/theme/theme1.xml?ContentType=application/vnd.openxmlformats-officedocument.theme+xml">
        <DigestMethod Algorithm="http://www.w3.org/2001/04/xmlenc#sha256"/>
        <DigestValue>Gzlhtf8EUeyzXJmjd603b0+/K+oFv6Wp6eCHOquqQ6U=</DigestValue>
      </Reference>
      <Reference URI="/word/webSettings.xml?ContentType=application/vnd.openxmlformats-officedocument.wordprocessingml.webSettings+xml">
        <DigestMethod Algorithm="http://www.w3.org/2001/04/xmlenc#sha256"/>
        <DigestValue>4r9i/4gD0H16CadBQa8KrfCgGynydW4F3dBLhz44GpQ=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2023-07-03T16:00:56Z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{12696F9D-88C2-4105-A756-E02FC7ABF21E}</SetupID>
          <SignatureText>РД-01-368/03.07.2023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2023-07-03T16:00:56Z</xd:SigningTime>
          <xd:SigningCertificate>
            <xd:Cert>
              <xd:CertDigest>
                <DigestMethod Algorithm="http://www.w3.org/2001/04/xmlenc#sha256"/>
                <DigestValue>IgyqRvgyhiilrkbRTUUHqkyTH9KcEht6dIVYz9xkeM8=</DigestValue>
              </xd:CertDigest>
              <xd:IssuerSerial>
                <X509IssuerName>C=BG, L=Sofia, O=Information Services JSC, OID.2.5.4.97=NTRBG-831641791, CN=StampIT Global Qualified CA</X509IssuerName>
                <X509SerialNumber>5073748453960932934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DLGAAAXQwAACBFTUYAAAEAJBwAAKoAAAAG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AAAAAEAAAA9gAAABAAAADAAAAABAAAADcAAAANAAAAIQDwAAAAAAAAAAAAAACAPwAAAAAAAAAAAACAPwAAAAAAAAAAAAAAAAAAAAAAAAAAAAAAAAAAAAAAAAAAJQAAAAwAAAAAAACAKAAAAAwAAAABAAAAUgAAAHABAAABAAAA9f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ISAAAADAAAAAEAAAAeAAAAGAAAAMAAAAAEAAAA9wAAABEAAAAlAAAADAAAAAEAAABUAAAAkAAAAMEAAAAEAAAA9QAAABAAAAABAAAAVVXGQRzHxUHBAAAABAAAAAsAAABMAAAAAAAAAAAAAAAAAAAA//////////9kAAAAMwAuADcALgAyADAAMgAzACAAMwQuAAAABgAAAAMAAAAGAAAAAwAAAAYAAAAGAAAABgAAAAYAAAADAAAABQAAAAMAAABLAAAAQAAAADAAAAAFAAAAIAAAAAEAAAABAAAAEAAAAAAAAAAAAAAAAAEAAIAAAAAAAAAAAAAAAAABAACAAAAAUgAAAHABAAACAAAAEAAAAAcAAAAAAAAAAAAAALwCAAAAAADM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hIAAAAMAAAAAQAAABYAAAAMAAAACAAAAFQAAABUAAAACgAAACcAAAAeAAAASgAAAAEAAABVVcZBHMfF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MwAAAMsAAABHAAAAKQAAADMAAACjAAAAFQAAACEA8AAAAAAAAAAAAAAAgD8AAAAAAAAAAAAAgD8AAAAAAAAAAAAAAAAAAAAAAAAAAAAAAAAAAAAAAAAAACUAAAAMAAAAAAAAgCgAAAAMAAAABAAAAFIAAABwAQAABAAAAPD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</Object>
  <Object Id="idInvalidSigLnImg">AQAAAGwAAAAAAAAAAAAAAP8AAAB/AAAAAAAAAAAAAADLGAAAXQwAACBFTUYAAAEAxB8AALAAAAAG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BAAAAGAAAAAwAAAD/AAACEgAAAAwAAAABAAAAHgAAABgAAAAiAAAABAAAAHoAAAARAAAAJQAAAAwAAAABAAAAVAAAALQAAAAjAAAABAAAAHgAAAAQAAAAAQAAAFVVxkEcx8V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z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DLAAAARwAAACkAAAAzAAAAowAAABUAAAAhAPAAAAAAAAAAAAAAAIA/AAAAAAAAAAAAAIA/AAAAAAAAAAAAAAAAAAAAAAAAAAAAAAAAAAAAAAAAAAAlAAAADAAAAAAAAIAoAAAADAAAAAQAAABSAAAAcAEAAAQAAADw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hIAAAAMAAAAAQAAAB4AAAAYAAAAKQAAADMAAADMAAAASAAAACUAAAAMAAAABAAAAFQAAADEAAAAKgAAADMAAADKAAAARwAAAAEAAABVVcZBHMfFQSoAAAAzAAAAFAAAAEwAAAAAAAAAAAAAAAAAAAD//////////3QAAAAgBBQELQAwADEALQAzADYAOAAvADAAMwAuADAANwAuADIAMAAyADMACQAAAAsAAAAGAAAACQAAAAkAAAAGAAAACQAAAAkAAAAJAAAABgAAAAkAAAAJAAAAAwAAAAkAAAAJAAAAAwAAAAkAAAAJAAAACQAAAAk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xAAAAAoAAABQAAAAXwAAAFwAAAABAAAAVVXGQRzHxUEKAAAAUAAAABQAAABMAAAAAAAAAAAAAAAAAAAA//////////90AAAAIAAgACAAIAAgACAAIAAgACAAIAAgADQEPgQ6BEMEPAQ1BD0EQgQsAAMAAAADAAAAAwAAAAMAAAADAAAAAwAAAAMAAAADAAAAAwAAAAMAAAADAAAABgAAAAcAAAAGAAAABQAAAAgAAAAGAAAABwAAAAUAAAAD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B1070-9306-4E1F-BA0F-4E4827CA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 Stoimenova</dc:creator>
  <cp:lastModifiedBy>Kremena Parmakova</cp:lastModifiedBy>
  <cp:revision>5</cp:revision>
  <cp:lastPrinted>2020-12-23T16:35:00Z</cp:lastPrinted>
  <dcterms:created xsi:type="dcterms:W3CDTF">2023-06-29T14:00:00Z</dcterms:created>
  <dcterms:modified xsi:type="dcterms:W3CDTF">2023-07-01T10:42:00Z</dcterms:modified>
</cp:coreProperties>
</file>