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01685F8A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485219CF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</w:t>
      </w:r>
      <w:r w:rsidR="001D61C2">
        <w:rPr>
          <w:b/>
        </w:rPr>
        <w:t>НИ</w:t>
      </w:r>
      <w:r w:rsidRPr="009252B6">
        <w:rPr>
          <w:b/>
        </w:rPr>
        <w:t>СТРАТИВНОПРОЦЕСУАЛНИЯ КОДЕКС</w:t>
      </w:r>
    </w:p>
    <w:p w14:paraId="424F84DD" w14:textId="2509B788" w:rsidR="005934E6" w:rsidRPr="007C2762" w:rsidRDefault="007C2762" w:rsidP="005934E6">
      <w:pPr>
        <w:tabs>
          <w:tab w:val="left" w:pos="7695"/>
        </w:tabs>
        <w:rPr>
          <w:b/>
        </w:rPr>
      </w:pPr>
      <w:r>
        <w:rPr>
          <w:b/>
          <w:lang w:val="en-US"/>
        </w:rPr>
        <w:t xml:space="preserve">                                                 </w:t>
      </w:r>
      <w:r>
        <w:rPr>
          <w:b/>
        </w:rPr>
        <w:t xml:space="preserve">         </w:t>
      </w:r>
      <w:r>
        <w:rPr>
          <w:b/>
          <w:lang w:val="en-US"/>
        </w:rPr>
        <w:t xml:space="preserve">    </w:t>
      </w:r>
      <w:r>
        <w:rPr>
          <w:b/>
        </w:rPr>
        <w:t>№ 25-725/09.06.2025 г.</w:t>
      </w: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3922BF77" w14:textId="39300247" w:rsidR="00FB0DA6" w:rsidRDefault="00F56F92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1C5960">
        <w:rPr>
          <w:b/>
          <w:caps/>
          <w:szCs w:val="20"/>
        </w:rPr>
        <w:t>Я</w:t>
      </w:r>
      <w:r w:rsidR="00FB0DA6">
        <w:rPr>
          <w:b/>
          <w:caps/>
          <w:szCs w:val="20"/>
        </w:rPr>
        <w:t xml:space="preserve"> НА</w:t>
      </w:r>
    </w:p>
    <w:p w14:paraId="051801D0" w14:textId="39AEAFD8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D16C4F">
        <w:rPr>
          <w:b/>
          <w:caps/>
          <w:szCs w:val="20"/>
        </w:rPr>
        <w:t>ЗЛАТНА ЗЕМЯ 2011</w:t>
      </w:r>
      <w:r>
        <w:rPr>
          <w:b/>
          <w:caps/>
          <w:szCs w:val="20"/>
        </w:rPr>
        <w:t>“</w:t>
      </w:r>
      <w:r w:rsidR="00F56F92">
        <w:rPr>
          <w:b/>
          <w:caps/>
          <w:szCs w:val="20"/>
        </w:rPr>
        <w:t xml:space="preserve"> </w:t>
      </w:r>
      <w:r w:rsidR="00816DCE">
        <w:rPr>
          <w:b/>
          <w:caps/>
          <w:szCs w:val="20"/>
        </w:rPr>
        <w:t>Е</w:t>
      </w:r>
      <w:r w:rsidR="00F56F92">
        <w:rPr>
          <w:b/>
          <w:caps/>
          <w:szCs w:val="20"/>
        </w:rPr>
        <w:t>ООД</w:t>
      </w:r>
    </w:p>
    <w:p w14:paraId="328A32BB" w14:textId="399EAD8F" w:rsidR="006753C7" w:rsidRDefault="00F56F92" w:rsidP="00062A16">
      <w:pPr>
        <w:rPr>
          <w:b/>
          <w:caps/>
        </w:rPr>
      </w:pPr>
      <w:r>
        <w:rPr>
          <w:b/>
          <w:caps/>
        </w:rPr>
        <w:t>ул</w:t>
      </w:r>
      <w:r w:rsidR="00EF4B46">
        <w:rPr>
          <w:b/>
          <w:caps/>
        </w:rPr>
        <w:t>.</w:t>
      </w:r>
      <w:r w:rsidR="006753C7">
        <w:rPr>
          <w:b/>
          <w:caps/>
        </w:rPr>
        <w:t xml:space="preserve"> „</w:t>
      </w:r>
      <w:r w:rsidR="00D16C4F">
        <w:rPr>
          <w:b/>
          <w:caps/>
        </w:rPr>
        <w:t>осемнадесета</w:t>
      </w:r>
      <w:r w:rsidR="00157C8D">
        <w:rPr>
          <w:b/>
          <w:caps/>
        </w:rPr>
        <w:t>“</w:t>
      </w:r>
      <w:r w:rsidR="006753C7">
        <w:rPr>
          <w:b/>
          <w:caps/>
        </w:rPr>
        <w:t xml:space="preserve"> </w:t>
      </w:r>
    </w:p>
    <w:p w14:paraId="76D044BB" w14:textId="79304919" w:rsidR="00062A16" w:rsidRDefault="00D16C4F" w:rsidP="00062A16">
      <w:pPr>
        <w:rPr>
          <w:b/>
          <w:caps/>
          <w:lang w:val="ru-RU"/>
        </w:rPr>
      </w:pPr>
      <w:r>
        <w:rPr>
          <w:b/>
          <w:caps/>
        </w:rPr>
        <w:t>с</w:t>
      </w:r>
      <w:r w:rsidR="00C118A4">
        <w:rPr>
          <w:b/>
          <w:caps/>
        </w:rPr>
        <w:t xml:space="preserve">. </w:t>
      </w:r>
      <w:r>
        <w:rPr>
          <w:b/>
          <w:caps/>
        </w:rPr>
        <w:t>овчарово</w:t>
      </w:r>
      <w:r w:rsidR="00CB4714">
        <w:rPr>
          <w:b/>
          <w:caps/>
        </w:rPr>
        <w:t xml:space="preserve"> </w:t>
      </w:r>
      <w:r w:rsidR="00756C10">
        <w:rPr>
          <w:b/>
          <w:caps/>
        </w:rPr>
        <w:t>9</w:t>
      </w:r>
      <w:r>
        <w:rPr>
          <w:b/>
          <w:caps/>
        </w:rPr>
        <w:t>395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79D8A7EC" w:rsidR="005934E6" w:rsidRPr="009252B6" w:rsidRDefault="001C5960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УВАЖАЕМА/И Г-ЖО/Г-Н УПРАВИТЕЛ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026F42F5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D16C4F">
        <w:t>21</w:t>
      </w:r>
      <w:r w:rsidR="00516A51">
        <w:t>.</w:t>
      </w:r>
      <w:r w:rsidR="00214554">
        <w:t>0</w:t>
      </w:r>
      <w:r w:rsidR="00D16C4F">
        <w:t>5</w:t>
      </w:r>
      <w:r>
        <w:t>.202</w:t>
      </w:r>
      <w:r w:rsidR="00214554">
        <w:t>5</w:t>
      </w:r>
      <w:r>
        <w:t xml:space="preserve"> г. е изготвено писмо с Изх. № </w:t>
      </w:r>
      <w:r w:rsidR="00157C8D">
        <w:t>25</w:t>
      </w:r>
      <w:r>
        <w:t>-</w:t>
      </w:r>
      <w:r w:rsidR="00D16C4F">
        <w:t>654</w:t>
      </w:r>
      <w:r>
        <w:t>/</w:t>
      </w:r>
      <w:r w:rsidR="00D16C4F">
        <w:t>21</w:t>
      </w:r>
      <w:r>
        <w:t>.</w:t>
      </w:r>
      <w:r w:rsidR="00214554">
        <w:t>0</w:t>
      </w:r>
      <w:r w:rsidR="00D16C4F">
        <w:t>5</w:t>
      </w:r>
      <w:r>
        <w:t>.202</w:t>
      </w:r>
      <w:r w:rsidR="00214554">
        <w:t>5</w:t>
      </w:r>
      <w:r>
        <w:t xml:space="preserve"> г. от РЗИ-Добрич за изпращане на издадено експертно решение № </w:t>
      </w:r>
      <w:r w:rsidR="001C5960">
        <w:t>9</w:t>
      </w:r>
      <w:r w:rsidR="00D16C4F">
        <w:t>2023</w:t>
      </w:r>
      <w:r>
        <w:t xml:space="preserve"> от </w:t>
      </w:r>
      <w:r w:rsidR="00D16C4F">
        <w:t>14</w:t>
      </w:r>
      <w:r>
        <w:t>.</w:t>
      </w:r>
      <w:r w:rsidR="00214554">
        <w:t>0</w:t>
      </w:r>
      <w:r w:rsidR="00D16C4F">
        <w:t>5</w:t>
      </w:r>
      <w:r>
        <w:t>.202</w:t>
      </w:r>
      <w:r w:rsidR="00214554">
        <w:t>5</w:t>
      </w:r>
      <w:r>
        <w:t xml:space="preserve"> г. на ТЕЛК</w:t>
      </w:r>
      <w:r w:rsidR="006C33A6">
        <w:t>,</w:t>
      </w:r>
      <w:r>
        <w:t xml:space="preserve"> относно освидетелстване на лицето </w:t>
      </w:r>
      <w:r w:rsidR="00D16C4F">
        <w:t>Пейчо Пейчев</w:t>
      </w:r>
      <w:r>
        <w:t xml:space="preserve"> – служител в „</w:t>
      </w:r>
      <w:r w:rsidR="00D16C4F">
        <w:t>ЗЛАТНА ЗЕМЯ 2011</w:t>
      </w:r>
      <w:r>
        <w:t>“</w:t>
      </w:r>
      <w:r w:rsidR="00F56F92">
        <w:t xml:space="preserve"> </w:t>
      </w:r>
      <w:r w:rsidR="00816DCE">
        <w:t>Е</w:t>
      </w:r>
      <w:r w:rsidR="00F56F92">
        <w:t>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 xml:space="preserve">9300 </w:t>
      </w:r>
      <w:r w:rsidR="00516A51">
        <w:rPr>
          <w:lang w:val="en-US"/>
        </w:rPr>
        <w:t>019</w:t>
      </w:r>
      <w:r w:rsidR="00D16C4F">
        <w:rPr>
          <w:lang w:val="en-US"/>
        </w:rPr>
        <w:t>ORH</w:t>
      </w:r>
      <w:r w:rsidR="00DA1255">
        <w:rPr>
          <w:lang w:val="en-US"/>
        </w:rPr>
        <w:t xml:space="preserve"> </w:t>
      </w:r>
      <w:r w:rsidR="00D16C4F">
        <w:rPr>
          <w:lang w:val="en-US"/>
        </w:rPr>
        <w:t>Z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D47AD5">
        <w:rPr>
          <w:lang w:val="en-US"/>
        </w:rPr>
        <w:t>9</w:t>
      </w:r>
      <w:r w:rsidR="00D16C4F">
        <w:rPr>
          <w:lang w:val="en-US"/>
        </w:rPr>
        <w:t>N7L</w:t>
      </w:r>
      <w:r w:rsidR="006C33A6">
        <w:rPr>
          <w:lang w:val="en-US"/>
        </w:rPr>
        <w:t xml:space="preserve"> </w:t>
      </w:r>
      <w:r w:rsidR="00D16C4F">
        <w:rPr>
          <w:lang w:val="en-US"/>
        </w:rPr>
        <w:t>I</w:t>
      </w:r>
      <w:r>
        <w:rPr>
          <w:lang w:val="en-US"/>
        </w:rPr>
        <w:t xml:space="preserve"> </w:t>
      </w:r>
      <w:r w:rsidR="00944839">
        <w:t>до адрес</w:t>
      </w:r>
      <w:r w:rsidR="00771B86">
        <w:t>:</w:t>
      </w:r>
      <w:r w:rsidR="00944839">
        <w:t xml:space="preserve"> </w:t>
      </w:r>
      <w:r w:rsidR="00D16C4F">
        <w:t>с</w:t>
      </w:r>
      <w:r w:rsidR="00944839">
        <w:t xml:space="preserve">. </w:t>
      </w:r>
      <w:r w:rsidR="00D16C4F">
        <w:t>Овчарово</w:t>
      </w:r>
      <w:r>
        <w:t xml:space="preserve">, </w:t>
      </w:r>
      <w:r w:rsidR="00F56F92">
        <w:t>ул</w:t>
      </w:r>
      <w:r w:rsidR="00D003E2">
        <w:t>.</w:t>
      </w:r>
      <w:r w:rsidR="006753C7">
        <w:t xml:space="preserve"> „</w:t>
      </w:r>
      <w:r w:rsidR="00D16C4F">
        <w:t>Осемнадесета</w:t>
      </w:r>
      <w:r w:rsidR="006753C7">
        <w:t xml:space="preserve">“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D16C4F">
        <w:t>преместен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2EF5C736" w14:textId="39D3AA5A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D16C4F">
        <w:rPr>
          <w:i/>
        </w:rPr>
        <w:t>10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D16C4F">
        <w:rPr>
          <w:i/>
        </w:rPr>
        <w:t>6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55A6F13E" w14:textId="4B733CF5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D16C4F">
        <w:rPr>
          <w:i/>
        </w:rPr>
        <w:t>18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756C10">
        <w:rPr>
          <w:i/>
        </w:rPr>
        <w:t>6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91C7E5E" w14:textId="0C927ABA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D16C4F">
        <w:t>18</w:t>
      </w:r>
      <w:r w:rsidRPr="00852485">
        <w:t>.</w:t>
      </w:r>
      <w:r w:rsidR="00640FD4">
        <w:t>0</w:t>
      </w:r>
      <w:r w:rsidR="00756C10">
        <w:t>6</w:t>
      </w:r>
      <w:r w:rsidRPr="00852485">
        <w:t>.202</w:t>
      </w:r>
      <w:r w:rsidR="00640FD4">
        <w:t>5</w:t>
      </w:r>
      <w:r w:rsidRPr="00852485">
        <w:t xml:space="preserve"> г.</w:t>
      </w:r>
    </w:p>
    <w:p w14:paraId="5EB82760" w14:textId="77777777" w:rsidR="001C5960" w:rsidRPr="006872FC" w:rsidRDefault="001C5960" w:rsidP="001C5960">
      <w:pPr>
        <w:jc w:val="both"/>
        <w:rPr>
          <w:b/>
        </w:rPr>
      </w:pPr>
      <w:r w:rsidRPr="006872FC">
        <w:rPr>
          <w:b/>
          <w:lang w:val="ru-RU"/>
        </w:rPr>
        <w:t xml:space="preserve">В 7-дневен срок, считано от </w:t>
      </w:r>
      <w:proofErr w:type="spellStart"/>
      <w:r w:rsidRPr="006872FC">
        <w:rPr>
          <w:b/>
          <w:lang w:val="ru-RU"/>
        </w:rPr>
        <w:t>датата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публикуване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настоящето</w:t>
      </w:r>
      <w:proofErr w:type="spellEnd"/>
      <w:r w:rsidRPr="006872FC">
        <w:rPr>
          <w:b/>
          <w:lang w:val="ru-RU"/>
        </w:rPr>
        <w:t xml:space="preserve"> </w:t>
      </w:r>
      <w:proofErr w:type="spellStart"/>
      <w:r w:rsidRPr="006872FC">
        <w:rPr>
          <w:b/>
          <w:lang w:val="ru-RU"/>
        </w:rPr>
        <w:t>съобщение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 и на интернет </w:t>
      </w:r>
      <w:proofErr w:type="spellStart"/>
      <w:r w:rsidRPr="006872FC">
        <w:rPr>
          <w:b/>
          <w:lang w:val="ru-RU"/>
        </w:rPr>
        <w:t>страницата</w:t>
      </w:r>
      <w:proofErr w:type="spellEnd"/>
      <w:r w:rsidRPr="006872FC">
        <w:rPr>
          <w:b/>
          <w:lang w:val="ru-RU"/>
        </w:rPr>
        <w:t xml:space="preserve"> на РЗИ-Добрич може да се явите за </w:t>
      </w:r>
      <w:proofErr w:type="spellStart"/>
      <w:r w:rsidRPr="006872FC">
        <w:rPr>
          <w:b/>
          <w:lang w:val="ru-RU"/>
        </w:rPr>
        <w:t>получаване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горепосочения</w:t>
      </w:r>
      <w:proofErr w:type="spellEnd"/>
      <w:r w:rsidRPr="006872FC">
        <w:rPr>
          <w:b/>
          <w:lang w:val="ru-RU"/>
        </w:rPr>
        <w:t xml:space="preserve"> акт лично или чрез </w:t>
      </w:r>
      <w:proofErr w:type="spellStart"/>
      <w:r w:rsidRPr="006872FC">
        <w:rPr>
          <w:b/>
          <w:lang w:val="ru-RU"/>
        </w:rPr>
        <w:t>упълномощено</w:t>
      </w:r>
      <w:proofErr w:type="spellEnd"/>
      <w:r w:rsidRPr="006872FC">
        <w:rPr>
          <w:b/>
          <w:lang w:val="ru-RU"/>
        </w:rPr>
        <w:t xml:space="preserve"> лице, на адрес: гр. </w:t>
      </w:r>
      <w:proofErr w:type="gramStart"/>
      <w:r w:rsidRPr="006872FC">
        <w:rPr>
          <w:b/>
          <w:lang w:val="ru-RU"/>
        </w:rPr>
        <w:t xml:space="preserve">Добрич,  </w:t>
      </w:r>
      <w:r w:rsidRPr="006872FC">
        <w:rPr>
          <w:b/>
        </w:rPr>
        <w:t>ул.</w:t>
      </w:r>
      <w:proofErr w:type="gramEnd"/>
      <w:r w:rsidRPr="006872FC">
        <w:rPr>
          <w:b/>
        </w:rPr>
        <w:t xml:space="preserve"> Св. св. Кирил и Методий  №57, стая 112.</w:t>
      </w:r>
    </w:p>
    <w:p w14:paraId="36470C85" w14:textId="59CB7EA4" w:rsidR="001C5960" w:rsidRDefault="001C5960" w:rsidP="001C5960">
      <w:pPr>
        <w:tabs>
          <w:tab w:val="left" w:pos="7695"/>
        </w:tabs>
        <w:jc w:val="both"/>
      </w:pPr>
      <w:r w:rsidRPr="006872FC">
        <w:rPr>
          <w:b/>
        </w:rPr>
        <w:t xml:space="preserve">ЕР на ТЕЛК може да бъде оспорено по реда на чл. 112, ал. 1, т. 3 от Закона за здравето в 14-дневен срок, считано от датата на сваляне на съобщението от 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</w:t>
      </w:r>
      <w:r w:rsidRPr="006872FC">
        <w:rPr>
          <w:b/>
        </w:rPr>
        <w:t xml:space="preserve"> и от интернет страницата на РЗИ-Добрич.</w:t>
      </w:r>
    </w:p>
    <w:p w14:paraId="25289758" w14:textId="00D29D39" w:rsidR="005934E6" w:rsidRPr="005934E6" w:rsidRDefault="005934E6" w:rsidP="00E86DE4">
      <w:pPr>
        <w:jc w:val="both"/>
        <w:rPr>
          <w:b/>
          <w:color w:val="000000"/>
        </w:rPr>
      </w:pPr>
      <w:bookmarkStart w:id="0" w:name="_GoBack"/>
      <w:bookmarkEnd w:id="0"/>
    </w:p>
    <w:sectPr w:rsidR="005934E6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1E475" w14:textId="77777777" w:rsidR="002E6B1B" w:rsidRDefault="002E6B1B" w:rsidP="00D5329D">
      <w:r>
        <w:separator/>
      </w:r>
    </w:p>
  </w:endnote>
  <w:endnote w:type="continuationSeparator" w:id="0">
    <w:p w14:paraId="6199F4C7" w14:textId="77777777" w:rsidR="002E6B1B" w:rsidRDefault="002E6B1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E59E" w14:textId="77777777" w:rsidR="002E6B1B" w:rsidRDefault="002E6B1B" w:rsidP="00D5329D">
      <w:r>
        <w:separator/>
      </w:r>
    </w:p>
  </w:footnote>
  <w:footnote w:type="continuationSeparator" w:id="0">
    <w:p w14:paraId="3F0FDD5A" w14:textId="77777777" w:rsidR="002E6B1B" w:rsidRDefault="002E6B1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55pt;height:1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06D7"/>
    <w:rsid w:val="000A1E3F"/>
    <w:rsid w:val="000B04B7"/>
    <w:rsid w:val="000B5B14"/>
    <w:rsid w:val="000B603C"/>
    <w:rsid w:val="000D0AE1"/>
    <w:rsid w:val="000E7446"/>
    <w:rsid w:val="000F326D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57C8D"/>
    <w:rsid w:val="00163532"/>
    <w:rsid w:val="001731D1"/>
    <w:rsid w:val="00173BA4"/>
    <w:rsid w:val="00174ECC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C5960"/>
    <w:rsid w:val="001D0BC3"/>
    <w:rsid w:val="001D2CB5"/>
    <w:rsid w:val="001D61C2"/>
    <w:rsid w:val="001D79F4"/>
    <w:rsid w:val="001E1AB6"/>
    <w:rsid w:val="001E1B95"/>
    <w:rsid w:val="001E4B03"/>
    <w:rsid w:val="001E61DF"/>
    <w:rsid w:val="001E7801"/>
    <w:rsid w:val="001F00A9"/>
    <w:rsid w:val="001F1CB8"/>
    <w:rsid w:val="001F437D"/>
    <w:rsid w:val="001F5E32"/>
    <w:rsid w:val="002008DD"/>
    <w:rsid w:val="00203B0B"/>
    <w:rsid w:val="00203B1E"/>
    <w:rsid w:val="002049E6"/>
    <w:rsid w:val="00204B45"/>
    <w:rsid w:val="0021373D"/>
    <w:rsid w:val="00214554"/>
    <w:rsid w:val="00227DB9"/>
    <w:rsid w:val="00231821"/>
    <w:rsid w:val="0023374B"/>
    <w:rsid w:val="0023562C"/>
    <w:rsid w:val="00235877"/>
    <w:rsid w:val="00235D47"/>
    <w:rsid w:val="00237EA9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1392"/>
    <w:rsid w:val="00283040"/>
    <w:rsid w:val="00283EBD"/>
    <w:rsid w:val="002857FB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E6B1B"/>
    <w:rsid w:val="002F1F44"/>
    <w:rsid w:val="003045AE"/>
    <w:rsid w:val="00312C37"/>
    <w:rsid w:val="003137DD"/>
    <w:rsid w:val="003170BF"/>
    <w:rsid w:val="003233C7"/>
    <w:rsid w:val="00330245"/>
    <w:rsid w:val="003325B0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1E36"/>
    <w:rsid w:val="003F28EB"/>
    <w:rsid w:val="003F3E3E"/>
    <w:rsid w:val="003F5628"/>
    <w:rsid w:val="003F6F9D"/>
    <w:rsid w:val="00405CFC"/>
    <w:rsid w:val="004115EE"/>
    <w:rsid w:val="0041425A"/>
    <w:rsid w:val="004175B7"/>
    <w:rsid w:val="0042011C"/>
    <w:rsid w:val="00422716"/>
    <w:rsid w:val="0042446A"/>
    <w:rsid w:val="00424D08"/>
    <w:rsid w:val="004313AD"/>
    <w:rsid w:val="00432FE8"/>
    <w:rsid w:val="00435856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D0CF8"/>
    <w:rsid w:val="004F5E9F"/>
    <w:rsid w:val="0050172A"/>
    <w:rsid w:val="00501E6F"/>
    <w:rsid w:val="00501ECA"/>
    <w:rsid w:val="00505188"/>
    <w:rsid w:val="00505AF2"/>
    <w:rsid w:val="00507731"/>
    <w:rsid w:val="00510F14"/>
    <w:rsid w:val="00516A51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2855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E777B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1F80"/>
    <w:rsid w:val="00722CF7"/>
    <w:rsid w:val="0072606C"/>
    <w:rsid w:val="00730331"/>
    <w:rsid w:val="00733B21"/>
    <w:rsid w:val="00734564"/>
    <w:rsid w:val="00734CC7"/>
    <w:rsid w:val="007430CD"/>
    <w:rsid w:val="007452CA"/>
    <w:rsid w:val="00756C10"/>
    <w:rsid w:val="00757098"/>
    <w:rsid w:val="0075784F"/>
    <w:rsid w:val="007719C0"/>
    <w:rsid w:val="00771B86"/>
    <w:rsid w:val="00777EE2"/>
    <w:rsid w:val="00785509"/>
    <w:rsid w:val="007A242C"/>
    <w:rsid w:val="007B6F38"/>
    <w:rsid w:val="007C061B"/>
    <w:rsid w:val="007C2316"/>
    <w:rsid w:val="007C2762"/>
    <w:rsid w:val="007C4880"/>
    <w:rsid w:val="007D4F93"/>
    <w:rsid w:val="007D57E6"/>
    <w:rsid w:val="007D67C7"/>
    <w:rsid w:val="007D7DD3"/>
    <w:rsid w:val="007F26D1"/>
    <w:rsid w:val="007F65F9"/>
    <w:rsid w:val="00812DC7"/>
    <w:rsid w:val="00816DCE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06D9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44839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95379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2F22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7653D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2080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3563E"/>
    <w:rsid w:val="00C47BDC"/>
    <w:rsid w:val="00C53D89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A67E6"/>
    <w:rsid w:val="00CB4714"/>
    <w:rsid w:val="00CC1368"/>
    <w:rsid w:val="00CC52D3"/>
    <w:rsid w:val="00CD011A"/>
    <w:rsid w:val="00CD0798"/>
    <w:rsid w:val="00CD2D46"/>
    <w:rsid w:val="00CE7278"/>
    <w:rsid w:val="00CF6728"/>
    <w:rsid w:val="00CF7296"/>
    <w:rsid w:val="00D003E2"/>
    <w:rsid w:val="00D01E24"/>
    <w:rsid w:val="00D06C24"/>
    <w:rsid w:val="00D11EFA"/>
    <w:rsid w:val="00D167AD"/>
    <w:rsid w:val="00D16C4F"/>
    <w:rsid w:val="00D1734E"/>
    <w:rsid w:val="00D20F0C"/>
    <w:rsid w:val="00D26602"/>
    <w:rsid w:val="00D27464"/>
    <w:rsid w:val="00D327FB"/>
    <w:rsid w:val="00D35C9D"/>
    <w:rsid w:val="00D4135D"/>
    <w:rsid w:val="00D47AD5"/>
    <w:rsid w:val="00D507A3"/>
    <w:rsid w:val="00D52DDB"/>
    <w:rsid w:val="00D5329D"/>
    <w:rsid w:val="00D62ADB"/>
    <w:rsid w:val="00D633A3"/>
    <w:rsid w:val="00D64499"/>
    <w:rsid w:val="00D72F27"/>
    <w:rsid w:val="00D8557F"/>
    <w:rsid w:val="00DA1255"/>
    <w:rsid w:val="00DA3182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05652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EF4B46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56F92"/>
    <w:rsid w:val="00F60200"/>
    <w:rsid w:val="00F6245B"/>
    <w:rsid w:val="00F629EE"/>
    <w:rsid w:val="00F636BE"/>
    <w:rsid w:val="00F75982"/>
    <w:rsid w:val="00F76410"/>
    <w:rsid w:val="00F764C2"/>
    <w:rsid w:val="00F87670"/>
    <w:rsid w:val="00F91B36"/>
    <w:rsid w:val="00FB0DA6"/>
    <w:rsid w:val="00FB423D"/>
    <w:rsid w:val="00FC383F"/>
    <w:rsid w:val="00FD2091"/>
    <w:rsid w:val="00FD331F"/>
    <w:rsid w:val="00FE7560"/>
    <w:rsid w:val="00FF052A"/>
    <w:rsid w:val="00FF21D9"/>
    <w:rsid w:val="00FF5463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C9EF-D50A-4D23-943A-CFD1D27E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</cp:revision>
  <cp:lastPrinted>2020-10-21T06:38:00Z</cp:lastPrinted>
  <dcterms:created xsi:type="dcterms:W3CDTF">2025-06-09T05:46:00Z</dcterms:created>
  <dcterms:modified xsi:type="dcterms:W3CDTF">2025-06-10T05:57:00Z</dcterms:modified>
</cp:coreProperties>
</file>